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38" w:rsidRPr="00C80A21" w:rsidRDefault="007A1C38" w:rsidP="007A1C38">
      <w:pPr>
        <w:pStyle w:val="Tekstpodstawowywcity"/>
        <w:ind w:left="0"/>
        <w:rPr>
          <w:b/>
          <w:sz w:val="24"/>
          <w:szCs w:val="24"/>
          <w:u w:val="single"/>
        </w:rPr>
      </w:pPr>
      <w:r w:rsidRPr="00C80A21">
        <w:rPr>
          <w:sz w:val="24"/>
          <w:szCs w:val="24"/>
          <w:u w:val="single"/>
        </w:rPr>
        <w:t>Formularz cenowy /wzór/</w:t>
      </w:r>
    </w:p>
    <w:p w:rsidR="007A1C38" w:rsidRDefault="007A1C38" w:rsidP="007A1C38">
      <w:pPr>
        <w:rPr>
          <w:sz w:val="24"/>
          <w:szCs w:val="24"/>
        </w:rPr>
      </w:pPr>
    </w:p>
    <w:p w:rsidR="007A1C38" w:rsidRPr="00A8021A" w:rsidRDefault="007A1C38" w:rsidP="007A1C38">
      <w:pPr>
        <w:jc w:val="center"/>
        <w:rPr>
          <w:b/>
        </w:rPr>
      </w:pPr>
      <w:r w:rsidRPr="00A8021A">
        <w:rPr>
          <w:b/>
        </w:rPr>
        <w:t>GRUPA A - LEKI REFUNDOWANE</w:t>
      </w:r>
    </w:p>
    <w:p w:rsidR="007A1C38" w:rsidRPr="00A8021A" w:rsidRDefault="007A1C38" w:rsidP="007A1C38"/>
    <w:p w:rsidR="007A1C38" w:rsidRPr="00A8021A" w:rsidRDefault="007A1C38" w:rsidP="007A1C38">
      <w:r w:rsidRPr="00A8021A">
        <w:t>Pakiet nr 1</w:t>
      </w:r>
    </w:p>
    <w:p w:rsidR="007A1C38" w:rsidRPr="00A8021A" w:rsidRDefault="007A1C38" w:rsidP="007A1C38"/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2006"/>
        <w:gridCol w:w="851"/>
        <w:gridCol w:w="708"/>
        <w:gridCol w:w="1236"/>
        <w:gridCol w:w="1080"/>
        <w:gridCol w:w="1440"/>
        <w:gridCol w:w="1260"/>
        <w:gridCol w:w="1080"/>
        <w:gridCol w:w="1080"/>
        <w:gridCol w:w="1080"/>
        <w:gridCol w:w="1080"/>
        <w:gridCol w:w="870"/>
      </w:tblGrid>
      <w:tr w:rsidR="007A1C38" w:rsidRPr="00A8021A" w:rsidTr="00667008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14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  <w:p w:rsidR="007A1C38" w:rsidRPr="00A8021A" w:rsidRDefault="007A1C38" w:rsidP="00667008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EAN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0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Durogesic, system transdermalny, 25 µg/h 5909990765416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0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Durogesic, system transdermalny, 50 µg/h 5909990765515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50op.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Durogesic, system transdermalny, 12,5 µg/h 5909990053605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Durogesic, system transdermalny, 75 µg/h 5909990765614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300"/>
        </w:trPr>
        <w:tc>
          <w:tcPr>
            <w:tcW w:w="1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bCs/>
                <w:color w:val="000000"/>
              </w:rPr>
            </w:pPr>
            <w:r w:rsidRPr="00A8021A">
              <w:rPr>
                <w:b/>
                <w:bCs/>
                <w:color w:val="000000"/>
              </w:rPr>
              <w:t>SUMA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pStyle w:val="Tekstpodstawowywcity"/>
        <w:ind w:left="0"/>
        <w:rPr>
          <w:szCs w:val="24"/>
        </w:rPr>
      </w:pPr>
      <w:r w:rsidRPr="00A8021A">
        <w:rPr>
          <w:szCs w:val="24"/>
        </w:rPr>
        <w:t>Zamawiający nie zezwala na odpowiedniki, gdyż preparat jest do kontynuacji leczenia pacjentów z rozpoczętym leczeniem lekiem Durogesic.</w:t>
      </w:r>
    </w:p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ind w:left="-180" w:firstLine="180"/>
      </w:pPr>
      <w:r w:rsidRPr="00A8021A">
        <w:t>Pakiet nr 2</w:t>
      </w:r>
    </w:p>
    <w:p w:rsidR="007A1C38" w:rsidRPr="00A8021A" w:rsidRDefault="007A1C38" w:rsidP="007A1C38">
      <w:pPr>
        <w:ind w:left="-180" w:firstLine="180"/>
      </w:pPr>
    </w:p>
    <w:tbl>
      <w:tblPr>
        <w:tblW w:w="1415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1842"/>
        <w:gridCol w:w="709"/>
        <w:gridCol w:w="851"/>
        <w:gridCol w:w="1620"/>
        <w:gridCol w:w="1080"/>
        <w:gridCol w:w="1127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0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lastRenderedPageBreak/>
              <w:t>Lp.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  <w:p w:rsidR="007A1C38" w:rsidRPr="00A8021A" w:rsidRDefault="007A1C38" w:rsidP="0066700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Nitromint, aerozol podjęzykowy, 0,4 mg/dawkę 5909990156825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11 g (200 daw.)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 op.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93"/>
        </w:trPr>
        <w:tc>
          <w:tcPr>
            <w:tcW w:w="1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ind w:left="-180" w:firstLine="180"/>
      </w:pPr>
      <w:r w:rsidRPr="00A8021A">
        <w:t>Pakiet nr 3</w:t>
      </w:r>
    </w:p>
    <w:p w:rsidR="007A1C38" w:rsidRPr="00A8021A" w:rsidRDefault="007A1C38" w:rsidP="007A1C38">
      <w:pPr>
        <w:ind w:left="-180" w:firstLine="180"/>
      </w:pP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2062"/>
        <w:gridCol w:w="1080"/>
        <w:gridCol w:w="1080"/>
        <w:gridCol w:w="1377"/>
        <w:gridCol w:w="1080"/>
        <w:gridCol w:w="1087"/>
        <w:gridCol w:w="1080"/>
        <w:gridCol w:w="1080"/>
        <w:gridCol w:w="1080"/>
        <w:gridCol w:w="1080"/>
        <w:gridCol w:w="900"/>
        <w:gridCol w:w="983"/>
      </w:tblGrid>
      <w:tr w:rsidR="007A1C38" w:rsidRPr="00A8021A" w:rsidTr="00667008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06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0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Xeloda tabl. powl. 150 mg; 5909990893416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60 tabl.</w:t>
            </w:r>
          </w:p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500 op.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Xeloda tabl. powl. 500 mg; 5909990893515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120 tabl.</w:t>
            </w:r>
          </w:p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2 500 op.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285"/>
        </w:trPr>
        <w:tc>
          <w:tcPr>
            <w:tcW w:w="1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 w:firstLine="180"/>
      </w:pPr>
      <w:r w:rsidRPr="00A8021A">
        <w:t>Pakiet nr 4</w:t>
      </w:r>
    </w:p>
    <w:p w:rsidR="007A1C38" w:rsidRPr="00A8021A" w:rsidRDefault="007A1C38" w:rsidP="007A1C38"/>
    <w:tbl>
      <w:tblPr>
        <w:tblW w:w="14291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920"/>
        <w:gridCol w:w="1080"/>
        <w:gridCol w:w="1080"/>
        <w:gridCol w:w="1242"/>
        <w:gridCol w:w="1080"/>
        <w:gridCol w:w="1046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4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20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22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Abseamed, roztw. do wstrzyk. w ampułko-strzykawce, 10000 j.m./1 ml; 5909990654208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op. 6 amp.-strz. a 1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 op.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351"/>
        </w:trPr>
        <w:tc>
          <w:tcPr>
            <w:tcW w:w="12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 w:firstLine="180"/>
      </w:pPr>
      <w:r w:rsidRPr="00A8021A">
        <w:t>Pakiet nr 5</w:t>
      </w:r>
    </w:p>
    <w:p w:rsidR="007A1C38" w:rsidRPr="00A8021A" w:rsidRDefault="007A1C38" w:rsidP="007A1C38">
      <w:pPr>
        <w:ind w:left="-180" w:firstLine="180"/>
      </w:pPr>
    </w:p>
    <w:tbl>
      <w:tblPr>
        <w:tblW w:w="14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2351"/>
        <w:gridCol w:w="844"/>
        <w:gridCol w:w="898"/>
        <w:gridCol w:w="952"/>
        <w:gridCol w:w="1080"/>
        <w:gridCol w:w="1181"/>
        <w:gridCol w:w="1080"/>
        <w:gridCol w:w="1080"/>
        <w:gridCol w:w="1080"/>
        <w:gridCol w:w="900"/>
        <w:gridCol w:w="900"/>
        <w:gridCol w:w="1440"/>
      </w:tblGrid>
      <w:tr w:rsidR="007A1C38" w:rsidRPr="00A8021A" w:rsidTr="00667008">
        <w:trPr>
          <w:trHeight w:val="255"/>
        </w:trPr>
        <w:tc>
          <w:tcPr>
            <w:tcW w:w="36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061"/>
        </w:trPr>
        <w:tc>
          <w:tcPr>
            <w:tcW w:w="36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15"/>
        </w:trPr>
        <w:tc>
          <w:tcPr>
            <w:tcW w:w="36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Glivec, tabl. powl. 100 mg; 5909990001057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op. 60 tabl.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50 op.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1C38" w:rsidRPr="00A8021A" w:rsidTr="00667008">
        <w:trPr>
          <w:trHeight w:val="895"/>
        </w:trPr>
        <w:tc>
          <w:tcPr>
            <w:tcW w:w="36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Glivec, tabl. powl.400 mg; 5909990001071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op. 30 tabl.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600 op.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1C38" w:rsidRPr="00A8021A" w:rsidTr="00667008">
        <w:trPr>
          <w:trHeight w:val="268"/>
        </w:trPr>
        <w:tc>
          <w:tcPr>
            <w:tcW w:w="11810" w:type="dxa"/>
            <w:gridSpan w:val="11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pStyle w:val="Tekstpodstawowywcity"/>
        <w:ind w:left="0"/>
        <w:rPr>
          <w:szCs w:val="24"/>
        </w:rPr>
      </w:pPr>
      <w:r w:rsidRPr="00A8021A">
        <w:rPr>
          <w:szCs w:val="24"/>
        </w:rPr>
        <w:t>Zamawiający zastrzega sobie aby lek stosowany przy leczeniu GIST.</w:t>
      </w:r>
    </w:p>
    <w:p w:rsidR="007A1C38" w:rsidRPr="00A8021A" w:rsidRDefault="007A1C38" w:rsidP="007A1C38">
      <w:pPr>
        <w:pStyle w:val="Tekstpodstawowywcity"/>
        <w:ind w:left="0"/>
        <w:rPr>
          <w:szCs w:val="24"/>
        </w:rPr>
      </w:pPr>
    </w:p>
    <w:p w:rsidR="007A1C38" w:rsidRPr="00A8021A" w:rsidRDefault="007A1C38" w:rsidP="007A1C38">
      <w:pPr>
        <w:ind w:left="-180" w:firstLine="180"/>
      </w:pPr>
      <w:r w:rsidRPr="00A8021A">
        <w:t>Pakiet nr 6</w:t>
      </w:r>
    </w:p>
    <w:p w:rsidR="007A1C38" w:rsidRPr="00A8021A" w:rsidRDefault="007A1C38" w:rsidP="007A1C38">
      <w:pPr>
        <w:ind w:left="-180" w:firstLine="180"/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2352"/>
        <w:gridCol w:w="844"/>
        <w:gridCol w:w="1080"/>
        <w:gridCol w:w="1620"/>
        <w:gridCol w:w="1080"/>
        <w:gridCol w:w="945"/>
        <w:gridCol w:w="1080"/>
        <w:gridCol w:w="1080"/>
        <w:gridCol w:w="1080"/>
        <w:gridCol w:w="900"/>
        <w:gridCol w:w="900"/>
        <w:gridCol w:w="866"/>
      </w:tblGrid>
      <w:tr w:rsidR="007A1C38" w:rsidRPr="00A8021A" w:rsidTr="00667008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11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08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Sindaxel, koncentrat do sporządzania roztworu do infuzji, 6 mg/ml; 5909990976034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fiol. 43,33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3 600 op.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266"/>
        </w:trPr>
        <w:tc>
          <w:tcPr>
            <w:tcW w:w="12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 w:firstLine="180"/>
      </w:pPr>
      <w:r w:rsidRPr="00A8021A">
        <w:t>Pakiet nr 7</w:t>
      </w:r>
    </w:p>
    <w:p w:rsidR="007A1C38" w:rsidRPr="00A8021A" w:rsidRDefault="007A1C38" w:rsidP="007A1C38">
      <w:pPr>
        <w:ind w:left="-180" w:firstLine="180"/>
      </w:pP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920"/>
        <w:gridCol w:w="1080"/>
        <w:gridCol w:w="1080"/>
        <w:gridCol w:w="1236"/>
        <w:gridCol w:w="1080"/>
        <w:gridCol w:w="1188"/>
        <w:gridCol w:w="1080"/>
        <w:gridCol w:w="1080"/>
        <w:gridCol w:w="1080"/>
        <w:gridCol w:w="900"/>
        <w:gridCol w:w="1080"/>
        <w:gridCol w:w="1023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10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8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Nexavar, tabl. powl., 200 mg; 5909990588169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112 tabl.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313"/>
        </w:trPr>
        <w:tc>
          <w:tcPr>
            <w:tcW w:w="12087" w:type="dxa"/>
            <w:gridSpan w:val="11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 w:firstLine="180"/>
      </w:pPr>
      <w:r w:rsidRPr="00A8021A">
        <w:t>Pakiet nr 8</w:t>
      </w:r>
    </w:p>
    <w:p w:rsidR="007A1C38" w:rsidRPr="00A8021A" w:rsidRDefault="007A1C38" w:rsidP="007A1C38"/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920"/>
        <w:gridCol w:w="1080"/>
        <w:gridCol w:w="1080"/>
        <w:gridCol w:w="1242"/>
        <w:gridCol w:w="1080"/>
        <w:gridCol w:w="1188"/>
        <w:gridCol w:w="1080"/>
        <w:gridCol w:w="1080"/>
        <w:gridCol w:w="1080"/>
        <w:gridCol w:w="900"/>
        <w:gridCol w:w="900"/>
        <w:gridCol w:w="1197"/>
      </w:tblGrid>
      <w:tr w:rsidR="007A1C38" w:rsidRPr="00A8021A" w:rsidTr="00667008">
        <w:trPr>
          <w:trHeight w:val="2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10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43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Herceptin, proszek do przygotowania koncentratu do sporządzania roztworu do infuzji, 150 mg; 5909990855919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fiol. 15 ml</w:t>
            </w:r>
          </w:p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7 000 op.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292"/>
        </w:trPr>
        <w:tc>
          <w:tcPr>
            <w:tcW w:w="12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pStyle w:val="Tekstpodstawowywcity"/>
        <w:ind w:left="0"/>
        <w:rPr>
          <w:szCs w:val="24"/>
        </w:rPr>
      </w:pPr>
      <w:r w:rsidRPr="00A8021A">
        <w:rPr>
          <w:szCs w:val="24"/>
        </w:rPr>
        <w:t>Generyk winien mieć pełne wskazania jak lek oryginalny i trwałość leku fizyko-chemiczną jak oryginał.</w:t>
      </w:r>
    </w:p>
    <w:p w:rsidR="007A1C38" w:rsidRPr="00A8021A" w:rsidRDefault="007A1C38" w:rsidP="007A1C38"/>
    <w:p w:rsidR="007A1C38" w:rsidRPr="00A8021A" w:rsidRDefault="007A1C38" w:rsidP="007A1C38">
      <w:pPr>
        <w:ind w:left="-180" w:firstLine="180"/>
      </w:pPr>
      <w:r w:rsidRPr="00A8021A">
        <w:t>Pakiet nr 9</w:t>
      </w:r>
    </w:p>
    <w:p w:rsidR="007A1C38" w:rsidRPr="00A8021A" w:rsidRDefault="007A1C38" w:rsidP="007A1C38"/>
    <w:tbl>
      <w:tblPr>
        <w:tblW w:w="14357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080"/>
        <w:gridCol w:w="1080"/>
        <w:gridCol w:w="1100"/>
        <w:gridCol w:w="1080"/>
        <w:gridCol w:w="1235"/>
        <w:gridCol w:w="1080"/>
        <w:gridCol w:w="1080"/>
        <w:gridCol w:w="1080"/>
        <w:gridCol w:w="900"/>
        <w:gridCol w:w="1080"/>
        <w:gridCol w:w="1420"/>
      </w:tblGrid>
      <w:tr w:rsidR="007A1C38" w:rsidRPr="00A8021A" w:rsidTr="00667008">
        <w:trPr>
          <w:trHeight w:val="2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07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41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Vinbalstin proszek i rozpuszczalnik do sporządzania roztworu do wstrzykiwań, 5 mg; 5909990117321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10 fiol.s.subs (+ rozp.)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150 op.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42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Vincristin proszek i rozpuszczalnik do sporządzania roztworu do wstrzykiwań, 1 mg; 5909990117413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10 fiol.s.subs (+ rozp.)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322"/>
        </w:trPr>
        <w:tc>
          <w:tcPr>
            <w:tcW w:w="11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ind w:left="-180" w:firstLine="180"/>
      </w:pPr>
      <w:r w:rsidRPr="00A8021A">
        <w:t>Pakiet nr 10</w:t>
      </w:r>
    </w:p>
    <w:p w:rsidR="007A1C38" w:rsidRPr="00A8021A" w:rsidRDefault="007A1C38" w:rsidP="007A1C38">
      <w:pPr>
        <w:ind w:left="-180" w:firstLine="180"/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920"/>
        <w:gridCol w:w="1080"/>
        <w:gridCol w:w="1080"/>
        <w:gridCol w:w="1101"/>
        <w:gridCol w:w="1080"/>
        <w:gridCol w:w="1329"/>
        <w:gridCol w:w="1080"/>
        <w:gridCol w:w="1080"/>
        <w:gridCol w:w="1080"/>
        <w:gridCol w:w="900"/>
        <w:gridCol w:w="1080"/>
        <w:gridCol w:w="1017"/>
      </w:tblGrid>
      <w:tr w:rsidR="007A1C38" w:rsidRPr="00A8021A" w:rsidTr="00667008">
        <w:trPr>
          <w:trHeight w:val="18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9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24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Navelbine, koncentrat do sporządzania roztworu do infuzji, 10 mg/ml; 5909990173617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10 amp. 1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 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2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Navelbine, koncentrat do sporządzania roztworu do infuzji, 10 mg/ml; 5909990173624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10 amp. 5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Navelbine, kaps. miękkie, 20 mg; 5909990945016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kaps.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200 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Navelbine, kaps. miękkie, 30 mg; 5909990945115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kaps.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250 op.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310"/>
        </w:trPr>
        <w:tc>
          <w:tcPr>
            <w:tcW w:w="12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pStyle w:val="Tekstpodstawowywcity"/>
        <w:ind w:left="0"/>
        <w:rPr>
          <w:szCs w:val="24"/>
        </w:rPr>
      </w:pPr>
      <w:r w:rsidRPr="00A8021A">
        <w:rPr>
          <w:szCs w:val="24"/>
        </w:rPr>
        <w:t>Zamawiający wymaga aby wszystkie dawki były jednego producenta. Generyk winien mieć pełne wskazania jak lek oryginalny i trwałość leku fizyko-chemiczną jak oryginał.</w:t>
      </w:r>
    </w:p>
    <w:p w:rsidR="007A1C38" w:rsidRPr="00A8021A" w:rsidRDefault="007A1C38" w:rsidP="007A1C38">
      <w:pPr>
        <w:pStyle w:val="Tekstpodstawowywcity"/>
        <w:ind w:left="0"/>
        <w:rPr>
          <w:szCs w:val="24"/>
        </w:rPr>
      </w:pPr>
    </w:p>
    <w:p w:rsidR="007A1C38" w:rsidRPr="00A8021A" w:rsidRDefault="007A1C38" w:rsidP="007A1C38">
      <w:pPr>
        <w:ind w:left="-180" w:firstLine="180"/>
      </w:pPr>
      <w:r w:rsidRPr="00A8021A">
        <w:t>Pakiet nr 11</w:t>
      </w:r>
    </w:p>
    <w:p w:rsidR="007A1C38" w:rsidRPr="00A8021A" w:rsidRDefault="007A1C38" w:rsidP="007A1C38">
      <w:pPr>
        <w:ind w:left="-180" w:firstLine="180"/>
      </w:pPr>
    </w:p>
    <w:tbl>
      <w:tblPr>
        <w:tblW w:w="1433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080"/>
        <w:gridCol w:w="1080"/>
        <w:gridCol w:w="1242"/>
        <w:gridCol w:w="1080"/>
        <w:gridCol w:w="1235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94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23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Pamifos-90, proszek i rozpuszczalnik do sporządzania roztworu do infuzji, 90 mg; 5909990661695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fiol. s.subs.a 10 ml (+ rozp.szkło)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200 op.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245"/>
        </w:trPr>
        <w:tc>
          <w:tcPr>
            <w:tcW w:w="12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ind w:left="-180" w:firstLine="180"/>
      </w:pPr>
      <w:r w:rsidRPr="00A8021A">
        <w:t>Pakiet nr 12</w:t>
      </w:r>
    </w:p>
    <w:p w:rsidR="007A1C38" w:rsidRPr="00A8021A" w:rsidRDefault="007A1C38" w:rsidP="007A1C38">
      <w:pPr>
        <w:ind w:left="-180" w:firstLine="180"/>
      </w:pPr>
    </w:p>
    <w:tbl>
      <w:tblPr>
        <w:tblW w:w="14312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080"/>
        <w:gridCol w:w="1080"/>
        <w:gridCol w:w="1242"/>
        <w:gridCol w:w="1080"/>
        <w:gridCol w:w="1620"/>
        <w:gridCol w:w="1080"/>
        <w:gridCol w:w="1080"/>
        <w:gridCol w:w="668"/>
        <w:gridCol w:w="900"/>
        <w:gridCol w:w="1080"/>
        <w:gridCol w:w="1260"/>
      </w:tblGrid>
      <w:tr w:rsidR="007A1C38" w:rsidRPr="00A8021A" w:rsidTr="00667008">
        <w:trPr>
          <w:trHeight w:val="1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8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04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ONDANSETRON KABI, roztwór do wstrzykiwań 2 mg/ml (8 mg); 5909990055234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 amp 4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rPr>
                <w:color w:val="000000"/>
              </w:rPr>
            </w:pPr>
            <w:r w:rsidRPr="00A8021A">
              <w:rPr>
                <w:color w:val="000000"/>
              </w:rPr>
              <w:t>10 000op.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60"/>
        </w:trPr>
        <w:tc>
          <w:tcPr>
            <w:tcW w:w="11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ind w:left="-180" w:firstLine="180"/>
      </w:pPr>
      <w:r w:rsidRPr="00A8021A">
        <w:t>Pakiet nr 13</w:t>
      </w:r>
    </w:p>
    <w:p w:rsidR="007A1C38" w:rsidRPr="00A8021A" w:rsidRDefault="007A1C38" w:rsidP="007A1C38">
      <w:pPr>
        <w:ind w:left="-180" w:firstLine="180"/>
      </w:pPr>
    </w:p>
    <w:tbl>
      <w:tblPr>
        <w:tblW w:w="14292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080"/>
        <w:gridCol w:w="1080"/>
        <w:gridCol w:w="1242"/>
        <w:gridCol w:w="1080"/>
        <w:gridCol w:w="1188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09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59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Lignocainum 2% c. noradrenalino 0,00125% WZF, roztwór do wstrzykiwań, (20+0,025) mg/ml; 5909990092819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10 amp.a 2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300 op.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27"/>
        </w:trPr>
        <w:tc>
          <w:tcPr>
            <w:tcW w:w="12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ind w:left="-180" w:firstLine="180"/>
      </w:pPr>
      <w:r w:rsidRPr="00A8021A">
        <w:t>Pakiet nr 14</w:t>
      </w:r>
    </w:p>
    <w:p w:rsidR="007A1C38" w:rsidRPr="00A8021A" w:rsidRDefault="007A1C38" w:rsidP="007A1C38">
      <w:pPr>
        <w:ind w:left="-180" w:firstLine="180"/>
      </w:pPr>
    </w:p>
    <w:tbl>
      <w:tblPr>
        <w:tblW w:w="1415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920"/>
        <w:gridCol w:w="1080"/>
        <w:gridCol w:w="1182"/>
        <w:gridCol w:w="992"/>
        <w:gridCol w:w="1080"/>
        <w:gridCol w:w="1053"/>
        <w:gridCol w:w="1080"/>
        <w:gridCol w:w="1080"/>
        <w:gridCol w:w="1080"/>
        <w:gridCol w:w="1080"/>
        <w:gridCol w:w="900"/>
        <w:gridCol w:w="1260"/>
      </w:tblGrid>
      <w:tr w:rsidR="007A1C38" w:rsidRPr="00A8021A" w:rsidTr="00667008">
        <w:trPr>
          <w:trHeight w:val="18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98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42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Biofuroksym, proszek do sporządz. Roztw. do wstrzykiwań, 1500 mg; 5909990059515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fiol.a 26 ml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rPr>
                <w:color w:val="000000"/>
              </w:rPr>
            </w:pPr>
            <w:r w:rsidRPr="00A8021A">
              <w:rPr>
                <w:color w:val="000000"/>
              </w:rPr>
              <w:t>10 200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302"/>
        </w:trPr>
        <w:tc>
          <w:tcPr>
            <w:tcW w:w="1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ind w:left="-180" w:firstLine="180"/>
      </w:pPr>
      <w:r w:rsidRPr="00A8021A">
        <w:t>Pakiet nr 15</w:t>
      </w:r>
    </w:p>
    <w:p w:rsidR="007A1C38" w:rsidRPr="00A8021A" w:rsidRDefault="007A1C38" w:rsidP="007A1C38">
      <w:pPr>
        <w:ind w:left="-180" w:firstLine="180"/>
      </w:pPr>
    </w:p>
    <w:tbl>
      <w:tblPr>
        <w:tblW w:w="1433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920"/>
        <w:gridCol w:w="1080"/>
        <w:gridCol w:w="1080"/>
        <w:gridCol w:w="1242"/>
        <w:gridCol w:w="1080"/>
        <w:gridCol w:w="1094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15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07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ind w:right="78"/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9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Bioracef, tabl. powl. 500 mg; 5909990063697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10 tabl.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65"/>
        </w:trPr>
        <w:tc>
          <w:tcPr>
            <w:tcW w:w="12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ind w:left="-180" w:firstLine="180"/>
      </w:pPr>
      <w:r w:rsidRPr="00A8021A">
        <w:t>Pakiet nr 16</w:t>
      </w:r>
    </w:p>
    <w:p w:rsidR="007A1C38" w:rsidRPr="00A8021A" w:rsidRDefault="007A1C38" w:rsidP="007A1C38">
      <w:pPr>
        <w:ind w:left="-180" w:firstLine="180"/>
      </w:pPr>
    </w:p>
    <w:tbl>
      <w:tblPr>
        <w:tblW w:w="14292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920"/>
        <w:gridCol w:w="1080"/>
        <w:gridCol w:w="1080"/>
        <w:gridCol w:w="1242"/>
        <w:gridCol w:w="1080"/>
        <w:gridCol w:w="1047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03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1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Dalacin C, kaps. 150 mg; 5909990071210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16 kaps.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8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Dalacin C, kaps. 300 mg; 5909990306435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16 kaps.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73"/>
        </w:trPr>
        <w:tc>
          <w:tcPr>
            <w:tcW w:w="12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ind w:left="-180" w:firstLine="180"/>
      </w:pPr>
      <w:r w:rsidRPr="00A8021A">
        <w:t>Pakiet nr 17</w:t>
      </w:r>
    </w:p>
    <w:p w:rsidR="007A1C38" w:rsidRPr="00A8021A" w:rsidRDefault="007A1C38" w:rsidP="007A1C38">
      <w:pPr>
        <w:ind w:left="-180" w:firstLine="180"/>
      </w:pPr>
    </w:p>
    <w:tbl>
      <w:tblPr>
        <w:tblW w:w="1405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080"/>
        <w:gridCol w:w="1080"/>
        <w:gridCol w:w="1242"/>
        <w:gridCol w:w="1080"/>
        <w:gridCol w:w="951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97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05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Clindamycin, roztwór do wstrzykiwań i infuzji, 600 mg/4ml; 5909991003043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 amp.a 4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1 000 op.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63"/>
        </w:trPr>
        <w:tc>
          <w:tcPr>
            <w:tcW w:w="1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2133CA" w:rsidRPr="00883049" w:rsidRDefault="002133CA" w:rsidP="002133CA">
      <w:pPr>
        <w:ind w:firstLine="180"/>
      </w:pPr>
      <w:r w:rsidRPr="00883049">
        <w:t>Pakiet nr 18</w:t>
      </w:r>
    </w:p>
    <w:p w:rsidR="002133CA" w:rsidRPr="00883049" w:rsidRDefault="002133CA" w:rsidP="002133CA">
      <w:pPr>
        <w:ind w:firstLine="180"/>
      </w:pPr>
    </w:p>
    <w:tbl>
      <w:tblPr>
        <w:tblW w:w="141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080"/>
        <w:gridCol w:w="1080"/>
        <w:gridCol w:w="1383"/>
        <w:gridCol w:w="1080"/>
        <w:gridCol w:w="951"/>
        <w:gridCol w:w="1080"/>
        <w:gridCol w:w="1080"/>
        <w:gridCol w:w="1080"/>
        <w:gridCol w:w="1080"/>
        <w:gridCol w:w="1080"/>
        <w:gridCol w:w="1080"/>
      </w:tblGrid>
      <w:tr w:rsidR="002133CA" w:rsidRPr="00883049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5.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7.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14.</w:t>
            </w:r>
          </w:p>
        </w:tc>
      </w:tr>
      <w:tr w:rsidR="002133CA" w:rsidRPr="00883049" w:rsidTr="00667008">
        <w:trPr>
          <w:trHeight w:val="1074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Lp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NAZWA LEKU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ilość szacunkowa na rok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nazwa producenta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całkowita brutto (zł)</w:t>
            </w:r>
          </w:p>
        </w:tc>
      </w:tr>
      <w:tr w:rsidR="002133CA" w:rsidRPr="00883049" w:rsidTr="00667008">
        <w:trPr>
          <w:trHeight w:val="1061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Hascovir tabl. 400 mg; 5909991052218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op. 30 tabl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20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883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Folacid tabl. 15 mg; 5909990960910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op. 30 tabl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20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901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3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Amizepin tabl. 200 mg; 5909990043910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 xml:space="preserve">op. 50 tabl.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50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1058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4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Carvedigamma 6,25 mg tabl. powl; 5909990419685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op. 30 tabl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70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1073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  <w:lang w:val="en-US"/>
              </w:rPr>
              <w:t xml:space="preserve">Cazaprol tabl. powl. 1 </w:t>
            </w:r>
            <w:r w:rsidRPr="00883049">
              <w:rPr>
                <w:color w:val="000000"/>
              </w:rPr>
              <w:t>mg; 5909990678648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 xml:space="preserve">op. 30 tabl.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5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1075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Pabi-Dexamethason, tabl. 1 mg; 5909990170517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op. 20 tabl. (fiol.)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500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869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7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Mapryl tabl. 10 mg; 5909990440535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 xml:space="preserve">op. 30 tabl.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30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720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8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Mapryl tabl. 5 mg; 5909990374137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  <w:lang w:val="en-US"/>
              </w:rPr>
              <w:t xml:space="preserve">op. 30 </w:t>
            </w:r>
            <w:r w:rsidRPr="00883049">
              <w:rPr>
                <w:color w:val="000000"/>
              </w:rPr>
              <w:t xml:space="preserve">tabl.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30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</w:tr>
      <w:tr w:rsidR="002133CA" w:rsidRPr="00883049" w:rsidTr="00667008">
        <w:trPr>
          <w:trHeight w:val="697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9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Flucofast kaps. 150 mg; 5909990490615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op. 1 kaps.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50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879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10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Furaginum Teva tabl. 50 mg; 5909990988235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op. 30 tabl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500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1061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11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  <w:lang w:val="en-US"/>
              </w:rPr>
              <w:t>Mononit 60 retard tabl. p</w:t>
            </w:r>
            <w:r w:rsidRPr="00883049">
              <w:rPr>
                <w:color w:val="000000"/>
              </w:rPr>
              <w:t>owl. o przedłuż. uwalnianiu 60 mg; 5909991011529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 xml:space="preserve">op. 30 tabl.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20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980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12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Euthyrox N 50 tabl. 50 mcg; 5909991051211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op. 50 tabl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100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885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13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Metypred tabl. 4 mg; 5909990316519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op. 30 tabl.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150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892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 xml:space="preserve">Aprilgen tabl. powl. 5 mg; </w:t>
            </w:r>
            <w:r w:rsidRPr="00883049">
              <w:rPr>
                <w:color w:val="000000"/>
              </w:rPr>
              <w:t>5909990014354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 xml:space="preserve">op. 30 tabl.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30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294"/>
        </w:trPr>
        <w:tc>
          <w:tcPr>
            <w:tcW w:w="12036" w:type="dxa"/>
            <w:gridSpan w:val="11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b/>
                <w:color w:val="000000"/>
              </w:rPr>
            </w:pPr>
            <w:r w:rsidRPr="00883049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b/>
              </w:rPr>
            </w:pPr>
          </w:p>
        </w:tc>
      </w:tr>
    </w:tbl>
    <w:p w:rsidR="002133CA" w:rsidRPr="00883049" w:rsidRDefault="002133CA" w:rsidP="002133CA">
      <w:pPr>
        <w:ind w:firstLine="180"/>
      </w:pPr>
    </w:p>
    <w:p w:rsidR="007A1C38" w:rsidRPr="00A8021A" w:rsidRDefault="007A1C38" w:rsidP="007A1C38">
      <w:pPr>
        <w:ind w:left="-180" w:firstLine="180"/>
      </w:pPr>
      <w:r w:rsidRPr="00A8021A">
        <w:t>Pakiet nr 19</w:t>
      </w:r>
    </w:p>
    <w:p w:rsidR="007A1C38" w:rsidRPr="00A8021A" w:rsidRDefault="007A1C38" w:rsidP="007A1C38">
      <w:pPr>
        <w:ind w:left="-180" w:firstLine="180"/>
      </w:pPr>
    </w:p>
    <w:tbl>
      <w:tblPr>
        <w:tblW w:w="14292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080"/>
        <w:gridCol w:w="1080"/>
        <w:gridCol w:w="1383"/>
        <w:gridCol w:w="1080"/>
        <w:gridCol w:w="1047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08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9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Lametta tabl. powl. 2,5 mg; 5909991061111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30 tabl.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15 op.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264"/>
        </w:trPr>
        <w:tc>
          <w:tcPr>
            <w:tcW w:w="12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ind w:left="-180" w:firstLine="180"/>
      </w:pPr>
    </w:p>
    <w:p w:rsidR="007A1C38" w:rsidRPr="00A8021A" w:rsidRDefault="007A1C38" w:rsidP="007A1C38">
      <w:pPr>
        <w:ind w:left="-180" w:firstLine="180"/>
      </w:pPr>
      <w:r w:rsidRPr="00A8021A">
        <w:t>Pakiet nr 20</w:t>
      </w:r>
    </w:p>
    <w:p w:rsidR="007A1C38" w:rsidRPr="00A8021A" w:rsidRDefault="007A1C38" w:rsidP="007A1C38">
      <w:pPr>
        <w:ind w:left="-180" w:firstLine="180"/>
      </w:pPr>
    </w:p>
    <w:tbl>
      <w:tblPr>
        <w:tblW w:w="1415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495"/>
        <w:gridCol w:w="1080"/>
        <w:gridCol w:w="1080"/>
        <w:gridCol w:w="1384"/>
        <w:gridCol w:w="1080"/>
        <w:gridCol w:w="1188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13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12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06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Megalia zawiesina doustna 40 mg/ml; 5909991054519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but. 240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500 op.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79"/>
        </w:trPr>
        <w:tc>
          <w:tcPr>
            <w:tcW w:w="1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 w:firstLine="180"/>
      </w:pPr>
      <w:r w:rsidRPr="00A8021A">
        <w:t>Pakiet nr 21</w:t>
      </w:r>
    </w:p>
    <w:p w:rsidR="007A1C38" w:rsidRPr="00A8021A" w:rsidRDefault="007A1C38" w:rsidP="007A1C38">
      <w:pPr>
        <w:ind w:left="-180" w:firstLine="180"/>
      </w:pPr>
    </w:p>
    <w:tbl>
      <w:tblPr>
        <w:tblW w:w="1415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080"/>
        <w:gridCol w:w="1080"/>
        <w:gridCol w:w="1242"/>
        <w:gridCol w:w="1080"/>
        <w:gridCol w:w="1188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95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Bonefos kaps. 400 mg; 5909990029822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100 kaps. (blist.)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"/>
        </w:trPr>
        <w:tc>
          <w:tcPr>
            <w:tcW w:w="1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22</w:t>
      </w:r>
    </w:p>
    <w:p w:rsidR="007A1C38" w:rsidRPr="00A8021A" w:rsidRDefault="007A1C38" w:rsidP="007A1C38">
      <w:pPr>
        <w:ind w:left="-180"/>
      </w:pPr>
    </w:p>
    <w:tbl>
      <w:tblPr>
        <w:tblW w:w="138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353"/>
        <w:gridCol w:w="1080"/>
        <w:gridCol w:w="1080"/>
        <w:gridCol w:w="1242"/>
        <w:gridCol w:w="1080"/>
        <w:gridCol w:w="1093"/>
        <w:gridCol w:w="1080"/>
        <w:gridCol w:w="1080"/>
        <w:gridCol w:w="1080"/>
        <w:gridCol w:w="1080"/>
        <w:gridCol w:w="1080"/>
        <w:gridCol w:w="1155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14.</w:t>
            </w:r>
          </w:p>
        </w:tc>
      </w:tr>
      <w:tr w:rsidR="007A1C38" w:rsidRPr="00A8021A" w:rsidTr="00667008">
        <w:trPr>
          <w:trHeight w:val="1151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074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t>Gensulin M30 (30/70), zawiesina do wstrzykiwań, 100 j.m./ml; 5909990853113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 wkł.a 3 ml</w:t>
            </w:r>
          </w:p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</w:p>
        </w:tc>
      </w:tr>
      <w:tr w:rsidR="007A1C38" w:rsidRPr="00A8021A" w:rsidTr="00667008">
        <w:trPr>
          <w:trHeight w:val="1101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t>Gensulin N, zawiesina do wstrzykiwań, 100 j.m./ml; 5909990852413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rPr>
                <w:color w:val="000000"/>
              </w:rPr>
              <w:t>op. 5 wkł.a 3 ml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</w:p>
        </w:tc>
      </w:tr>
      <w:tr w:rsidR="007A1C38" w:rsidRPr="00A8021A" w:rsidTr="00667008">
        <w:trPr>
          <w:trHeight w:val="107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t>Humalog, roztwór do wstrzykiwań, 100 j.m./ml; 5909990692422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rPr>
                <w:color w:val="000000"/>
              </w:rPr>
              <w:t>op. 5 wkł.a 3 ml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</w:p>
        </w:tc>
      </w:tr>
      <w:tr w:rsidR="007A1C38" w:rsidRPr="00A8021A" w:rsidTr="00667008">
        <w:trPr>
          <w:trHeight w:val="1077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t>Humalog Mix25, zawiesina do wstrzykiwań, 100 j.m./ml; 5909990455010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rPr>
                <w:color w:val="000000"/>
              </w:rPr>
              <w:t>op. 5 wkł.a 3 ml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</w:p>
        </w:tc>
      </w:tr>
      <w:tr w:rsidR="007A1C38" w:rsidRPr="00A8021A" w:rsidTr="00667008">
        <w:trPr>
          <w:trHeight w:val="1051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t>Humalog Mix50, zawiesina do wstrzykiwań, 100 j.m./ml; 5909990455614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rPr>
                <w:color w:val="000000"/>
              </w:rPr>
              <w:t>op. 5 wkł.a 3 ml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</w:p>
        </w:tc>
      </w:tr>
      <w:tr w:rsidR="007A1C38" w:rsidRPr="00A8021A" w:rsidTr="00667008">
        <w:trPr>
          <w:trHeight w:val="127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t>NovoMix 30 Penfill, zawiesina do wstrzykiwań we wkładzie, 100 j/ml; 5909990879915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rPr>
                <w:color w:val="000000"/>
              </w:rPr>
              <w:t>op. 5 wkł.a 3 ml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</w:p>
        </w:tc>
      </w:tr>
      <w:tr w:rsidR="007A1C38" w:rsidRPr="00A8021A" w:rsidTr="00667008">
        <w:trPr>
          <w:trHeight w:val="127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t>NovoRapid Penfill, roztwór do wstrzykiwań we wkładzie, 100 j/ml; 5909990451814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  <w:r w:rsidRPr="00A8021A">
              <w:rPr>
                <w:color w:val="000000"/>
              </w:rPr>
              <w:t>op. 5 wkł.a 3 ml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</w:pPr>
          </w:p>
        </w:tc>
      </w:tr>
      <w:tr w:rsidR="007A1C38" w:rsidRPr="00A8021A" w:rsidTr="00667008">
        <w:trPr>
          <w:trHeight w:val="127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Gensulin R, roztwór do wstrzykiwań, 100 j.m./ml; 5909990852116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 wkł.a 3 ml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250 op.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27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NovoMix 50 Penfill, zawiesina do wstrzykiwań we wkładzie 100 j/ml 5909990614981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 wkł.po 3ml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27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Levemir, roztwór do wstrzykiwań we wkładzie 100 j/ml 5909990005741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 wkł.a 3ml (Penfil)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 op.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33"/>
        </w:trPr>
        <w:tc>
          <w:tcPr>
            <w:tcW w:w="11611" w:type="dxa"/>
            <w:gridSpan w:val="11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</w:rPr>
            </w:pPr>
          </w:p>
        </w:tc>
      </w:tr>
    </w:tbl>
    <w:p w:rsidR="007A1C38" w:rsidRPr="00A8021A" w:rsidRDefault="007A1C38" w:rsidP="007A1C38">
      <w:pPr>
        <w:rPr>
          <w:b/>
        </w:rPr>
      </w:pPr>
    </w:p>
    <w:p w:rsidR="007A1C38" w:rsidRPr="00A8021A" w:rsidRDefault="007A1C38" w:rsidP="007A1C38">
      <w:pPr>
        <w:jc w:val="center"/>
        <w:rPr>
          <w:b/>
        </w:rPr>
      </w:pPr>
      <w:r w:rsidRPr="00A8021A">
        <w:rPr>
          <w:b/>
        </w:rPr>
        <w:t>GRUPA B - LEKI NIEREFUNDOWANE</w:t>
      </w:r>
    </w:p>
    <w:p w:rsidR="007A1C38" w:rsidRPr="00A8021A" w:rsidRDefault="007A1C38" w:rsidP="007A1C38">
      <w:pPr>
        <w:jc w:val="center"/>
      </w:pPr>
    </w:p>
    <w:p w:rsidR="007A1C38" w:rsidRPr="00A8021A" w:rsidRDefault="007A1C38" w:rsidP="007A1C38">
      <w:r w:rsidRPr="00A8021A">
        <w:t>Pakiet nr 23</w:t>
      </w:r>
    </w:p>
    <w:p w:rsidR="007A1C38" w:rsidRPr="00A8021A" w:rsidRDefault="007A1C38" w:rsidP="007A1C38">
      <w:pPr>
        <w:jc w:val="center"/>
        <w:rPr>
          <w:b/>
        </w:rPr>
      </w:pPr>
    </w:p>
    <w:tbl>
      <w:tblPr>
        <w:tblW w:w="143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080"/>
        <w:gridCol w:w="1080"/>
        <w:gridCol w:w="1242"/>
        <w:gridCol w:w="1080"/>
        <w:gridCol w:w="1235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1007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0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Zestaw do kolografii z barytem 250, proszek do p. zawiesiny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 op. 250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400 op.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68"/>
        </w:trPr>
        <w:tc>
          <w:tcPr>
            <w:tcW w:w="12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jc w:val="center"/>
        <w:rPr>
          <w:b/>
        </w:rPr>
      </w:pPr>
    </w:p>
    <w:p w:rsidR="007A1C38" w:rsidRPr="00A8021A" w:rsidRDefault="007A1C38" w:rsidP="007A1C38">
      <w:pPr>
        <w:ind w:left="-180"/>
      </w:pPr>
      <w:r w:rsidRPr="00A8021A">
        <w:t>Pakiet nr 24</w:t>
      </w:r>
    </w:p>
    <w:p w:rsidR="007A1C38" w:rsidRPr="00A8021A" w:rsidRDefault="007A1C38" w:rsidP="007A1C38">
      <w:pPr>
        <w:ind w:left="-180"/>
      </w:pPr>
    </w:p>
    <w:tbl>
      <w:tblPr>
        <w:tblW w:w="142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080"/>
        <w:gridCol w:w="1080"/>
        <w:gridCol w:w="1242"/>
        <w:gridCol w:w="1080"/>
        <w:gridCol w:w="1188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70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7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Hydrocortisonum, surowiec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90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Eucerinum anhydricum, podłoże maściowe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30 op.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Jodoform, substancja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 op.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Argentum nitricum, substancja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15 op.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Zincum oxidatum, substancja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500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 op.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73"/>
        </w:trPr>
        <w:tc>
          <w:tcPr>
            <w:tcW w:w="12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25</w:t>
      </w:r>
    </w:p>
    <w:p w:rsidR="007A1C38" w:rsidRPr="00A8021A" w:rsidRDefault="007A1C38" w:rsidP="007A1C38">
      <w:pPr>
        <w:ind w:left="-180"/>
      </w:pPr>
    </w:p>
    <w:tbl>
      <w:tblPr>
        <w:tblW w:w="143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992"/>
        <w:gridCol w:w="1080"/>
        <w:gridCol w:w="1620"/>
        <w:gridCol w:w="1080"/>
        <w:gridCol w:w="1055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59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Heminevrin kaps. (300 mg)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100 kaps.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25 op.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Dormicum tabl. powl. (7,5 mg)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10 tabl. powl.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200 op.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69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Estazolam tabl. (2 mg)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20 tabl.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500 op.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Sedam 3 tabl. (3 mg)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30 tabl.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69"/>
        </w:trPr>
        <w:tc>
          <w:tcPr>
            <w:tcW w:w="12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26</w:t>
      </w:r>
    </w:p>
    <w:p w:rsidR="007A1C38" w:rsidRPr="00A8021A" w:rsidRDefault="007A1C38" w:rsidP="007A1C38">
      <w:pPr>
        <w:ind w:left="-180"/>
      </w:pPr>
    </w:p>
    <w:tbl>
      <w:tblPr>
        <w:tblW w:w="143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920"/>
        <w:gridCol w:w="1080"/>
        <w:gridCol w:w="1080"/>
        <w:gridCol w:w="1101"/>
        <w:gridCol w:w="1080"/>
        <w:gridCol w:w="1188"/>
        <w:gridCol w:w="1080"/>
        <w:gridCol w:w="1080"/>
        <w:gridCol w:w="1080"/>
        <w:gridCol w:w="1080"/>
        <w:gridCol w:w="1080"/>
        <w:gridCol w:w="1155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1149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Nitrazepam tabl. (5 mg)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20 tabl.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2 500 op.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18"/>
        </w:trPr>
        <w:tc>
          <w:tcPr>
            <w:tcW w:w="12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r w:rsidRPr="00A8021A">
        <w:t xml:space="preserve">   </w:t>
      </w:r>
    </w:p>
    <w:p w:rsidR="007A1C38" w:rsidRPr="00A8021A" w:rsidRDefault="007A1C38" w:rsidP="007A1C38">
      <w:r w:rsidRPr="00A8021A">
        <w:t>Pakiet nr 27</w:t>
      </w:r>
    </w:p>
    <w:p w:rsidR="007A1C38" w:rsidRPr="00A8021A" w:rsidRDefault="007A1C38" w:rsidP="007A1C38">
      <w:pPr>
        <w:ind w:left="-180"/>
      </w:pPr>
    </w:p>
    <w:tbl>
      <w:tblPr>
        <w:tblW w:w="143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1080"/>
        <w:gridCol w:w="1204"/>
        <w:gridCol w:w="1080"/>
        <w:gridCol w:w="1197"/>
        <w:gridCol w:w="1080"/>
        <w:gridCol w:w="1080"/>
        <w:gridCol w:w="1080"/>
        <w:gridCol w:w="1080"/>
        <w:gridCol w:w="1080"/>
        <w:gridCol w:w="1155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81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7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Alumag zawiesina doustna (23 mg + 40,77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op. but. 250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10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1C38" w:rsidRPr="00A8021A" w:rsidTr="00667008">
        <w:trPr>
          <w:trHeight w:val="72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Normalac syrop (667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op. but. 200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1 000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1C38" w:rsidRPr="00A8021A" w:rsidTr="00667008">
        <w:trPr>
          <w:trHeight w:val="6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  <w:lang w:val="en-US"/>
              </w:rPr>
              <w:t>Molsidomina tabl. (4 mg</w:t>
            </w:r>
            <w:r w:rsidRPr="00A8021A">
              <w:rPr>
                <w:color w:val="000000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30 tabl.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Molsidomina tabl. (2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30 tabl.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Promazin tabl. drażowane (50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60 tabl.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7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Metocard ZK tabl. o przedł. uwalnianiu (47,5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28 tabl.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Thyrozol tabl. powl. (20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op. 50 tabl.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5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1C38" w:rsidRPr="00A8021A" w:rsidTr="00667008">
        <w:trPr>
          <w:trHeight w:val="7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Ambroxol Aflofarm syrop (30 mg/5 ml)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op. but. 120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30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1C38" w:rsidRPr="00A8021A" w:rsidTr="00667008">
        <w:trPr>
          <w:trHeight w:val="70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  <w:lang w:val="en-US"/>
              </w:rPr>
              <w:t xml:space="preserve">Heparegen tabl. (100 </w:t>
            </w:r>
            <w:r w:rsidRPr="00A8021A">
              <w:rPr>
                <w:color w:val="000000"/>
              </w:rPr>
              <w:t xml:space="preserve">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100 tabl.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Liść szałwii fix, zioła w torebkach do zaparzania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30 torebek 1,5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Hydroxyzinum VP tabl. powl. (10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30 tabl.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76"/>
        </w:trPr>
        <w:tc>
          <w:tcPr>
            <w:tcW w:w="12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r w:rsidRPr="00A8021A">
        <w:t>Pakiet nr 28</w:t>
      </w:r>
    </w:p>
    <w:p w:rsidR="007A1C38" w:rsidRPr="00A8021A" w:rsidRDefault="007A1C38" w:rsidP="007A1C38">
      <w:pPr>
        <w:ind w:left="-180"/>
      </w:pPr>
    </w:p>
    <w:tbl>
      <w:tblPr>
        <w:tblW w:w="143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134"/>
        <w:gridCol w:w="1080"/>
        <w:gridCol w:w="1204"/>
        <w:gridCol w:w="1080"/>
        <w:gridCol w:w="1197"/>
        <w:gridCol w:w="1080"/>
        <w:gridCol w:w="1080"/>
        <w:gridCol w:w="1080"/>
        <w:gridCol w:w="1080"/>
        <w:gridCol w:w="1080"/>
        <w:gridCol w:w="1296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81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Iloś0ć szacunkowa na rok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69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Fleet Phospho Soda roztw. doustny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2 but. 45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400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7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29</w:t>
      </w:r>
    </w:p>
    <w:p w:rsidR="007A1C38" w:rsidRPr="00A8021A" w:rsidRDefault="007A1C38" w:rsidP="007A1C38">
      <w:pPr>
        <w:ind w:left="-180"/>
      </w:pPr>
    </w:p>
    <w:tbl>
      <w:tblPr>
        <w:tblW w:w="143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866"/>
        <w:gridCol w:w="1276"/>
        <w:gridCol w:w="1080"/>
        <w:gridCol w:w="1329"/>
        <w:gridCol w:w="1080"/>
        <w:gridCol w:w="1080"/>
        <w:gridCol w:w="1080"/>
        <w:gridCol w:w="1080"/>
        <w:gridCol w:w="1080"/>
        <w:gridCol w:w="1155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61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1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Altaziaja żel (10 mg/g)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tuba 75 g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69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Detreomycyna 2% maść (20 mg/g)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tuba 5 g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Detreomycyna 1% maść (10 mg/g)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tuba 5 g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Lacrimal, krople do oczu 14mg/ml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2 but 5 ml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Aethylum chloratum aerozol 70 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but. 70 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Alantan maść (20 mg/g)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tuba 30 g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90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Neomycinum maść do oczu (5 mg/g)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tuba 3 g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2 000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Oxycort, maść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tuba 10 g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1 000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Paraffinum liquidum, płyn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but. 100 g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300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Rinopanteina - maść do nosa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tuba 10 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Silol, aerozol na skórę 100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szt.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Xylometazolin 0,1% krople do nosa, roztwór (1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but. 10 ml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33"/>
        </w:trPr>
        <w:tc>
          <w:tcPr>
            <w:tcW w:w="12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30</w:t>
      </w:r>
    </w:p>
    <w:p w:rsidR="007A1C38" w:rsidRPr="00A8021A" w:rsidRDefault="007A1C38" w:rsidP="007A1C38">
      <w:pPr>
        <w:ind w:left="-180"/>
      </w:pPr>
    </w:p>
    <w:tbl>
      <w:tblPr>
        <w:tblW w:w="14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495"/>
        <w:gridCol w:w="1260"/>
        <w:gridCol w:w="1080"/>
        <w:gridCol w:w="1062"/>
        <w:gridCol w:w="1080"/>
        <w:gridCol w:w="1330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20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Sapo Kalinus, mydło płynne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250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69"/>
        </w:trPr>
        <w:tc>
          <w:tcPr>
            <w:tcW w:w="1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/>
      </w:pPr>
      <w:r w:rsidRPr="00A8021A">
        <w:t>Pakiet nr 31</w:t>
      </w:r>
    </w:p>
    <w:p w:rsidR="007A1C38" w:rsidRPr="00A8021A" w:rsidRDefault="007A1C38" w:rsidP="007A1C38">
      <w:pPr>
        <w:ind w:left="-180"/>
      </w:pPr>
    </w:p>
    <w:tbl>
      <w:tblPr>
        <w:tblW w:w="14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495"/>
        <w:gridCol w:w="1260"/>
        <w:gridCol w:w="1080"/>
        <w:gridCol w:w="1062"/>
        <w:gridCol w:w="1080"/>
        <w:gridCol w:w="1188"/>
        <w:gridCol w:w="1080"/>
        <w:gridCol w:w="1080"/>
        <w:gridCol w:w="1080"/>
        <w:gridCol w:w="1080"/>
        <w:gridCol w:w="1080"/>
        <w:gridCol w:w="1296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69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Braunovidon maść (100 mg/g)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tuba 20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Braunovidon maść (100 mg/g)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tuba 100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800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Braunol 1000, płyn antyseptyczny 7,5%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but. 1000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800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8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Braunol 250 z atomizerem, płyn antyseptyczny 7,5%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but. 250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7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32</w:t>
      </w:r>
    </w:p>
    <w:p w:rsidR="007A1C38" w:rsidRPr="00A8021A" w:rsidRDefault="007A1C38" w:rsidP="007A1C38">
      <w:pPr>
        <w:ind w:left="-180"/>
      </w:pPr>
    </w:p>
    <w:tbl>
      <w:tblPr>
        <w:tblW w:w="142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1080"/>
        <w:gridCol w:w="1204"/>
        <w:gridCol w:w="1080"/>
        <w:gridCol w:w="913"/>
        <w:gridCol w:w="1080"/>
        <w:gridCol w:w="1080"/>
        <w:gridCol w:w="1080"/>
        <w:gridCol w:w="1080"/>
        <w:gridCol w:w="1080"/>
        <w:gridCol w:w="1296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57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7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Wapno sodowane o chłonności CO2 od 110/kg ze wskaźnikiem zużycia - granulat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4,5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150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313"/>
        </w:trPr>
        <w:tc>
          <w:tcPr>
            <w:tcW w:w="11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33</w:t>
      </w:r>
    </w:p>
    <w:p w:rsidR="007A1C38" w:rsidRPr="00A8021A" w:rsidRDefault="007A1C38" w:rsidP="007A1C38">
      <w:pPr>
        <w:ind w:left="-180"/>
      </w:pPr>
    </w:p>
    <w:tbl>
      <w:tblPr>
        <w:tblW w:w="142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495"/>
        <w:gridCol w:w="992"/>
        <w:gridCol w:w="1080"/>
        <w:gridCol w:w="1620"/>
        <w:gridCol w:w="1080"/>
        <w:gridCol w:w="1182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0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0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Żel do USG w politajnerze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 5000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200 op.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67"/>
        </w:trPr>
        <w:tc>
          <w:tcPr>
            <w:tcW w:w="12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34</w:t>
      </w:r>
    </w:p>
    <w:p w:rsidR="007A1C38" w:rsidRPr="00A8021A" w:rsidRDefault="007A1C38" w:rsidP="007A1C38">
      <w:pPr>
        <w:ind w:left="-180"/>
      </w:pP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495"/>
        <w:gridCol w:w="1260"/>
        <w:gridCol w:w="1080"/>
        <w:gridCol w:w="1346"/>
        <w:gridCol w:w="1080"/>
        <w:gridCol w:w="1329"/>
        <w:gridCol w:w="1080"/>
        <w:gridCol w:w="1080"/>
        <w:gridCol w:w="900"/>
        <w:gridCol w:w="1080"/>
        <w:gridCol w:w="1080"/>
        <w:gridCol w:w="1017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57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9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Furosemidum roztw. do wstrz. (20 mg/2 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5 amp. 2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2500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Nivalin roztw. do wstrz. (2,5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10 amp. 1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Pancuronium 4 mg, roztw. do wstrz. (2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10 amp. 2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300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7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Siarczan protaminy 1% roztw. do wstrz. (10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 amp. 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Calcium 10 % roztw. do wstrz. (9 mg Ca/ml)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10 amp. 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90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Glucosum roztw. do wstrz. (200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10 amp. 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7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Atropinum sulfuricum roztw. do wstrz. (1 mg/ml)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10 amp. 1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5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Clemastinum roztw. do wstrz. (2 mg/2 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5 amp. 2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07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Kalium chloratum 15% konc. do sporz. roztw. do inf. (150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10 fiolek 20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800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Polfilin roztw. do wstrz. (100 mg/5 ml)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5 amp. 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1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Ubretid roztw. do wstrz. (0,5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25 amp. 1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07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Dopaminum hydrochloricum 4% roztw. do inf. (200 mg/5 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10 amp. 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07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Cocarboxylasum proszek i rozp. do sporz. roztw. do wstrz. (50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5 amp. + rozp. 2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8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Heparinum roztw. do wstrz. (25 000 j.m./5 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10 fiolek 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8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Heparinum roztw. do wstrz. (500 j.m./5 ml)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10 fiolek 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204"/>
        </w:trPr>
        <w:tc>
          <w:tcPr>
            <w:tcW w:w="12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35</w:t>
      </w:r>
    </w:p>
    <w:p w:rsidR="007A1C38" w:rsidRPr="00A8021A" w:rsidRDefault="007A1C38" w:rsidP="007A1C38">
      <w:pPr>
        <w:ind w:left="-180"/>
      </w:pPr>
    </w:p>
    <w:tbl>
      <w:tblPr>
        <w:tblW w:w="138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495"/>
        <w:gridCol w:w="992"/>
        <w:gridCol w:w="1080"/>
        <w:gridCol w:w="1188"/>
        <w:gridCol w:w="1080"/>
        <w:gridCol w:w="1188"/>
        <w:gridCol w:w="1080"/>
        <w:gridCol w:w="1080"/>
        <w:gridCol w:w="1080"/>
        <w:gridCol w:w="900"/>
        <w:gridCol w:w="180"/>
        <w:gridCol w:w="90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773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27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Flumazenil roztw. do wstrz., konc. do sporz. roztw. do inf. (0,1 mg/ml)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5 amp. 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500 op.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3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/>
      </w:pPr>
      <w:r w:rsidRPr="00A8021A">
        <w:t>Pakiet nr 36</w:t>
      </w:r>
    </w:p>
    <w:p w:rsidR="007A1C38" w:rsidRPr="00A8021A" w:rsidRDefault="007A1C38" w:rsidP="007A1C38">
      <w:pPr>
        <w:ind w:left="-180"/>
      </w:pPr>
    </w:p>
    <w:tbl>
      <w:tblPr>
        <w:tblW w:w="143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495"/>
        <w:gridCol w:w="1260"/>
        <w:gridCol w:w="1080"/>
        <w:gridCol w:w="1204"/>
        <w:gridCol w:w="1080"/>
        <w:gridCol w:w="1339"/>
        <w:gridCol w:w="1080"/>
        <w:gridCol w:w="1080"/>
        <w:gridCol w:w="1080"/>
        <w:gridCol w:w="1080"/>
        <w:gridCol w:w="1080"/>
        <w:gridCol w:w="108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72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2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Nitracor, roztw. do inf. (10 mg/5 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50 amp. 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32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75"/>
        </w:trPr>
        <w:tc>
          <w:tcPr>
            <w:tcW w:w="12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/>
      </w:pPr>
      <w:r w:rsidRPr="00A8021A">
        <w:t>Pakiet nr 37</w:t>
      </w:r>
    </w:p>
    <w:p w:rsidR="007A1C38" w:rsidRPr="00A8021A" w:rsidRDefault="007A1C38" w:rsidP="007A1C38">
      <w:pPr>
        <w:ind w:left="-180"/>
      </w:pPr>
    </w:p>
    <w:tbl>
      <w:tblPr>
        <w:tblW w:w="142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1080"/>
        <w:gridCol w:w="1062"/>
        <w:gridCol w:w="1080"/>
        <w:gridCol w:w="1197"/>
        <w:gridCol w:w="1080"/>
        <w:gridCol w:w="1080"/>
        <w:gridCol w:w="1080"/>
        <w:gridCol w:w="1080"/>
        <w:gridCol w:w="1080"/>
        <w:gridCol w:w="1155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81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0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Controloc proszek do sporz. roztw. do wstrz. (40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fiol.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6 000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69"/>
        </w:trPr>
        <w:tc>
          <w:tcPr>
            <w:tcW w:w="11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38</w:t>
      </w:r>
    </w:p>
    <w:p w:rsidR="007A1C38" w:rsidRPr="00A8021A" w:rsidRDefault="007A1C38" w:rsidP="007A1C38">
      <w:pPr>
        <w:ind w:left="-180"/>
      </w:pPr>
    </w:p>
    <w:tbl>
      <w:tblPr>
        <w:tblW w:w="140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1080"/>
        <w:gridCol w:w="1204"/>
        <w:gridCol w:w="1080"/>
        <w:gridCol w:w="904"/>
        <w:gridCol w:w="1080"/>
        <w:gridCol w:w="1080"/>
        <w:gridCol w:w="1080"/>
        <w:gridCol w:w="1080"/>
        <w:gridCol w:w="1080"/>
        <w:gridCol w:w="1155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64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Solvertyl roztw. do wstrz. (50 mg/2 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5 amp. 2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1 000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77"/>
        </w:trPr>
        <w:tc>
          <w:tcPr>
            <w:tcW w:w="11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/>
      </w:pPr>
      <w:r w:rsidRPr="00A8021A">
        <w:t>Pakiet nr 39</w:t>
      </w:r>
    </w:p>
    <w:p w:rsidR="007A1C38" w:rsidRPr="00A8021A" w:rsidRDefault="007A1C38" w:rsidP="007A1C38">
      <w:pPr>
        <w:ind w:left="-180"/>
      </w:pPr>
    </w:p>
    <w:tbl>
      <w:tblPr>
        <w:tblW w:w="142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495"/>
        <w:gridCol w:w="1260"/>
        <w:gridCol w:w="1080"/>
        <w:gridCol w:w="1204"/>
        <w:gridCol w:w="1080"/>
        <w:gridCol w:w="1330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57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2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Bridion roztw. do wstrz. (100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10 fiolek 2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75"/>
        </w:trPr>
        <w:tc>
          <w:tcPr>
            <w:tcW w:w="11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40</w:t>
      </w:r>
    </w:p>
    <w:p w:rsidR="007A1C38" w:rsidRPr="00A8021A" w:rsidRDefault="007A1C38" w:rsidP="007A1C38">
      <w:pPr>
        <w:ind w:left="-180"/>
      </w:pPr>
    </w:p>
    <w:tbl>
      <w:tblPr>
        <w:tblW w:w="140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1080"/>
        <w:gridCol w:w="1062"/>
        <w:gridCol w:w="1080"/>
        <w:gridCol w:w="1055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9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103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Antithrombin III liof. i rozp. do sporz. roztw. do inf. (1000 j.m.)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Op=1 fiolka+rozp 20ml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70"/>
        </w:trPr>
        <w:tc>
          <w:tcPr>
            <w:tcW w:w="11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41</w:t>
      </w:r>
    </w:p>
    <w:p w:rsidR="007A1C38" w:rsidRPr="00A8021A" w:rsidRDefault="007A1C38" w:rsidP="007A1C38">
      <w:pPr>
        <w:ind w:left="-180"/>
      </w:pPr>
    </w:p>
    <w:tbl>
      <w:tblPr>
        <w:tblW w:w="14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1080"/>
        <w:gridCol w:w="1062"/>
        <w:gridCol w:w="1080"/>
        <w:gridCol w:w="1188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53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0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Zometa proszek i rozp. do sporz. roztw. do inf. (4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 fiolka + 1 amp. rozp.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73"/>
        </w:trPr>
        <w:tc>
          <w:tcPr>
            <w:tcW w:w="11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/>
      </w:pPr>
      <w:r w:rsidRPr="00A8021A">
        <w:t>Pakiet nr 42</w:t>
      </w:r>
    </w:p>
    <w:p w:rsidR="007A1C38" w:rsidRPr="00A8021A" w:rsidRDefault="007A1C38" w:rsidP="007A1C38">
      <w:pPr>
        <w:ind w:left="-180"/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260"/>
        <w:gridCol w:w="1080"/>
        <w:gridCol w:w="1062"/>
        <w:gridCol w:w="1080"/>
        <w:gridCol w:w="1329"/>
        <w:gridCol w:w="1080"/>
        <w:gridCol w:w="900"/>
        <w:gridCol w:w="1080"/>
        <w:gridCol w:w="1080"/>
        <w:gridCol w:w="1080"/>
        <w:gridCol w:w="876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973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2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Bonefos konc. do sporz. roztw. do inf. (60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5 amp. 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356"/>
        </w:trPr>
        <w:tc>
          <w:tcPr>
            <w:tcW w:w="12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43</w:t>
      </w:r>
    </w:p>
    <w:p w:rsidR="007A1C38" w:rsidRPr="00A8021A" w:rsidRDefault="007A1C38" w:rsidP="007A1C38">
      <w:pPr>
        <w:ind w:left="-180"/>
      </w:pPr>
    </w:p>
    <w:tbl>
      <w:tblPr>
        <w:tblW w:w="141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1080"/>
        <w:gridCol w:w="1062"/>
        <w:gridCol w:w="1080"/>
        <w:gridCol w:w="1197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772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73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Xgeva roztw. do wstrz. (70 mg/ml)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fiol. 1,7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8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r w:rsidRPr="00A8021A">
        <w:t>Pakiet nr 44</w:t>
      </w:r>
    </w:p>
    <w:p w:rsidR="007A1C38" w:rsidRPr="00A8021A" w:rsidRDefault="007A1C38" w:rsidP="007A1C38">
      <w:pPr>
        <w:ind w:left="-180"/>
      </w:pPr>
    </w:p>
    <w:tbl>
      <w:tblPr>
        <w:tblW w:w="140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1080"/>
        <w:gridCol w:w="1204"/>
        <w:gridCol w:w="1080"/>
        <w:gridCol w:w="904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94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Sufentanil 5 µg/ml roztw. do wstrz. (50 µg/10 ml)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5 amp 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59"/>
        </w:trPr>
        <w:tc>
          <w:tcPr>
            <w:tcW w:w="11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/>
      </w:pPr>
      <w:r w:rsidRPr="00A8021A">
        <w:t>Pakiet nr 45</w:t>
      </w:r>
    </w:p>
    <w:p w:rsidR="007A1C38" w:rsidRPr="00A8021A" w:rsidRDefault="007A1C38" w:rsidP="007A1C38">
      <w:pPr>
        <w:ind w:left="-180"/>
      </w:pPr>
    </w:p>
    <w:tbl>
      <w:tblPr>
        <w:tblW w:w="14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1080"/>
        <w:gridCol w:w="1062"/>
        <w:gridCol w:w="1080"/>
        <w:gridCol w:w="1188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Poltram combo tabl. powl. (37,5 mg + 325 mg)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 xml:space="preserve">op. 10 tabl.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100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Poltram combo tabl. powl. (37,5 mg + 325 mg)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op. 20 tabl.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50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pt-BR"/>
              </w:rPr>
            </w:pPr>
            <w:r w:rsidRPr="00A8021A">
              <w:rPr>
                <w:color w:val="000000"/>
                <w:lang w:val="pt-BR"/>
              </w:rPr>
              <w:t>Poltram combo tabl. powl. (37,5 mg + 325 mg)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30 tabl.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147"/>
        </w:trPr>
        <w:tc>
          <w:tcPr>
            <w:tcW w:w="11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46</w:t>
      </w:r>
    </w:p>
    <w:p w:rsidR="007A1C38" w:rsidRPr="00A8021A" w:rsidRDefault="007A1C38" w:rsidP="007A1C38">
      <w:pPr>
        <w:ind w:left="-180"/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260"/>
        <w:gridCol w:w="1080"/>
        <w:gridCol w:w="1203"/>
        <w:gridCol w:w="1080"/>
        <w:gridCol w:w="1338"/>
        <w:gridCol w:w="1080"/>
        <w:gridCol w:w="900"/>
        <w:gridCol w:w="1080"/>
        <w:gridCol w:w="1080"/>
        <w:gridCol w:w="1080"/>
        <w:gridCol w:w="726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Ampicillin proszek do sporz. roztw. do wstrz. (1 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fiol.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250 op.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266"/>
        </w:trPr>
        <w:tc>
          <w:tcPr>
            <w:tcW w:w="12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/>
      </w:pPr>
      <w:r w:rsidRPr="00A8021A">
        <w:t>Pakiet nr 47</w:t>
      </w:r>
    </w:p>
    <w:p w:rsidR="007A1C38" w:rsidRPr="00A8021A" w:rsidRDefault="007A1C38" w:rsidP="007A1C38">
      <w:pPr>
        <w:ind w:left="-180"/>
      </w:pPr>
    </w:p>
    <w:tbl>
      <w:tblPr>
        <w:tblW w:w="140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992"/>
        <w:gridCol w:w="1080"/>
        <w:gridCol w:w="1188"/>
        <w:gridCol w:w="1080"/>
        <w:gridCol w:w="1188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Biotaksym, proszek do sporz. roztw. do wstrz. (1 g)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fiol.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400 op.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213"/>
        </w:trPr>
        <w:tc>
          <w:tcPr>
            <w:tcW w:w="11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48</w:t>
      </w:r>
    </w:p>
    <w:p w:rsidR="007A1C38" w:rsidRPr="00A8021A" w:rsidRDefault="007A1C38" w:rsidP="007A1C38">
      <w:pPr>
        <w:ind w:left="-180"/>
      </w:pP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260"/>
        <w:gridCol w:w="1080"/>
        <w:gridCol w:w="1203"/>
        <w:gridCol w:w="1080"/>
        <w:gridCol w:w="1188"/>
        <w:gridCol w:w="1080"/>
        <w:gridCol w:w="900"/>
        <w:gridCol w:w="1080"/>
        <w:gridCol w:w="1080"/>
        <w:gridCol w:w="1080"/>
        <w:gridCol w:w="1017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6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Taclar proszek do sporz. roztw. do inf. (500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 fiol. 20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100 op.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83"/>
        </w:trPr>
        <w:tc>
          <w:tcPr>
            <w:tcW w:w="12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49</w:t>
      </w:r>
    </w:p>
    <w:p w:rsidR="007A1C38" w:rsidRPr="00A8021A" w:rsidRDefault="007A1C38" w:rsidP="007A1C38"/>
    <w:tbl>
      <w:tblPr>
        <w:tblW w:w="140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353"/>
        <w:gridCol w:w="1260"/>
        <w:gridCol w:w="1080"/>
        <w:gridCol w:w="1204"/>
        <w:gridCol w:w="1080"/>
        <w:gridCol w:w="1188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Gentamicin roztw. do inf. (3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op. 1 but. 80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400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Gentamicin roztw. do inf. (3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op. 1 but. 120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400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1C38" w:rsidRPr="00A8021A" w:rsidTr="00667008">
        <w:trPr>
          <w:trHeight w:val="207"/>
        </w:trPr>
        <w:tc>
          <w:tcPr>
            <w:tcW w:w="11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50</w:t>
      </w:r>
    </w:p>
    <w:p w:rsidR="007A1C38" w:rsidRPr="00A8021A" w:rsidRDefault="007A1C38" w:rsidP="007A1C38">
      <w:pPr>
        <w:ind w:left="-180"/>
      </w:pPr>
    </w:p>
    <w:tbl>
      <w:tblPr>
        <w:tblW w:w="14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1080"/>
        <w:gridCol w:w="1062"/>
        <w:gridCol w:w="1080"/>
        <w:gridCol w:w="1188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Levofloxacin  roztw. do inf. (5 mg/ml)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op. 1 fiol. 100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300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Levofloxacin tabl. powl. (500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 xml:space="preserve">op. 10 tabl.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100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  <w:r w:rsidRPr="00A8021A">
              <w:rPr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1C38" w:rsidRPr="00A8021A" w:rsidTr="00667008">
        <w:trPr>
          <w:trHeight w:val="149"/>
        </w:trPr>
        <w:tc>
          <w:tcPr>
            <w:tcW w:w="11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  <w:lang w:val="en-US"/>
              </w:rPr>
            </w:pPr>
            <w:r w:rsidRPr="00A8021A">
              <w:rPr>
                <w:b/>
                <w:color w:val="000000"/>
                <w:lang w:val="en-US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51</w:t>
      </w:r>
    </w:p>
    <w:p w:rsidR="007A1C38" w:rsidRPr="00A8021A" w:rsidRDefault="007A1C38" w:rsidP="007A1C38">
      <w:pPr>
        <w:ind w:left="-180"/>
      </w:pPr>
    </w:p>
    <w:tbl>
      <w:tblPr>
        <w:tblW w:w="140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353"/>
        <w:gridCol w:w="1260"/>
        <w:gridCol w:w="1080"/>
        <w:gridCol w:w="1204"/>
        <w:gridCol w:w="1080"/>
        <w:gridCol w:w="1188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356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35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Tygacil proszek do sporz. roztw. do inf. (50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10 fiol. 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 op.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212"/>
        </w:trPr>
        <w:tc>
          <w:tcPr>
            <w:tcW w:w="11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>
      <w:pPr>
        <w:ind w:left="-180"/>
      </w:pPr>
    </w:p>
    <w:p w:rsidR="007A1C38" w:rsidRPr="00A8021A" w:rsidRDefault="007A1C38" w:rsidP="007A1C38">
      <w:pPr>
        <w:ind w:left="-180"/>
      </w:pPr>
      <w:r w:rsidRPr="00A8021A">
        <w:t>Pakiet nr 52</w:t>
      </w:r>
    </w:p>
    <w:p w:rsidR="007A1C38" w:rsidRPr="00A8021A" w:rsidRDefault="007A1C38" w:rsidP="007A1C38">
      <w:pPr>
        <w:ind w:left="-180"/>
      </w:pPr>
    </w:p>
    <w:tbl>
      <w:tblPr>
        <w:tblW w:w="14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37"/>
        <w:gridCol w:w="1260"/>
        <w:gridCol w:w="1080"/>
        <w:gridCol w:w="1062"/>
        <w:gridCol w:w="1080"/>
        <w:gridCol w:w="1188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Ecalta proszek i rozp. do sporz. konc. roztw. do inf. (100 mg)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 xml:space="preserve">op. 1 fiol. szklana 30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200 op.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319"/>
        </w:trPr>
        <w:tc>
          <w:tcPr>
            <w:tcW w:w="11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/>
      </w:pPr>
      <w:r w:rsidRPr="00A8021A">
        <w:t>Pakiet nr 53</w:t>
      </w:r>
    </w:p>
    <w:p w:rsidR="007A1C38" w:rsidRPr="00A8021A" w:rsidRDefault="007A1C38" w:rsidP="007A1C38">
      <w:pPr>
        <w:ind w:left="-180"/>
      </w:pPr>
    </w:p>
    <w:tbl>
      <w:tblPr>
        <w:tblW w:w="14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260"/>
        <w:gridCol w:w="866"/>
        <w:gridCol w:w="1134"/>
        <w:gridCol w:w="1080"/>
        <w:gridCol w:w="1188"/>
        <w:gridCol w:w="1080"/>
        <w:gridCol w:w="900"/>
        <w:gridCol w:w="1080"/>
        <w:gridCol w:w="1080"/>
        <w:gridCol w:w="1080"/>
        <w:gridCol w:w="1260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Targocid proszek i rozp. do sporz. roztw. do wstrz. i inf. (200 mg)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 fiolka + rozp.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150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269"/>
        </w:trPr>
        <w:tc>
          <w:tcPr>
            <w:tcW w:w="11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Pr="00A8021A" w:rsidRDefault="007A1C38" w:rsidP="007A1C38"/>
    <w:p w:rsidR="007A1C38" w:rsidRPr="00A8021A" w:rsidRDefault="007A1C38" w:rsidP="007A1C38">
      <w:pPr>
        <w:ind w:left="-180"/>
      </w:pPr>
      <w:r w:rsidRPr="00A8021A">
        <w:t>Pakiet nr 54</w:t>
      </w:r>
    </w:p>
    <w:p w:rsidR="007A1C38" w:rsidRPr="00A8021A" w:rsidRDefault="007A1C38" w:rsidP="007A1C38">
      <w:pPr>
        <w:ind w:left="-180"/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495"/>
        <w:gridCol w:w="1260"/>
        <w:gridCol w:w="1080"/>
        <w:gridCol w:w="1620"/>
        <w:gridCol w:w="1080"/>
        <w:gridCol w:w="1055"/>
        <w:gridCol w:w="1080"/>
        <w:gridCol w:w="900"/>
        <w:gridCol w:w="1080"/>
        <w:gridCol w:w="1080"/>
        <w:gridCol w:w="1080"/>
        <w:gridCol w:w="876"/>
      </w:tblGrid>
      <w:tr w:rsidR="007A1C38" w:rsidRPr="00A8021A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6.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12.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13.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Lp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LEKU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ilość szacunkowa na rok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nazwa producenta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netto (zł)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cena jednostkowa brutto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VAT (zł)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wartość całkowita brutto (zł)</w:t>
            </w:r>
          </w:p>
        </w:tc>
      </w:tr>
      <w:tr w:rsidR="007A1C38" w:rsidRPr="00A8021A" w:rsidTr="00667008">
        <w:trPr>
          <w:trHeight w:val="8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021A">
              <w:rPr>
                <w:color w:val="000000"/>
              </w:rPr>
              <w:t>Solu Medrol  w postaci inj iv (liofilizat) 250mg</w:t>
            </w:r>
          </w:p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Op=1fiolka s.subst.+rozp 4ml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op. 1szt.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  <w:r w:rsidRPr="00A8021A">
              <w:rPr>
                <w:color w:val="000000"/>
              </w:rPr>
              <w:t>50 op.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</w:tr>
      <w:tr w:rsidR="007A1C38" w:rsidRPr="00A8021A" w:rsidTr="00667008">
        <w:trPr>
          <w:trHeight w:val="269"/>
        </w:trPr>
        <w:tc>
          <w:tcPr>
            <w:tcW w:w="12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  <w:r w:rsidRPr="00A8021A">
              <w:rPr>
                <w:b/>
                <w:color w:val="000000"/>
              </w:rPr>
              <w:t>SUMA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38" w:rsidRPr="00A8021A" w:rsidRDefault="007A1C38" w:rsidP="00667008">
            <w:pPr>
              <w:jc w:val="center"/>
              <w:rPr>
                <w:b/>
                <w:color w:val="000000"/>
              </w:rPr>
            </w:pPr>
          </w:p>
        </w:tc>
      </w:tr>
    </w:tbl>
    <w:p w:rsidR="007A1C38" w:rsidRDefault="007A1C38" w:rsidP="007A1C38">
      <w:pPr>
        <w:rPr>
          <w:sz w:val="24"/>
          <w:szCs w:val="24"/>
        </w:rPr>
      </w:pPr>
    </w:p>
    <w:p w:rsidR="002133CA" w:rsidRPr="00883049" w:rsidRDefault="002133CA" w:rsidP="002133CA">
      <w:pPr>
        <w:ind w:firstLine="180"/>
      </w:pPr>
      <w:r w:rsidRPr="00883049">
        <w:t xml:space="preserve">Pakiet nr </w:t>
      </w:r>
      <w:r>
        <w:t>55</w:t>
      </w:r>
    </w:p>
    <w:p w:rsidR="002133CA" w:rsidRPr="00883049" w:rsidRDefault="002133CA" w:rsidP="002133CA">
      <w:pPr>
        <w:ind w:firstLine="180"/>
      </w:pPr>
    </w:p>
    <w:tbl>
      <w:tblPr>
        <w:tblW w:w="141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080"/>
        <w:gridCol w:w="1080"/>
        <w:gridCol w:w="1383"/>
        <w:gridCol w:w="1080"/>
        <w:gridCol w:w="951"/>
        <w:gridCol w:w="1080"/>
        <w:gridCol w:w="1080"/>
        <w:gridCol w:w="1080"/>
        <w:gridCol w:w="1080"/>
        <w:gridCol w:w="1080"/>
        <w:gridCol w:w="1080"/>
      </w:tblGrid>
      <w:tr w:rsidR="002133CA" w:rsidRPr="00883049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5.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7.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14.</w:t>
            </w:r>
          </w:p>
        </w:tc>
      </w:tr>
      <w:tr w:rsidR="002133CA" w:rsidRPr="00883049" w:rsidTr="00667008">
        <w:trPr>
          <w:trHeight w:val="1074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Lp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NAZWA LEKU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ilość szacunkowa na rok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nazwa producenta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całkowita brutto (zł)</w:t>
            </w:r>
          </w:p>
        </w:tc>
      </w:tr>
      <w:tr w:rsidR="002133CA" w:rsidRPr="00883049" w:rsidTr="00667008">
        <w:trPr>
          <w:trHeight w:val="1069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Setronon tabl. powl. 8 mg; 5909990994717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op. 10 tabl.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400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133CA" w:rsidRPr="00883049" w:rsidTr="00667008">
        <w:trPr>
          <w:trHeight w:val="294"/>
        </w:trPr>
        <w:tc>
          <w:tcPr>
            <w:tcW w:w="12036" w:type="dxa"/>
            <w:gridSpan w:val="11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b/>
                <w:color w:val="000000"/>
              </w:rPr>
            </w:pPr>
            <w:r w:rsidRPr="00883049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b/>
              </w:rPr>
            </w:pPr>
          </w:p>
        </w:tc>
      </w:tr>
    </w:tbl>
    <w:p w:rsidR="002133CA" w:rsidRPr="00883049" w:rsidRDefault="002133CA" w:rsidP="002133CA">
      <w:pPr>
        <w:ind w:firstLine="180"/>
      </w:pPr>
    </w:p>
    <w:p w:rsidR="002133CA" w:rsidRPr="00883049" w:rsidRDefault="002133CA" w:rsidP="002133CA">
      <w:pPr>
        <w:ind w:firstLine="180"/>
      </w:pPr>
      <w:r w:rsidRPr="00883049">
        <w:t xml:space="preserve">Pakiet nr </w:t>
      </w:r>
      <w:r>
        <w:t>56</w:t>
      </w:r>
    </w:p>
    <w:p w:rsidR="002133CA" w:rsidRPr="00883049" w:rsidRDefault="002133CA" w:rsidP="002133CA">
      <w:pPr>
        <w:ind w:firstLine="180"/>
      </w:pPr>
    </w:p>
    <w:tbl>
      <w:tblPr>
        <w:tblW w:w="141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779"/>
        <w:gridCol w:w="1080"/>
        <w:gridCol w:w="1080"/>
        <w:gridCol w:w="1383"/>
        <w:gridCol w:w="1080"/>
        <w:gridCol w:w="951"/>
        <w:gridCol w:w="1080"/>
        <w:gridCol w:w="1080"/>
        <w:gridCol w:w="1080"/>
        <w:gridCol w:w="1080"/>
        <w:gridCol w:w="1080"/>
        <w:gridCol w:w="1080"/>
      </w:tblGrid>
      <w:tr w:rsidR="002133CA" w:rsidRPr="00883049" w:rsidTr="00667008">
        <w:trPr>
          <w:trHeight w:val="255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5.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7.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14.</w:t>
            </w:r>
          </w:p>
        </w:tc>
      </w:tr>
      <w:tr w:rsidR="002133CA" w:rsidRPr="00883049" w:rsidTr="00667008">
        <w:trPr>
          <w:trHeight w:val="1074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Lp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NAZWA LEKU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j.m.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ilość szacunkowa na rok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nazwa handlowa leku oferowanego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nazwa producenta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EAN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cena jednostkowa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jednostkowa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cena jednostkowa brutto (zł) MAX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całkowita netto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całkowita VAT (zł)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wartość całkowita brutto (zł)</w:t>
            </w:r>
          </w:p>
        </w:tc>
      </w:tr>
      <w:tr w:rsidR="002133CA" w:rsidRPr="00883049" w:rsidTr="00667008">
        <w:trPr>
          <w:trHeight w:val="895"/>
        </w:trPr>
        <w:tc>
          <w:tcPr>
            <w:tcW w:w="36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  <w:lang w:val="en-US"/>
              </w:rPr>
            </w:pPr>
            <w:r w:rsidRPr="00883049">
              <w:rPr>
                <w:color w:val="000000"/>
                <w:lang w:val="en-US"/>
              </w:rPr>
              <w:t>Tamoxifen-EGIS tabl. 20 mg; 5909990775316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 xml:space="preserve">op. 30 tabl.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  <w:r w:rsidRPr="00883049">
              <w:rPr>
                <w:color w:val="000000"/>
              </w:rPr>
              <w:t>100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</w:tr>
      <w:tr w:rsidR="002133CA" w:rsidRPr="00883049" w:rsidTr="00667008">
        <w:trPr>
          <w:trHeight w:val="294"/>
        </w:trPr>
        <w:tc>
          <w:tcPr>
            <w:tcW w:w="12036" w:type="dxa"/>
            <w:gridSpan w:val="11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b/>
                <w:color w:val="000000"/>
              </w:rPr>
            </w:pPr>
            <w:r w:rsidRPr="00883049">
              <w:rPr>
                <w:b/>
                <w:color w:val="000000"/>
              </w:rPr>
              <w:t>SUMA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33CA" w:rsidRPr="00883049" w:rsidRDefault="002133CA" w:rsidP="00667008">
            <w:pPr>
              <w:jc w:val="center"/>
              <w:rPr>
                <w:b/>
              </w:rPr>
            </w:pPr>
          </w:p>
        </w:tc>
      </w:tr>
    </w:tbl>
    <w:p w:rsidR="002133CA" w:rsidRPr="00883049" w:rsidRDefault="002133CA" w:rsidP="002133CA">
      <w:pPr>
        <w:ind w:firstLine="180"/>
      </w:pPr>
    </w:p>
    <w:p w:rsidR="002133CA" w:rsidRDefault="002133CA" w:rsidP="002133CA">
      <w:pPr>
        <w:ind w:firstLine="180"/>
        <w:rPr>
          <w:i/>
          <w:sz w:val="18"/>
          <w:szCs w:val="18"/>
        </w:rPr>
      </w:pPr>
    </w:p>
    <w:p w:rsidR="002133CA" w:rsidRDefault="002133CA" w:rsidP="007A1C38">
      <w:pPr>
        <w:rPr>
          <w:sz w:val="24"/>
          <w:szCs w:val="24"/>
        </w:rPr>
      </w:pPr>
    </w:p>
    <w:p w:rsidR="002133CA" w:rsidRDefault="002133CA" w:rsidP="007A1C38">
      <w:pPr>
        <w:rPr>
          <w:sz w:val="24"/>
          <w:szCs w:val="24"/>
        </w:rPr>
      </w:pPr>
    </w:p>
    <w:tbl>
      <w:tblPr>
        <w:tblW w:w="138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1969"/>
        <w:gridCol w:w="951"/>
        <w:gridCol w:w="1112"/>
        <w:gridCol w:w="1189"/>
        <w:gridCol w:w="1162"/>
        <w:gridCol w:w="1162"/>
        <w:gridCol w:w="14"/>
        <w:gridCol w:w="1162"/>
        <w:gridCol w:w="14"/>
        <w:gridCol w:w="1120"/>
        <w:gridCol w:w="14"/>
        <w:gridCol w:w="1148"/>
        <w:gridCol w:w="14"/>
        <w:gridCol w:w="1133"/>
        <w:gridCol w:w="14"/>
        <w:gridCol w:w="860"/>
        <w:gridCol w:w="360"/>
      </w:tblGrid>
      <w:tr w:rsidR="002133CA" w:rsidRPr="006E58C4" w:rsidTr="00667008">
        <w:trPr>
          <w:gridAfter w:val="1"/>
          <w:wAfter w:w="360" w:type="dxa"/>
          <w:trHeight w:val="250"/>
        </w:trPr>
        <w:tc>
          <w:tcPr>
            <w:tcW w:w="2461" w:type="dxa"/>
            <w:gridSpan w:val="2"/>
          </w:tcPr>
          <w:p w:rsidR="002133CA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58C4">
              <w:rPr>
                <w:b/>
                <w:color w:val="000000"/>
                <w:sz w:val="24"/>
                <w:szCs w:val="24"/>
              </w:rPr>
              <w:t xml:space="preserve">PAKIET NR </w:t>
            </w:r>
            <w:r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1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250"/>
        </w:trPr>
        <w:tc>
          <w:tcPr>
            <w:tcW w:w="49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12.</w:t>
            </w:r>
          </w:p>
        </w:tc>
      </w:tr>
      <w:tr w:rsidR="002133CA" w:rsidRPr="006E58C4" w:rsidTr="00667008">
        <w:trPr>
          <w:trHeight w:val="112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LEKU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ilość szacunkowa na rok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 xml:space="preserve">nazwa handlowa leku oferowanego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brutto ( zł)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netto ( zł)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VAT ( zł)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brutto ( zł)</w:t>
            </w:r>
          </w:p>
        </w:tc>
      </w:tr>
      <w:tr w:rsidR="002133CA" w:rsidRPr="006E58C4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VECTIBIX 100mg/5ml</w:t>
            </w:r>
          </w:p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Op=1szt.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Op=1szt.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400 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VECTIBIX 400mg/20ml</w:t>
            </w:r>
          </w:p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Op=1szt.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Op=1szt.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100 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250"/>
        </w:trPr>
        <w:tc>
          <w:tcPr>
            <w:tcW w:w="10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133CA" w:rsidRPr="006E58C4" w:rsidRDefault="002133CA" w:rsidP="002133CA">
      <w:pPr>
        <w:pStyle w:val="Tekstpodstawowywcity"/>
        <w:spacing w:after="0"/>
        <w:ind w:left="0"/>
        <w:rPr>
          <w:sz w:val="24"/>
          <w:szCs w:val="24"/>
        </w:rPr>
      </w:pPr>
    </w:p>
    <w:tbl>
      <w:tblPr>
        <w:tblW w:w="138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1969"/>
        <w:gridCol w:w="951"/>
        <w:gridCol w:w="1112"/>
        <w:gridCol w:w="1189"/>
        <w:gridCol w:w="1162"/>
        <w:gridCol w:w="1162"/>
        <w:gridCol w:w="14"/>
        <w:gridCol w:w="1162"/>
        <w:gridCol w:w="14"/>
        <w:gridCol w:w="1120"/>
        <w:gridCol w:w="14"/>
        <w:gridCol w:w="1148"/>
        <w:gridCol w:w="14"/>
        <w:gridCol w:w="1133"/>
        <w:gridCol w:w="14"/>
        <w:gridCol w:w="1198"/>
      </w:tblGrid>
      <w:tr w:rsidR="002133CA" w:rsidRPr="006E58C4" w:rsidTr="00667008">
        <w:trPr>
          <w:trHeight w:val="250"/>
        </w:trPr>
        <w:tc>
          <w:tcPr>
            <w:tcW w:w="2461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58C4">
              <w:rPr>
                <w:b/>
                <w:color w:val="000000"/>
                <w:sz w:val="24"/>
                <w:szCs w:val="24"/>
              </w:rPr>
              <w:t xml:space="preserve">PAKIET NR </w:t>
            </w: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51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250"/>
        </w:trPr>
        <w:tc>
          <w:tcPr>
            <w:tcW w:w="49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12.</w:t>
            </w:r>
          </w:p>
        </w:tc>
      </w:tr>
      <w:tr w:rsidR="002133CA" w:rsidRPr="006E58C4" w:rsidTr="00667008">
        <w:trPr>
          <w:trHeight w:val="103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LEKU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ilość szacunkowa na rok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 xml:space="preserve">nazwa handlowa leku oferowanego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brutto ( zł)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netto ( zł)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VAT ( zł)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wartośc całkowita brutto ( zł)</w:t>
            </w:r>
          </w:p>
        </w:tc>
      </w:tr>
      <w:tr w:rsidR="002133CA" w:rsidRPr="006E58C4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 xml:space="preserve">METHOTREXAT </w:t>
            </w:r>
          </w:p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 xml:space="preserve"> inj. 1000mg</w:t>
            </w:r>
          </w:p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op=fiolka 10ml.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100 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238"/>
        </w:trPr>
        <w:tc>
          <w:tcPr>
            <w:tcW w:w="103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E58C4">
              <w:rPr>
                <w:color w:val="000000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133CA" w:rsidRDefault="002133CA" w:rsidP="002133CA">
      <w:pPr>
        <w:pStyle w:val="Tekstpodstawowywcity"/>
        <w:spacing w:after="0"/>
        <w:ind w:left="0"/>
        <w:rPr>
          <w:sz w:val="24"/>
          <w:szCs w:val="24"/>
        </w:rPr>
      </w:pPr>
    </w:p>
    <w:p w:rsidR="002133CA" w:rsidRPr="006E58C4" w:rsidRDefault="002133CA" w:rsidP="002133CA">
      <w:pPr>
        <w:pStyle w:val="Tekstpodstawowywcity"/>
        <w:spacing w:after="0"/>
        <w:ind w:left="0"/>
        <w:rPr>
          <w:sz w:val="24"/>
          <w:szCs w:val="24"/>
        </w:rPr>
      </w:pPr>
    </w:p>
    <w:tbl>
      <w:tblPr>
        <w:tblW w:w="137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"/>
        <w:gridCol w:w="1961"/>
        <w:gridCol w:w="951"/>
        <w:gridCol w:w="1110"/>
        <w:gridCol w:w="1188"/>
        <w:gridCol w:w="1164"/>
        <w:gridCol w:w="1161"/>
        <w:gridCol w:w="12"/>
        <w:gridCol w:w="1170"/>
        <w:gridCol w:w="1136"/>
        <w:gridCol w:w="1163"/>
        <w:gridCol w:w="1147"/>
        <w:gridCol w:w="1036"/>
        <w:gridCol w:w="14"/>
      </w:tblGrid>
      <w:tr w:rsidR="002133CA" w:rsidRPr="006E58C4" w:rsidTr="00667008">
        <w:trPr>
          <w:trHeight w:val="250"/>
        </w:trPr>
        <w:tc>
          <w:tcPr>
            <w:tcW w:w="2454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58C4">
              <w:rPr>
                <w:b/>
                <w:color w:val="000000"/>
                <w:sz w:val="24"/>
                <w:szCs w:val="24"/>
              </w:rPr>
              <w:t xml:space="preserve">PAKIET NR </w:t>
            </w:r>
            <w:r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951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gridAfter w:val="1"/>
          <w:wAfter w:w="14" w:type="dxa"/>
          <w:trHeight w:val="250"/>
        </w:trPr>
        <w:tc>
          <w:tcPr>
            <w:tcW w:w="493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gridAfter w:val="1"/>
          <w:wAfter w:w="14" w:type="dxa"/>
          <w:trHeight w:val="250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12.</w:t>
            </w:r>
          </w:p>
        </w:tc>
      </w:tr>
      <w:tr w:rsidR="002133CA" w:rsidRPr="006E58C4" w:rsidTr="00667008">
        <w:trPr>
          <w:gridAfter w:val="1"/>
          <w:wAfter w:w="14" w:type="dxa"/>
          <w:trHeight w:val="1124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LEKU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ilość szacunkowa na rok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 xml:space="preserve">nazwa handlowa leku oferowanego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producenta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netto ( zł)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jednostkowa VAT ( zł)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brutto ( zł)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netto ( zł)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VAT ( zł)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wartośc całkowita brutto ( zł)</w:t>
            </w:r>
          </w:p>
        </w:tc>
      </w:tr>
      <w:tr w:rsidR="002133CA" w:rsidRPr="006E58C4" w:rsidTr="00667008">
        <w:trPr>
          <w:gridAfter w:val="1"/>
          <w:wAfter w:w="14" w:type="dxa"/>
          <w:trHeight w:val="444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jc w:val="center"/>
              <w:rPr>
                <w:sz w:val="24"/>
                <w:szCs w:val="24"/>
              </w:rPr>
            </w:pPr>
            <w:r w:rsidRPr="006E58C4">
              <w:rPr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6E58C4">
              <w:rPr>
                <w:color w:val="000000"/>
                <w:sz w:val="24"/>
                <w:szCs w:val="24"/>
                <w:lang w:val="en-US"/>
              </w:rPr>
              <w:t>PRESTARIUM tabl 10mg</w:t>
            </w:r>
          </w:p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6E58C4">
              <w:rPr>
                <w:color w:val="000000"/>
                <w:sz w:val="24"/>
                <w:szCs w:val="24"/>
                <w:lang w:val="en-US"/>
              </w:rPr>
              <w:t>Op=30szt.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6E58C4">
              <w:rPr>
                <w:color w:val="000000"/>
                <w:sz w:val="24"/>
                <w:szCs w:val="24"/>
                <w:lang w:val="en-US"/>
              </w:rPr>
              <w:t>Op=30szt.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6E58C4">
              <w:rPr>
                <w:color w:val="000000"/>
                <w:sz w:val="24"/>
                <w:szCs w:val="24"/>
                <w:lang w:val="en-US"/>
              </w:rPr>
              <w:t>10op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133CA" w:rsidRPr="006E58C4" w:rsidTr="00667008">
        <w:trPr>
          <w:gridAfter w:val="1"/>
          <w:wAfter w:w="14" w:type="dxa"/>
          <w:trHeight w:val="444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jc w:val="center"/>
              <w:rPr>
                <w:sz w:val="24"/>
                <w:szCs w:val="24"/>
              </w:rPr>
            </w:pPr>
            <w:r w:rsidRPr="006E58C4">
              <w:rPr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6E58C4">
              <w:rPr>
                <w:color w:val="000000"/>
                <w:sz w:val="24"/>
                <w:szCs w:val="24"/>
                <w:lang w:val="en-US"/>
              </w:rPr>
              <w:t>PRESTARIUM tabl 5mg</w:t>
            </w:r>
          </w:p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6E58C4">
              <w:rPr>
                <w:color w:val="000000"/>
                <w:sz w:val="24"/>
                <w:szCs w:val="24"/>
                <w:lang w:val="en-US"/>
              </w:rPr>
              <w:t>Op=30szt.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6E58C4">
              <w:rPr>
                <w:color w:val="000000"/>
                <w:sz w:val="24"/>
                <w:szCs w:val="24"/>
                <w:lang w:val="en-US"/>
              </w:rPr>
              <w:t>Op=30szt.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6E58C4">
              <w:rPr>
                <w:color w:val="000000"/>
                <w:sz w:val="24"/>
                <w:szCs w:val="24"/>
                <w:lang w:val="en-US"/>
              </w:rPr>
              <w:t>100op.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133CA" w:rsidRPr="006E58C4" w:rsidTr="00667008">
        <w:trPr>
          <w:trHeight w:val="250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133CA" w:rsidRPr="006E58C4" w:rsidRDefault="002133CA" w:rsidP="002133CA">
      <w:pPr>
        <w:pStyle w:val="Tekstpodstawowywcity"/>
        <w:spacing w:after="0"/>
        <w:ind w:left="0"/>
        <w:rPr>
          <w:sz w:val="24"/>
          <w:szCs w:val="24"/>
        </w:rPr>
      </w:pPr>
    </w:p>
    <w:tbl>
      <w:tblPr>
        <w:tblW w:w="134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1523"/>
        <w:gridCol w:w="951"/>
        <w:gridCol w:w="1112"/>
        <w:gridCol w:w="1189"/>
        <w:gridCol w:w="1162"/>
        <w:gridCol w:w="1162"/>
        <w:gridCol w:w="1176"/>
        <w:gridCol w:w="1134"/>
        <w:gridCol w:w="14"/>
        <w:gridCol w:w="1148"/>
        <w:gridCol w:w="14"/>
        <w:gridCol w:w="1133"/>
        <w:gridCol w:w="14"/>
        <w:gridCol w:w="1220"/>
      </w:tblGrid>
      <w:tr w:rsidR="002133CA" w:rsidRPr="006E58C4" w:rsidTr="00667008">
        <w:trPr>
          <w:trHeight w:val="250"/>
        </w:trPr>
        <w:tc>
          <w:tcPr>
            <w:tcW w:w="13444" w:type="dxa"/>
            <w:gridSpan w:val="15"/>
            <w:tcBorders>
              <w:bottom w:val="single" w:sz="4" w:space="0" w:color="auto"/>
            </w:tcBorders>
          </w:tcPr>
          <w:p w:rsidR="002133CA" w:rsidRDefault="002133CA" w:rsidP="00667008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1332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2"/>
              <w:gridCol w:w="1635"/>
              <w:gridCol w:w="951"/>
              <w:gridCol w:w="1112"/>
              <w:gridCol w:w="1189"/>
              <w:gridCol w:w="1162"/>
              <w:gridCol w:w="1162"/>
              <w:gridCol w:w="14"/>
              <w:gridCol w:w="1162"/>
              <w:gridCol w:w="14"/>
              <w:gridCol w:w="1120"/>
              <w:gridCol w:w="14"/>
              <w:gridCol w:w="1148"/>
              <w:gridCol w:w="14"/>
              <w:gridCol w:w="1133"/>
              <w:gridCol w:w="14"/>
              <w:gridCol w:w="860"/>
              <w:gridCol w:w="129"/>
            </w:tblGrid>
            <w:tr w:rsidR="002133CA" w:rsidRPr="006E58C4" w:rsidTr="00667008">
              <w:trPr>
                <w:gridAfter w:val="1"/>
                <w:wAfter w:w="129" w:type="dxa"/>
                <w:trHeight w:val="250"/>
              </w:trPr>
              <w:tc>
                <w:tcPr>
                  <w:tcW w:w="2127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b/>
                      <w:color w:val="000000"/>
                      <w:sz w:val="24"/>
                      <w:szCs w:val="24"/>
                    </w:rPr>
                    <w:t xml:space="preserve">PAKIET NR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51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33CA" w:rsidRPr="006E58C4" w:rsidTr="00667008">
              <w:trPr>
                <w:trHeight w:val="250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33CA" w:rsidRPr="006E58C4" w:rsidTr="00667008">
              <w:trPr>
                <w:trHeight w:val="25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003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</w:tr>
            <w:tr w:rsidR="002133CA" w:rsidRPr="006E58C4" w:rsidTr="00667008">
              <w:trPr>
                <w:trHeight w:val="1124"/>
              </w:trPr>
              <w:tc>
                <w:tcPr>
                  <w:tcW w:w="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NAZWA LEKU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j.m.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ilość szacunkowa na rok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 xml:space="preserve">nazwa handlowa leku oferowanego 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nazwa producenta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cena jednostkowa netto ( zł)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jednostkowa VAT ( zł)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cena jednostkowa brutto ( zł)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całkowita netto ( zł)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całkowita VAT ( zł)</w:t>
                  </w:r>
                </w:p>
              </w:tc>
              <w:tc>
                <w:tcPr>
                  <w:tcW w:w="10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całkowita brutto ( zł)</w:t>
                  </w:r>
                </w:p>
              </w:tc>
            </w:tr>
            <w:tr w:rsidR="002133CA" w:rsidRPr="006E58C4" w:rsidTr="00667008">
              <w:trPr>
                <w:trHeight w:val="499"/>
              </w:trPr>
              <w:tc>
                <w:tcPr>
                  <w:tcW w:w="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Ultiva inj iv 5 mg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Op= 5 fiol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100op.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33CA" w:rsidRPr="006E58C4" w:rsidTr="00667008">
              <w:trPr>
                <w:trHeight w:val="250"/>
              </w:trPr>
              <w:tc>
                <w:tcPr>
                  <w:tcW w:w="1002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133CA" w:rsidRDefault="002133CA" w:rsidP="00667008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1332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2"/>
              <w:gridCol w:w="1635"/>
              <w:gridCol w:w="951"/>
              <w:gridCol w:w="1112"/>
              <w:gridCol w:w="1189"/>
              <w:gridCol w:w="1162"/>
              <w:gridCol w:w="1162"/>
              <w:gridCol w:w="14"/>
              <w:gridCol w:w="1162"/>
              <w:gridCol w:w="14"/>
              <w:gridCol w:w="1120"/>
              <w:gridCol w:w="14"/>
              <w:gridCol w:w="1148"/>
              <w:gridCol w:w="14"/>
              <w:gridCol w:w="1133"/>
              <w:gridCol w:w="14"/>
              <w:gridCol w:w="860"/>
              <w:gridCol w:w="129"/>
            </w:tblGrid>
            <w:tr w:rsidR="002133CA" w:rsidRPr="006E58C4" w:rsidTr="00667008">
              <w:trPr>
                <w:gridAfter w:val="1"/>
                <w:wAfter w:w="129" w:type="dxa"/>
                <w:trHeight w:val="250"/>
              </w:trPr>
              <w:tc>
                <w:tcPr>
                  <w:tcW w:w="2127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b/>
                      <w:color w:val="000000"/>
                      <w:sz w:val="24"/>
                      <w:szCs w:val="24"/>
                    </w:rPr>
                    <w:t xml:space="preserve">PAKIET NR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951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33CA" w:rsidRPr="006E58C4" w:rsidTr="00667008">
              <w:trPr>
                <w:trHeight w:val="250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33CA" w:rsidRPr="006E58C4" w:rsidTr="00667008">
              <w:trPr>
                <w:trHeight w:val="25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003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</w:tr>
            <w:tr w:rsidR="002133CA" w:rsidRPr="006E58C4" w:rsidTr="00667008">
              <w:trPr>
                <w:trHeight w:val="1124"/>
              </w:trPr>
              <w:tc>
                <w:tcPr>
                  <w:tcW w:w="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NAZWA LEKU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j.m.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ilość szacunkowa na rok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 xml:space="preserve">nazwa handlowa leku oferowanego 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nazwa producenta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cena jednostkowa netto ( zł)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jednostkowa VAT ( zł)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cena jednostkowa brutto ( zł)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całkowita netto ( zł)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całkowita VAT ( zł)</w:t>
                  </w:r>
                </w:p>
              </w:tc>
              <w:tc>
                <w:tcPr>
                  <w:tcW w:w="10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całkowita brutto ( zł)</w:t>
                  </w:r>
                </w:p>
              </w:tc>
            </w:tr>
            <w:tr w:rsidR="002133CA" w:rsidRPr="006E58C4" w:rsidTr="00667008">
              <w:trPr>
                <w:trHeight w:val="499"/>
              </w:trPr>
              <w:tc>
                <w:tcPr>
                  <w:tcW w:w="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Glicyna 1,5% w dawce 3000ml worek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Op= 1 worek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 op.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33CA" w:rsidRPr="006E58C4" w:rsidTr="00667008">
              <w:trPr>
                <w:trHeight w:val="250"/>
              </w:trPr>
              <w:tc>
                <w:tcPr>
                  <w:tcW w:w="1002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133CA" w:rsidRPr="006E58C4" w:rsidRDefault="002133CA" w:rsidP="00667008">
            <w:pPr>
              <w:pStyle w:val="Tekstpodstawowywcity"/>
              <w:spacing w:after="0"/>
              <w:ind w:left="0"/>
              <w:rPr>
                <w:sz w:val="24"/>
                <w:szCs w:val="24"/>
              </w:rPr>
            </w:pPr>
          </w:p>
          <w:tbl>
            <w:tblPr>
              <w:tblW w:w="1332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2"/>
              <w:gridCol w:w="1635"/>
              <w:gridCol w:w="951"/>
              <w:gridCol w:w="1112"/>
              <w:gridCol w:w="1189"/>
              <w:gridCol w:w="1162"/>
              <w:gridCol w:w="1162"/>
              <w:gridCol w:w="14"/>
              <w:gridCol w:w="1162"/>
              <w:gridCol w:w="14"/>
              <w:gridCol w:w="1120"/>
              <w:gridCol w:w="14"/>
              <w:gridCol w:w="1148"/>
              <w:gridCol w:w="14"/>
              <w:gridCol w:w="1133"/>
              <w:gridCol w:w="14"/>
              <w:gridCol w:w="860"/>
              <w:gridCol w:w="129"/>
            </w:tblGrid>
            <w:tr w:rsidR="002133CA" w:rsidRPr="006E58C4" w:rsidTr="00667008">
              <w:trPr>
                <w:gridAfter w:val="1"/>
                <w:wAfter w:w="129" w:type="dxa"/>
                <w:trHeight w:val="250"/>
              </w:trPr>
              <w:tc>
                <w:tcPr>
                  <w:tcW w:w="2127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b/>
                      <w:color w:val="000000"/>
                      <w:sz w:val="24"/>
                      <w:szCs w:val="24"/>
                    </w:rPr>
                    <w:t xml:space="preserve">PAKIET NR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951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33CA" w:rsidRPr="006E58C4" w:rsidTr="00667008">
              <w:trPr>
                <w:trHeight w:val="250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bottom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33CA" w:rsidRPr="006E58C4" w:rsidTr="00667008">
              <w:trPr>
                <w:trHeight w:val="25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003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</w:tr>
            <w:tr w:rsidR="002133CA" w:rsidRPr="006E58C4" w:rsidTr="00667008">
              <w:trPr>
                <w:trHeight w:val="1124"/>
              </w:trPr>
              <w:tc>
                <w:tcPr>
                  <w:tcW w:w="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NAZWA LEKU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j.m.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ilość szacunkowa na rok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 xml:space="preserve">nazwa handlowa leku oferowanego 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nazwa producenta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cena jednostkowa netto ( zł)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jednostkowa VAT ( zł)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cena jednostkowa brutto ( zł)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całkowita netto ( zł)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całkowita VAT ( zł)</w:t>
                  </w:r>
                </w:p>
              </w:tc>
              <w:tc>
                <w:tcPr>
                  <w:tcW w:w="10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wartość całkowita brutto ( zł)</w:t>
                  </w:r>
                </w:p>
              </w:tc>
            </w:tr>
            <w:tr w:rsidR="002133CA" w:rsidRPr="006E58C4" w:rsidTr="00667008">
              <w:trPr>
                <w:trHeight w:val="499"/>
              </w:trPr>
              <w:tc>
                <w:tcPr>
                  <w:tcW w:w="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Tyverb 250mg tabl powl op= 140 szt.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Op= 140 szt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230 op.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33CA" w:rsidRPr="006E58C4" w:rsidTr="00667008">
              <w:trPr>
                <w:trHeight w:val="250"/>
              </w:trPr>
              <w:tc>
                <w:tcPr>
                  <w:tcW w:w="1002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E58C4">
                    <w:rPr>
                      <w:color w:val="000000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CA" w:rsidRPr="006E58C4" w:rsidRDefault="002133CA" w:rsidP="0066700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133CA" w:rsidRDefault="002133CA" w:rsidP="00667008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133CA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2133CA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PAKIET NR 63</w:t>
            </w:r>
          </w:p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12.</w:t>
            </w:r>
          </w:p>
        </w:tc>
      </w:tr>
      <w:tr w:rsidR="002133CA" w:rsidRPr="006E58C4" w:rsidTr="00667008">
        <w:trPr>
          <w:trHeight w:val="112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LEKU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ilość szacunkowa na rok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 xml:space="preserve">nazwa handlowa leku oferowanego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netto ( zł)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jednostkowa VAT (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brutto ( zł)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netto ( zł)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VAT ( zł)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brutto ( zł)</w:t>
            </w:r>
          </w:p>
        </w:tc>
      </w:tr>
      <w:tr w:rsidR="002133CA" w:rsidRPr="006E58C4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Mitomycin C 10 mg inj iv op= 1 fiolka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Op=1fiolka</w:t>
            </w:r>
            <w:r w:rsidRPr="006E58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E58C4">
              <w:rPr>
                <w:color w:val="000000"/>
                <w:sz w:val="24"/>
                <w:szCs w:val="24"/>
              </w:rPr>
              <w:t>00 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Mitomycin C 20 mg inj iv op= 1 fiolka</w:t>
            </w:r>
            <w:r w:rsidRPr="006E58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Op=1</w:t>
            </w:r>
            <w:r>
              <w:rPr>
                <w:color w:val="000000"/>
                <w:sz w:val="24"/>
                <w:szCs w:val="24"/>
              </w:rPr>
              <w:t>fiolka</w:t>
            </w:r>
            <w:r w:rsidRPr="006E58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100 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250"/>
        </w:trPr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133CA" w:rsidRPr="006E58C4" w:rsidRDefault="002133CA" w:rsidP="002133CA">
      <w:pPr>
        <w:pStyle w:val="Tekstpodstawowywcity"/>
        <w:spacing w:after="0"/>
        <w:ind w:left="0"/>
        <w:rPr>
          <w:sz w:val="24"/>
          <w:szCs w:val="24"/>
        </w:rPr>
      </w:pPr>
    </w:p>
    <w:tbl>
      <w:tblPr>
        <w:tblW w:w="137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1806"/>
        <w:gridCol w:w="951"/>
        <w:gridCol w:w="1112"/>
        <w:gridCol w:w="1189"/>
        <w:gridCol w:w="1162"/>
        <w:gridCol w:w="1162"/>
        <w:gridCol w:w="14"/>
        <w:gridCol w:w="1162"/>
        <w:gridCol w:w="14"/>
        <w:gridCol w:w="1120"/>
        <w:gridCol w:w="14"/>
        <w:gridCol w:w="1148"/>
        <w:gridCol w:w="14"/>
        <w:gridCol w:w="1133"/>
        <w:gridCol w:w="14"/>
        <w:gridCol w:w="1198"/>
      </w:tblGrid>
      <w:tr w:rsidR="002133CA" w:rsidRPr="006E58C4" w:rsidTr="00667008">
        <w:trPr>
          <w:trHeight w:val="250"/>
        </w:trPr>
        <w:tc>
          <w:tcPr>
            <w:tcW w:w="2298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58C4">
              <w:rPr>
                <w:b/>
                <w:color w:val="000000"/>
                <w:sz w:val="24"/>
                <w:szCs w:val="24"/>
              </w:rPr>
              <w:t xml:space="preserve">PAKIET NR </w:t>
            </w:r>
            <w:r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51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250"/>
        </w:trPr>
        <w:tc>
          <w:tcPr>
            <w:tcW w:w="49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12.</w:t>
            </w:r>
          </w:p>
        </w:tc>
      </w:tr>
      <w:tr w:rsidR="002133CA" w:rsidRPr="006E58C4" w:rsidTr="00667008">
        <w:trPr>
          <w:trHeight w:val="103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LEKU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ilość szacunkowa na rok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 xml:space="preserve">nazwa handlowa leku oferowanego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brutto ( zł)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netto ( zł)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VAT ( zł)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wartośc całkowita brutto ( zł)</w:t>
            </w:r>
          </w:p>
        </w:tc>
      </w:tr>
      <w:tr w:rsidR="002133CA" w:rsidRPr="006E58C4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Oxynorm inj dawka 10mikrogramów/ml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Op=10amp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Dexdor inj dawka 100 mikrogramów/ml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Op= 5 amp 2 ml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33CA" w:rsidRPr="006E58C4" w:rsidTr="00667008">
        <w:trPr>
          <w:trHeight w:val="238"/>
        </w:trPr>
        <w:tc>
          <w:tcPr>
            <w:tcW w:w="101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E58C4">
              <w:rPr>
                <w:color w:val="000000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6E58C4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133CA" w:rsidRDefault="002133CA" w:rsidP="002133CA">
      <w:pPr>
        <w:pStyle w:val="Tekstpodstawowywcity"/>
        <w:spacing w:after="0"/>
        <w:ind w:left="0"/>
        <w:rPr>
          <w:sz w:val="24"/>
          <w:szCs w:val="24"/>
        </w:rPr>
      </w:pPr>
    </w:p>
    <w:p w:rsidR="002133CA" w:rsidRPr="006E58C4" w:rsidRDefault="002133CA" w:rsidP="002133CA">
      <w:pPr>
        <w:pStyle w:val="Tekstpodstawowywcity"/>
        <w:spacing w:after="0"/>
        <w:ind w:left="0"/>
        <w:rPr>
          <w:sz w:val="24"/>
          <w:szCs w:val="24"/>
        </w:rPr>
      </w:pPr>
    </w:p>
    <w:p w:rsidR="002133CA" w:rsidRPr="006E58C4" w:rsidRDefault="002133CA" w:rsidP="002133CA">
      <w:pPr>
        <w:pStyle w:val="Tekstpodstawowywcity"/>
        <w:spacing w:after="0"/>
        <w:ind w:left="0"/>
        <w:rPr>
          <w:sz w:val="24"/>
          <w:szCs w:val="24"/>
        </w:rPr>
      </w:pPr>
    </w:p>
    <w:p w:rsidR="00A9151F" w:rsidRDefault="002E6B56"/>
    <w:p w:rsidR="007A1C38" w:rsidRDefault="007A1C38"/>
    <w:p w:rsidR="007A1C38" w:rsidRDefault="007A1C38"/>
    <w:p w:rsidR="007A1C38" w:rsidRDefault="007A1C38"/>
    <w:tbl>
      <w:tblPr>
        <w:tblW w:w="1329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2"/>
        <w:gridCol w:w="1635"/>
        <w:gridCol w:w="951"/>
        <w:gridCol w:w="1112"/>
        <w:gridCol w:w="1189"/>
        <w:gridCol w:w="1162"/>
        <w:gridCol w:w="1162"/>
        <w:gridCol w:w="14"/>
        <w:gridCol w:w="1162"/>
        <w:gridCol w:w="14"/>
        <w:gridCol w:w="1120"/>
        <w:gridCol w:w="14"/>
        <w:gridCol w:w="1148"/>
        <w:gridCol w:w="14"/>
        <w:gridCol w:w="1133"/>
        <w:gridCol w:w="14"/>
        <w:gridCol w:w="860"/>
        <w:gridCol w:w="129"/>
      </w:tblGrid>
      <w:tr w:rsidR="007A1C38" w:rsidRPr="006E58C4" w:rsidTr="00667008">
        <w:trPr>
          <w:gridAfter w:val="1"/>
          <w:wAfter w:w="129" w:type="dxa"/>
          <w:trHeight w:val="250"/>
        </w:trPr>
        <w:tc>
          <w:tcPr>
            <w:tcW w:w="2097" w:type="dxa"/>
            <w:gridSpan w:val="2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58C4">
              <w:rPr>
                <w:b/>
                <w:color w:val="000000"/>
                <w:sz w:val="24"/>
                <w:szCs w:val="24"/>
              </w:rPr>
              <w:t xml:space="preserve">PAKIET NR </w:t>
            </w:r>
            <w:r>
              <w:rPr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51" w:type="dxa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1C38" w:rsidRPr="006E58C4" w:rsidTr="00667008">
        <w:trPr>
          <w:trHeight w:val="250"/>
        </w:trPr>
        <w:tc>
          <w:tcPr>
            <w:tcW w:w="462" w:type="dxa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1C38" w:rsidRPr="006E58C4" w:rsidTr="00667008">
        <w:trPr>
          <w:trHeight w:val="250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12.</w:t>
            </w:r>
          </w:p>
        </w:tc>
      </w:tr>
      <w:tr w:rsidR="007A1C38" w:rsidRPr="006E58C4" w:rsidTr="00667008">
        <w:trPr>
          <w:trHeight w:val="112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LEKU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ilość szacunkowa na rok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 xml:space="preserve">nazwa handlowa leku oferowanego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cena jednostkowa brutto ( zł)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netto ( zł)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VAT ( zł)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wartość całkowita brutto ( zł)</w:t>
            </w:r>
          </w:p>
        </w:tc>
      </w:tr>
      <w:tr w:rsidR="007A1C38" w:rsidRPr="006E58C4" w:rsidTr="00667008">
        <w:trPr>
          <w:trHeight w:val="499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Biotaksym 1000mg inj im/iv ( proszek do p. roztworu)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Op= 1 fiol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C38" w:rsidRPr="006E58C4" w:rsidTr="00667008">
        <w:trPr>
          <w:trHeight w:val="250"/>
        </w:trPr>
        <w:tc>
          <w:tcPr>
            <w:tcW w:w="9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E58C4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8" w:rsidRPr="006E58C4" w:rsidRDefault="007A1C38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7A1C38" w:rsidRDefault="007A1C38" w:rsidP="007A1C38">
      <w:pPr>
        <w:tabs>
          <w:tab w:val="left" w:pos="33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133CA" w:rsidRPr="00336D48" w:rsidRDefault="002133CA" w:rsidP="002133CA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336D48">
        <w:rPr>
          <w:rFonts w:ascii="Times New Roman" w:hAnsi="Times New Roman"/>
          <w:b/>
          <w:sz w:val="18"/>
          <w:szCs w:val="18"/>
        </w:rPr>
        <w:t>PAKIET NR 66</w:t>
      </w:r>
    </w:p>
    <w:tbl>
      <w:tblPr>
        <w:tblW w:w="159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3224"/>
        <w:gridCol w:w="949"/>
        <w:gridCol w:w="43"/>
        <w:gridCol w:w="788"/>
        <w:gridCol w:w="161"/>
        <w:gridCol w:w="995"/>
        <w:gridCol w:w="33"/>
        <w:gridCol w:w="1162"/>
        <w:gridCol w:w="1163"/>
        <w:gridCol w:w="13"/>
        <w:gridCol w:w="1150"/>
        <w:gridCol w:w="13"/>
        <w:gridCol w:w="13"/>
        <w:gridCol w:w="1121"/>
        <w:gridCol w:w="13"/>
        <w:gridCol w:w="17"/>
        <w:gridCol w:w="1138"/>
        <w:gridCol w:w="7"/>
        <w:gridCol w:w="1043"/>
        <w:gridCol w:w="113"/>
        <w:gridCol w:w="483"/>
        <w:gridCol w:w="665"/>
        <w:gridCol w:w="687"/>
        <w:gridCol w:w="425"/>
      </w:tblGrid>
      <w:tr w:rsidR="002133CA" w:rsidRPr="00336D48" w:rsidTr="00667008">
        <w:trPr>
          <w:trHeight w:val="134"/>
        </w:trPr>
        <w:tc>
          <w:tcPr>
            <w:tcW w:w="49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3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5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12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 zł)</w:t>
            </w: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 zł)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 zł)</w:t>
            </w: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 ( zł)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 zł)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brutto ( zł)</w:t>
            </w:r>
          </w:p>
        </w:tc>
      </w:tr>
      <w:tr w:rsidR="002133CA" w:rsidRPr="00336D48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  <w:r w:rsidRPr="00336D48">
              <w:rPr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4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Mannitol 15% 150mg/ml inj.iv.(roztwór) (worek)Op=250ml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Op=250ml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 9000op.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124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blPrEx>
          <w:tblLook w:val="04A0"/>
        </w:tblPrEx>
        <w:trPr>
          <w:gridAfter w:val="3"/>
          <w:wAfter w:w="1777" w:type="dxa"/>
          <w:trHeight w:val="250"/>
        </w:trPr>
        <w:tc>
          <w:tcPr>
            <w:tcW w:w="14134" w:type="dxa"/>
            <w:gridSpan w:val="22"/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blPrEx>
          <w:tblLook w:val="04A0"/>
        </w:tblPrEx>
        <w:trPr>
          <w:gridAfter w:val="1"/>
          <w:wAfter w:w="425" w:type="dxa"/>
          <w:trHeight w:val="250"/>
        </w:trPr>
        <w:tc>
          <w:tcPr>
            <w:tcW w:w="3716" w:type="dxa"/>
            <w:gridSpan w:val="2"/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6D48">
              <w:rPr>
                <w:b/>
                <w:color w:val="000000"/>
                <w:sz w:val="18"/>
                <w:szCs w:val="18"/>
              </w:rPr>
              <w:t>PAKIET NR  67</w:t>
            </w:r>
          </w:p>
        </w:tc>
        <w:tc>
          <w:tcPr>
            <w:tcW w:w="949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3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3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4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blPrEx>
          <w:tblLook w:val="04A0"/>
        </w:tblPrEx>
        <w:trPr>
          <w:gridAfter w:val="1"/>
          <w:wAfter w:w="425" w:type="dxa"/>
          <w:trHeight w:val="25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blPrEx>
          <w:tblLook w:val="04A0"/>
        </w:tblPrEx>
        <w:trPr>
          <w:gridAfter w:val="1"/>
          <w:wAfter w:w="425" w:type="dxa"/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blPrEx>
          <w:tblLook w:val="04A0"/>
        </w:tblPrEx>
        <w:trPr>
          <w:gridAfter w:val="1"/>
          <w:wAfter w:w="425" w:type="dxa"/>
          <w:trHeight w:val="103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 i 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 zł)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 zł)</w:t>
            </w: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 ( zł)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 zł)</w:t>
            </w:r>
          </w:p>
        </w:tc>
        <w:tc>
          <w:tcPr>
            <w:tcW w:w="1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brutto ( zł)</w:t>
            </w:r>
          </w:p>
        </w:tc>
      </w:tr>
      <w:tr w:rsidR="002133CA" w:rsidRPr="00336D48" w:rsidTr="00667008">
        <w:tblPrEx>
          <w:tblLook w:val="04A0"/>
        </w:tblPrEx>
        <w:trPr>
          <w:gridAfter w:val="1"/>
          <w:wAfter w:w="425" w:type="dxa"/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FILGRASTIMUM 48mln  jm /0,5ml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Op=1amp/strzyk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1000op.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blPrEx>
          <w:tblLook w:val="04A0"/>
        </w:tblPrEx>
        <w:trPr>
          <w:gridAfter w:val="1"/>
          <w:wAfter w:w="425" w:type="dxa"/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FILGRASTIMUM 30mln  jm /0,5ml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Op=1amp/strzyk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500op.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blPrEx>
          <w:tblLook w:val="04A0"/>
        </w:tblPrEx>
        <w:trPr>
          <w:gridAfter w:val="1"/>
          <w:wAfter w:w="425" w:type="dxa"/>
          <w:trHeight w:val="250"/>
        </w:trPr>
        <w:tc>
          <w:tcPr>
            <w:tcW w:w="11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</w:p>
    <w:tbl>
      <w:tblPr>
        <w:tblW w:w="160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3224"/>
        <w:gridCol w:w="951"/>
        <w:gridCol w:w="1112"/>
        <w:gridCol w:w="1189"/>
        <w:gridCol w:w="1162"/>
        <w:gridCol w:w="1162"/>
        <w:gridCol w:w="14"/>
        <w:gridCol w:w="1162"/>
        <w:gridCol w:w="14"/>
        <w:gridCol w:w="1120"/>
        <w:gridCol w:w="14"/>
        <w:gridCol w:w="1162"/>
        <w:gridCol w:w="131"/>
        <w:gridCol w:w="1276"/>
        <w:gridCol w:w="776"/>
        <w:gridCol w:w="1066"/>
      </w:tblGrid>
      <w:tr w:rsidR="002133CA" w:rsidRPr="00336D48" w:rsidTr="00667008">
        <w:trPr>
          <w:gridAfter w:val="1"/>
          <w:wAfter w:w="1066" w:type="dxa"/>
          <w:trHeight w:val="250"/>
        </w:trPr>
        <w:tc>
          <w:tcPr>
            <w:tcW w:w="371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</w:t>
            </w:r>
            <w:r w:rsidRPr="00336D48">
              <w:rPr>
                <w:b/>
                <w:color w:val="000000"/>
                <w:sz w:val="18"/>
                <w:szCs w:val="18"/>
              </w:rPr>
              <w:t>AKIET NR 68</w:t>
            </w:r>
          </w:p>
        </w:tc>
        <w:tc>
          <w:tcPr>
            <w:tcW w:w="951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49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03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nazwa handlowa leku oferowanego i nazwa producenta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 zł)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 (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 zł)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wartośc całkowita brutto ( zł)</w:t>
            </w:r>
          </w:p>
        </w:tc>
      </w:tr>
      <w:tr w:rsidR="002133CA" w:rsidRPr="00336D48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KREON  25 000Kaps dojelitowe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Op= 50kaps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Op=50kaps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KREON  10 000Kaps dojelitowe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Op= 50kaps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Op=50kaps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11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"/>
        <w:rPr>
          <w:rFonts w:ascii="Times New Roman" w:hAnsi="Times New Roman"/>
          <w:b/>
          <w:sz w:val="18"/>
          <w:szCs w:val="18"/>
        </w:rPr>
      </w:pPr>
    </w:p>
    <w:p w:rsidR="002133CA" w:rsidRPr="00336D48" w:rsidRDefault="002133CA" w:rsidP="002133CA">
      <w:pPr>
        <w:pStyle w:val="Tekstpodstawowywcity"/>
        <w:spacing w:after="0"/>
        <w:ind w:left="0"/>
        <w:rPr>
          <w:color w:val="000000"/>
          <w:sz w:val="18"/>
          <w:szCs w:val="18"/>
        </w:rPr>
      </w:pPr>
      <w:r w:rsidRPr="00336D48">
        <w:rPr>
          <w:color w:val="000000"/>
          <w:sz w:val="18"/>
          <w:szCs w:val="18"/>
        </w:rPr>
        <w:t>PAKIET NR 69</w:t>
      </w:r>
    </w:p>
    <w:tbl>
      <w:tblPr>
        <w:tblW w:w="1620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00"/>
        <w:gridCol w:w="2680"/>
        <w:gridCol w:w="1134"/>
        <w:gridCol w:w="1313"/>
        <w:gridCol w:w="440"/>
        <w:gridCol w:w="1393"/>
        <w:gridCol w:w="1141"/>
        <w:gridCol w:w="1354"/>
        <w:gridCol w:w="1354"/>
        <w:gridCol w:w="1354"/>
        <w:gridCol w:w="1180"/>
        <w:gridCol w:w="1080"/>
        <w:gridCol w:w="1180"/>
      </w:tblGrid>
      <w:tr w:rsidR="002133CA" w:rsidRPr="00336D48" w:rsidTr="00667008">
        <w:trPr>
          <w:trHeight w:val="28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Receptura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(zł)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(zł)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brutto (zł)</w:t>
            </w:r>
          </w:p>
        </w:tc>
      </w:tr>
      <w:tr w:rsidR="002133CA" w:rsidRPr="00336D48" w:rsidTr="00667008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Chlorhexidinum gluconicum 20% pł. Antysept.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 500g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Hydrocortisonum surowiec (substancja)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8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Lanolinum anhydricum 1g surowiec (substancja)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Vit A  solutio aquosa płyn doustny 50.000jm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op=10ml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  <w:r w:rsidRPr="00336D48">
        <w:rPr>
          <w:sz w:val="18"/>
          <w:szCs w:val="18"/>
        </w:rPr>
        <w:t>PAKIET NR 70</w:t>
      </w:r>
    </w:p>
    <w:tbl>
      <w:tblPr>
        <w:tblW w:w="15539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3185"/>
        <w:gridCol w:w="1276"/>
        <w:gridCol w:w="851"/>
        <w:gridCol w:w="440"/>
        <w:gridCol w:w="1393"/>
        <w:gridCol w:w="1141"/>
        <w:gridCol w:w="995"/>
        <w:gridCol w:w="1058"/>
        <w:gridCol w:w="1068"/>
        <w:gridCol w:w="1145"/>
        <w:gridCol w:w="1073"/>
        <w:gridCol w:w="1394"/>
      </w:tblGrid>
      <w:tr w:rsidR="002133CA" w:rsidRPr="00336D48" w:rsidTr="00667008">
        <w:trPr>
          <w:trHeight w:val="28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Antybiotyki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 producenta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(zł)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netto(zł)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(zł)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brutto (zł)</w:t>
            </w:r>
          </w:p>
        </w:tc>
      </w:tr>
      <w:tr w:rsidR="002133CA" w:rsidRPr="00336D48" w:rsidTr="0066700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BISEPTOL 480 inj iv (roztwór) 480mg/5ml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10amp 5ml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BISEPTOL 480 tabl.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20tabl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CIPROFLOXACIN  tabl. powl. 500mg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10tabl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GENTAMICIN KRKA inj im/iv (roztwór) 80mg/2ml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10amp 2ml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color w:val="000000"/>
          <w:sz w:val="18"/>
          <w:szCs w:val="18"/>
        </w:rPr>
      </w:pPr>
    </w:p>
    <w:p w:rsidR="002133CA" w:rsidRPr="00336D48" w:rsidRDefault="002133CA" w:rsidP="002133CA">
      <w:pPr>
        <w:pStyle w:val="Tekstpodstawowywcity"/>
        <w:spacing w:after="0"/>
        <w:ind w:left="0"/>
        <w:rPr>
          <w:color w:val="000000"/>
          <w:sz w:val="18"/>
          <w:szCs w:val="18"/>
        </w:rPr>
      </w:pPr>
      <w:r w:rsidRPr="00336D48">
        <w:rPr>
          <w:color w:val="000000"/>
          <w:sz w:val="18"/>
          <w:szCs w:val="18"/>
        </w:rPr>
        <w:t>PAKIET NR 71</w:t>
      </w:r>
    </w:p>
    <w:tbl>
      <w:tblPr>
        <w:tblW w:w="1621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80"/>
        <w:gridCol w:w="3267"/>
        <w:gridCol w:w="1275"/>
        <w:gridCol w:w="1241"/>
        <w:gridCol w:w="419"/>
        <w:gridCol w:w="1297"/>
        <w:gridCol w:w="1141"/>
        <w:gridCol w:w="1253"/>
        <w:gridCol w:w="1253"/>
        <w:gridCol w:w="1253"/>
        <w:gridCol w:w="1080"/>
        <w:gridCol w:w="1080"/>
        <w:gridCol w:w="1080"/>
      </w:tblGrid>
      <w:tr w:rsidR="002133CA" w:rsidRPr="00336D48" w:rsidTr="00667008">
        <w:trPr>
          <w:trHeight w:val="225"/>
        </w:trPr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Maści, preparaty stosowane zewnętrzne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1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producenta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(zł)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brutto (zł)</w:t>
            </w: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Aesculan maść doodbytnicza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op=30g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AETHYLUM CHLORATUM aerozol na skórę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1op70g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Alantan maść 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ALANTAN puder leczniczy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Arcalen maść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ARGOSULFAN 2% krem 20mg/g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Op=40g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BUTAPIRAZOL czopki 250mg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 szt.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BUTAPIRAZOL maść 50mg/g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op=1op. a 30g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CLOTRIMAZOLUM krem 10mg/g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op=1op. a 20g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CLOTRIMAZOLUM tabl . dopochwowe 100g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Op=6tabl.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CLOTRIMAZOLUM tabl dopochwowe 500mg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 tabl.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CORNEREGEL żel do oczu 50mg/ml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op=10g.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Czopki glicerynowe 2000mg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op=10szt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DAVERCIN 2,5%  żel do użytku zewnętrznego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Op=1szt. Tuba 30g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DAVERCIN 25mg/ml płyn na skórę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Op=1szt. Fiolka 30ml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DETREOMYCIN 2% maść 20mg/g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Op=1szt. a 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DETROMYCIN 1% maść 10mg/g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Op=1szt. a 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Diclofenac GSK 100mg czopki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Op=10szt.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Dicortineff krople 5ml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Op=1szt. 5ml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DISTREPTAZA czopki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 szt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EMLA  krem znieczulający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Op=1tub po 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FENISTIL 1mg/g  żel na skórę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Op=1op 30g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FENISTIL 1mg/ml  krople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 op 20ml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FIBROLAN maść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Op=1op 25g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FLUCINAR żel 0,25mg/g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FLUCINAR maść 0,25mg/g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FLUCINAR N krem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FLUCINAR N maść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Glosal aerozol op=1szt. 25ml a 250dawek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HASCOSEPT 30ml  aerosol do gardła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Hascosept płyn  na śluzówkę j.ustnej   1,5mg/g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HEMORECTAL czopki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 szt.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Heparinum  krem 300jm/g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HYDROCORTISONUM  AFP 1% krem 10mg/g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1op15g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Iruxol Mono maść 1,2j/g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Lignocainum h/chl 2% żel  znieczulający 20mg/g z kaniulą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op=30g tuba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Lignocainum h/chl 2% żel znieczulający 20mg/g z kaniulą 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op=30g tuba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LINOMAG maść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Lorinden A maść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Lorinden C maść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Maść tranowa Unguentum Olei Jecoris Aselli maść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20g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METRONIDAZOL 500mg tabl dopochwowe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10szt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MULTIBIOTIC maść 3g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Op=1szt. a 3g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Neomycinum aerozol na skórę 6,8mg/ml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op=55ml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NEOMYCIUM maść do oczu 0,5%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OXYCORT aerozol na skórę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Op=55ml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Oxycort A maść do oczu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OXYCORT maść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 10g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PANTHENOL aerozol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Op=130g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PARACETAMOL czopki 500mg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Op=10szt.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PARAFFINUM LIQUIDUM płyn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Pasta cynkowa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PC 30V preparat p/odlezynowy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PIMAFUCORT 15g maść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Op=1op. 15g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POSTERISAN H czopki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10szt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PROFENID 100mg czopki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Op=10szt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Reparil Gel N żel na skórę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op=40g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Rinopanteina maść do nosa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Rivel żel 0,5% żel do uzytku zewnętrznego 5mg/g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Rivel żel 0,5% żel do uzytku zewnętrznego 5mg/g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RUTOVEN żel na skórę 20mg/g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SPIRYTUS SALICYLOWY roztwór do stosowania zewnetrznego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1op 800g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Torecan czopki 6,5mg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op=6szt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Tramal 100mg czopki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Op=5szt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Vagothyl płyn dopochwowy 360 mg/g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Op=50ml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Vit A  solutio aquosa płyn doustny 50.000jm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op=10ml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Vit.E liguidum  300j.m./1ml/10ml (roztwór) krople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 fiolka10ml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VITAMINA A+D</w:t>
            </w:r>
            <w:r w:rsidRPr="00336D48">
              <w:rPr>
                <w:color w:val="000000"/>
                <w:sz w:val="18"/>
                <w:szCs w:val="18"/>
                <w:vertAlign w:val="subscript"/>
              </w:rPr>
              <w:t xml:space="preserve">3 </w:t>
            </w:r>
            <w:r w:rsidRPr="00336D48">
              <w:rPr>
                <w:color w:val="000000"/>
                <w:sz w:val="18"/>
                <w:szCs w:val="18"/>
              </w:rPr>
              <w:t>krople 1000jm/ml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Op=fiolka 10ml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Voltaren emulgel 1% żel na skórę 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XYLOMETAZOLIN 0,1% krople do nosa 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1fiolka 10ml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color w:val="000000"/>
          <w:sz w:val="18"/>
          <w:szCs w:val="18"/>
        </w:rPr>
      </w:pPr>
    </w:p>
    <w:p w:rsidR="002133CA" w:rsidRPr="00336D48" w:rsidRDefault="002133CA" w:rsidP="002133CA">
      <w:pPr>
        <w:pStyle w:val="Tekstpodstawowywcity"/>
        <w:spacing w:after="0"/>
        <w:ind w:left="0"/>
        <w:rPr>
          <w:color w:val="000000"/>
          <w:sz w:val="18"/>
          <w:szCs w:val="18"/>
        </w:rPr>
      </w:pPr>
      <w:r w:rsidRPr="00336D48">
        <w:rPr>
          <w:color w:val="000000"/>
          <w:sz w:val="18"/>
          <w:szCs w:val="18"/>
        </w:rPr>
        <w:t>PAKIET NR 72</w:t>
      </w:r>
    </w:p>
    <w:p w:rsidR="002133CA" w:rsidRPr="00336D48" w:rsidRDefault="002133CA" w:rsidP="002133CA">
      <w:pPr>
        <w:pStyle w:val="Tekstpodstawowywcity"/>
        <w:spacing w:after="0"/>
        <w:ind w:left="0"/>
        <w:rPr>
          <w:color w:val="000000"/>
          <w:sz w:val="18"/>
          <w:szCs w:val="18"/>
        </w:rPr>
      </w:pPr>
      <w:r w:rsidRPr="00336D48">
        <w:rPr>
          <w:color w:val="000000"/>
          <w:sz w:val="18"/>
          <w:szCs w:val="18"/>
        </w:rPr>
        <w:t>LEKI REFUDOWANE</w:t>
      </w:r>
    </w:p>
    <w:p w:rsidR="002133CA" w:rsidRPr="00336D48" w:rsidRDefault="002133CA" w:rsidP="002133CA">
      <w:pPr>
        <w:pStyle w:val="Tekstpodstawowywcity"/>
        <w:spacing w:after="0"/>
        <w:ind w:left="0"/>
        <w:rPr>
          <w:color w:val="000000"/>
          <w:sz w:val="18"/>
          <w:szCs w:val="18"/>
        </w:rPr>
      </w:pPr>
    </w:p>
    <w:tbl>
      <w:tblPr>
        <w:tblW w:w="15824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9"/>
        <w:gridCol w:w="2012"/>
        <w:gridCol w:w="1417"/>
        <w:gridCol w:w="931"/>
        <w:gridCol w:w="439"/>
        <w:gridCol w:w="1387"/>
        <w:gridCol w:w="1129"/>
        <w:gridCol w:w="1348"/>
        <w:gridCol w:w="1348"/>
        <w:gridCol w:w="1348"/>
        <w:gridCol w:w="1563"/>
        <w:gridCol w:w="1069"/>
        <w:gridCol w:w="1274"/>
      </w:tblGrid>
      <w:tr w:rsidR="002133CA" w:rsidRPr="00336D48" w:rsidTr="00667008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32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(zł)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netto(zł)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(zł)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brutto (zł)</w:t>
            </w: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Accupro 10 mg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Acenocumarol tabl 4mg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ACLOTIN 250mg tabl.powl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AGEN tabl 5mg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ALERMED tabl 10mg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Alkeran tabl 2mg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Op=25tabl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Allupol tabl. 100mg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Amaryl 1 mg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AMITRIPTYLINUM VP  tabl. 25mg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 tabl.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AMIZEPIN 200mg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AQUA PRO INIECTIONE rozpuszczalnik do iniekcji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100amp10ml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ASAMAX tabl 250mg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ATENOLOL Sanofi 25mg tabl powl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60tabl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ATENOLOL Sanofi 50mg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ATRAM tabl 6,25mg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ATROVENT N aerozol wziewny 0,02mg/dawkę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Opak=1poj 10ml(200dawek)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ATROZOL tabl powl 1mg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Op=28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Avedol tabl 12,5mg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BAZETEHAM kaps. Twarde 0,4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kaps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Berotec N/100 aerozol wziewny 0,1mg/dawkę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Op=1poj. 10ml (200dawek)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Biosotal 40 mg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BIOSOTAL 80mg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Bioxetin  20mg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Op=30szt.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Bunondol tabl podjęzykowe 0,2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Op=60tabl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Cazaprol 2,5mg tabl powl.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Op=28tabl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Cazaprol 5mg tabl. powl.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Op=28tabl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Cazaprol tabl 1 mg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COAXIL tabl.powl 12,5mg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CONTIX 20mg tabl dojelitowe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op=28szt.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CAPTROPRIL Polfarmex 25mg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Diclac 50mg 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BISORATIO  tabl 5mg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UROFLOW 1mg tabl powl.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Op=28 tabl.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DIAPREL MR  30mg tabl o zmodyfikowanym uwalnianiu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DIAZEPAM DESITIN wlewka doodbytnicza 10mg/2,5ml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Op=5wlewek 2,5ml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DIAZIDAN 80mg  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Diuresin SR tabl o przedłużonym uwalnianiu powl 1,5mg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ENCORTON 20mg  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Op=20tabl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ENCORTON 5mg  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Euphyllin CR Retard 250mg tabl powl o przedłużonym uwalnianiu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op=30szt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EUTHYROX N50   tabl. 0,05mg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EXACYL 500mg tabl. powl.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Fluconazole POLFARMEX 50mg kaps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Op=14szt.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FLUCOFAST 100mg kaps,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Op=7 kaps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FLUCONAZOLE POLFARMEX 150mg kaps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 kaps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FLUTAMID EGIS 250mg  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Folacid  tabl 15mg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Formetic 850mg tabl.powl.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op=60szt.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FURAGINUM  TEVA TABL. 50MG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FUROSEMIDUM POLFARMEX 40mg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GLUCOBAY 50     tabl 50mg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HALOPERIDOL UNIA 2mg/ml krople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Op=1fiolka 10ml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TRANDOLAPRIL ARROV 2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Op=28kaps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HEVIRAN 200mg tabl powl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Heviran 800mg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Op=30szt.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Heviran tabl  powl 400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Cazaprol 2,5mg tabl powl.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Op=28tabl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Cazaprol 5mg tabl. powl.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Op=28tabl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Cazaprol tabl 1 mg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INJECTIO NATRII CHLORATI ISOTONICA INJ (roztwór) 9mg/ml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100amp10ml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KALIPOZ PROLONGATUM tabl retard 750mg 391mgK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Ketonal forte tabl powl 100mg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Lignocainum h/chl 2% c noradrenalino WZF 0,00125% inj.(roztwór)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op=10amp/2ml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Loperamid WZF tabl.2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op=30szt.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Losartan PFIZER 50mg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Op=30szt.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MAPRYL tabl 10mg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MAPRYL tabl 5mg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METFORMAX SR  500 tabl 500mg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Metypred tabl 4mg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MILURIT 300mg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MINIRIN aerosol do nosa 0,01mg/dawka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Op=1butelka 5ml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MONONIT 10mg      10 tabl  powlekane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MONONIT 40mg      40 tabl powlekane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MONONIT RETARD 60mg tabl powlekane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Op=30szt.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Opacorden 200mg tabl powl.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op=60szt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PABI-DEXAMETHASON 1mg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20tabl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PHENYTOINUM WZF 100mg tabl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POLCORTOLON 4mg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Polfenon tabl 150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Op=20tabl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Polprazol kaps 20mg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op=28kaps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Poltram krople 100mg/ml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Op=10ml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PRESTARIUM 5mg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PROPRANOLOL WZF 10mg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Op=50 tabl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PROPRANOLOL WZF 40mg 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Op=50 tabl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Sandimum  inj. Iv 50 mg/ml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1ml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SECTRAL 200mg tabl powl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Simvacard tabl 20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Op=28tabl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SIOFOR tabl powl 500mg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Spironol tabl 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STAVERAN 120 tabl powl. 120mg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20tabl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4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Staveran 80mg tabl powl.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Staveran 40mg tabl powl.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Tegretol CR 400 mg tabl o zmodyfikowanym uwalnianiu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THEOSPIREX RETARD tabl powl. 150mg o przedłuzonym uwalnianiu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50tabl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TIALORID tabletki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Op=50tabl w fiolce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TISERCIN INJ 25mg/1ml (roztwór)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1ml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TORECAN 6,5mg   tabl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 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TOPIRAN 200 tabl powlekane 200mg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Trileptal tabl.powl. 300mg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op=50tabl.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ValproLEK 300mg tabl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VEROSPIRON 50mg kaps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kaps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VITAMINUM B12 INJ (roztwór) 500ug/ml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5amp2ml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VITAMINUM PP GSK 200mg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Op=20szt.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</w:p>
    <w:p w:rsidR="002133CA" w:rsidRPr="00336D48" w:rsidRDefault="002133CA" w:rsidP="002133CA">
      <w:pPr>
        <w:pStyle w:val="Tekstpodstawowywcity"/>
        <w:spacing w:after="0"/>
        <w:ind w:left="0"/>
        <w:rPr>
          <w:color w:val="000000"/>
          <w:sz w:val="18"/>
          <w:szCs w:val="18"/>
        </w:rPr>
      </w:pPr>
      <w:r w:rsidRPr="00336D48">
        <w:rPr>
          <w:color w:val="000000"/>
          <w:sz w:val="18"/>
          <w:szCs w:val="18"/>
        </w:rPr>
        <w:t>PAKIET NR 73</w:t>
      </w:r>
    </w:p>
    <w:tbl>
      <w:tblPr>
        <w:tblW w:w="15787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8"/>
        <w:gridCol w:w="3260"/>
        <w:gridCol w:w="992"/>
        <w:gridCol w:w="709"/>
        <w:gridCol w:w="567"/>
        <w:gridCol w:w="1297"/>
        <w:gridCol w:w="940"/>
        <w:gridCol w:w="201"/>
        <w:gridCol w:w="1051"/>
        <w:gridCol w:w="201"/>
        <w:gridCol w:w="587"/>
        <w:gridCol w:w="464"/>
        <w:gridCol w:w="954"/>
        <w:gridCol w:w="34"/>
        <w:gridCol w:w="1119"/>
        <w:gridCol w:w="176"/>
        <w:gridCol w:w="833"/>
        <w:gridCol w:w="130"/>
        <w:gridCol w:w="1430"/>
        <w:gridCol w:w="114"/>
      </w:tblGrid>
      <w:tr w:rsidR="002133CA" w:rsidRPr="00336D48" w:rsidTr="00667008">
        <w:trPr>
          <w:gridAfter w:val="1"/>
          <w:wAfter w:w="11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LEKI RÓŻNE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2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(zł)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netto(zł)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(zł)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brutto (zł)</w:t>
            </w: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Aldactone inj 200 mg/10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Ambroxol syrop 30mg/5ml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Amiokordin inj 50 mg/3ml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Op=5amp 3ml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Aspargin tabl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ATARAX 25mg tabl powlekane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ATROPINIUM SULFURICUM inj 0,5mg/1ml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Atropinum sulfuricum inj 1mg/1ml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48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AVIOMARIN 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BACLOFEN 10mg tabl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BELLAPAN 0,25mg tabl.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BETALOC inj (roztwór) 1mg/ml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Op=5amp 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66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BISACODYL 5mg tabl powl. LUB KAPS.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 lub kaps.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CALCIUM 200mg tabl. musujące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Op=16 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CALPEROS 1000 kaps 1000mg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30kaps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CARBO MEDICINALIS 300mg tabl.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20tabl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CEFOTAXIM MIP inj iv (proszek do p. roztworu) 1000mg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Op=1fiolka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CERUTIN tabl.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Op=125 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Chlorchinaldin tabl  do ssania 2mg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CHLORSUCCILLIN 200mg inj (liofilizat)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Op=10fiolek s. subst.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CINNARIZINUM 25mg tabl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50tabl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CLEMASTINUM 1mg tabl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CLEMASTINUM INJ 2mg/2ml (roztwor)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 amp2ml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Clonazepamum inj. (roztwór) 1mg/1ml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Op/10amp/1ml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Cyclonamina tabl 250mg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Dexaven inj 4mg/ml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op=10amp/1ml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Dexaven inj 8mg/2ml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op=10amp/2ml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Diosminex 500mg tabl.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DIPHERGAN 25mg draż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Op=20draż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DIPHERGAN 5mg/5ml syrop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Op=1fiolka 150ml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Diphergan draż 10 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Op=20draż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DOPAMINUM HYDROCHLORICUM 4% inj iv (roztwór) 40mg/ml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Doxepin kaps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Op=30kaps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EPHEDRINUM hydrochloricum inj (roztwór) 25mg/1ml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Esputicon kaps 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op=100kaps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Estazolam tabl 2mg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EURESPAL 80mg    tabl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FENACTIL inj im (roztwór) 25mg/5ml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Op=5amp a 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FENISTIL 1mg/ml  krople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 op 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FLEGAMINA 4mg/5ml syrop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Op=1but 120ml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FLEGAMINA 8mg tabl.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Op=40tabl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FUROSEMIDUM INJ 10mg/ml (roztwór)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Op=5amp 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Galospa 40mg tabl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Gelatum Aluminii phosph.4,5% zaw.doustna 45g/g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GLUCOSUM 20% INJ IV (roztwór) 2000mg/10ml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Op=50amp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GLUCOSUM 40% INJ IV (roztwór) 400mg/ml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10amp10ml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GROPRINOSIN 500mg tabl.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 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Haloperidol inj (roztwór) 5mg/1ml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HEMOFER PROLONGATUM draż retard  105mgFe++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op=30draż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HEPA-MERZ INJ IV 5g/10ml (koncentrat)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HEPAREGEN 100mg tabl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HYDROCHLOROTHIAZIDUM tabl 25mg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30tabl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Hydrocortison tabl.20mg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HYDROXYZINUM 10mg draż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30draż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Hydroxyzinum inj.(roztwór) 100mg/2ml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op=5amp/2ml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INJECTIO NATRII CHLORATI 10% INJ IV (koncentrat)100mg/ml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10amp10ml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Kalium chloratum 15% inj 2mEqK+/ml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Koszyczek rumianku fix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op=30sasz 2g lub 1,5g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KROPLE MIETOWE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1op 35g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Lakcid forte zawiesina doustna        10mld CFU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Op=10fiolek po 1dawce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LIGNOCAINUM 5% GRAVE inj (roztwór) 100mg/2ml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Op=50amp2ml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LIGNOCAINUM HYDRCHLORICUM 2% INJ (roztwor) 20mg/ml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10amp2ml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Liść mięty pieprzowej fix zioła do zaparzania w torebkach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op=30sasz 2g lub 1,5g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8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LIŚĆ SZAŁWI FIX-FOLIUM SAVIAE zioła do zaparzania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op=30sasz 2g lub 1,5g saszetki dowolne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Memotropil 400mg tabl. powl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 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Memotropil 800mg tabl. Powl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Memotropil tabl powl 1200mg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Metazydyna 20 mg tabl powl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Op=60tabl w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METIZOL 5mg tabl powl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 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Metocard 50 ZK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Op=28 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Metoclopramid tabl 10mg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Metoclopramidum inj  (roztwór)10mg/2ml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op=5amp/2ml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METRONIDAZOL 250mg tabl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20tabl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MOLSIDOMINA 2mg tabl.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 w blistrze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MOLSIDOMINA 4mg tabl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 w blistrze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Mucosolvan płyn do inhalacji 7,5 mg/ml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Op=1fl 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Mucosolvan syrop 30mg/5ml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100ml lub 200ml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NALOXONUM hydrochloricum inj (roztwór) 0,4mg/1ml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NATRIUM BICARBONICUM 8,4% INJ IV (roztwór) 84mg//ml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10amp20ml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NICERIN 10mg tabl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Nifuroksazyd tabl powl 100mg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op=24tabl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NILOGRIN 30mg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 w blistrach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Nitrazepam tabl 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NIVALIN INJ (roztwór) 5mg/1ml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NIVALIN INJ 2,5mg/ml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a1ml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NOOTROPIL inj (roztwór) 200mg/ml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Op=12amp 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Nystatyna granulat do p.zawiesiny 2,4mln jm./5g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 fiol 24ml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OMNADERN 250mg/1ml iv roztwór op=1amp/1ml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Op=1amp/1ml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PALIN kaps. 200mg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 kaps.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PAPAVERINUM HYDROCHLORICUM inj (roztwór) 40mg/2ml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Paracetamol tabl 500mg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PHENAZOLINUM inj (roztwór) 50mg/ml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POLFILIN INJ 100mg/5ml (roztwór)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Op=5amp 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POLFILIN PROLONGATUM tabl retrd 400mg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Polfilin tabl 100mg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POLOCARD 75mg tabl powl. dojelitowe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POLOPIRYNA 500mg tabl dojelitowe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 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POLOPIRYNA S 300mg tabl rozp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20tabl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Preductal  MR  35 mg  tabl powl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PROMAZIN 25mg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Op=60draż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Pramolan tabl 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PYRALGIN amp 500mg/ml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5amp5ml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PYRALGINUM 500mg tabl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Op=6 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PYRALGINUM 1g/2ml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op5amp 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Raphacholin C draż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Op=30draż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SCOPOLAN 10mg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Op=30draż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Scorbolamid draż.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SEDAM tabl 3mg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SENES FIX zioła 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Op=30sasz.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Siemie lniane mielone zioła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SILIMAX 70mg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 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SMECTA proszek do p. roztworu doustnego 3,76g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Op=30sasz po 3,76g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Spasmalgon inj.im.(roztwór)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TESTOSTERONUM PROLONGATUM INJ (roztwór) 100mg/1ml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5mg1ml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Theophyllinum 300mg/250ml roztwór izotoniczny do wlewów dożylnych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op=1fiolka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THICODIN tabl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THYROSAN 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6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Tolperis tabl 50mg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Troxeratio 300 kaps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Op=50kaps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UBRETID INJ (roztwór)0,5mg/1ml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Op=25amp 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VENESCIN draż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Op=30draż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Vit B compositum draż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3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Vit B6 tabl 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op=50tabl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VITACON INJ (roztwór)10mg/1ml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Op=10amp 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VITAMINUM A+E kaps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40kaps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VITAMINUM B1 INJ IV (roztwór 25mg/1ml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10amp1ml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VITAMINUM B2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30draż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VITAMINUM B6 INJ (roztwor) 25mg/ml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5amp2ml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VITAMINUM C 0,2 draż 200mg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60 draż.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2133CA">
            <w:pPr>
              <w:numPr>
                <w:ilvl w:val="0"/>
                <w:numId w:val="45"/>
              </w:numPr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Zomiren tabl 0,5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Op=30szt.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</w:p>
    <w:tbl>
      <w:tblPr>
        <w:tblW w:w="15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3507"/>
        <w:gridCol w:w="951"/>
        <w:gridCol w:w="1112"/>
        <w:gridCol w:w="1318"/>
        <w:gridCol w:w="1033"/>
        <w:gridCol w:w="1162"/>
        <w:gridCol w:w="14"/>
        <w:gridCol w:w="1162"/>
        <w:gridCol w:w="14"/>
        <w:gridCol w:w="1120"/>
        <w:gridCol w:w="14"/>
        <w:gridCol w:w="1148"/>
        <w:gridCol w:w="14"/>
        <w:gridCol w:w="1133"/>
        <w:gridCol w:w="14"/>
        <w:gridCol w:w="1022"/>
        <w:gridCol w:w="14"/>
      </w:tblGrid>
      <w:tr w:rsidR="002133CA" w:rsidRPr="00336D48" w:rsidTr="00667008">
        <w:trPr>
          <w:trHeight w:val="250"/>
        </w:trPr>
        <w:tc>
          <w:tcPr>
            <w:tcW w:w="3999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6D48">
              <w:rPr>
                <w:b/>
                <w:color w:val="000000"/>
                <w:sz w:val="18"/>
                <w:szCs w:val="18"/>
              </w:rPr>
              <w:t>PAKIET NR 74</w:t>
            </w:r>
          </w:p>
        </w:tc>
        <w:tc>
          <w:tcPr>
            <w:tcW w:w="951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gridAfter w:val="1"/>
          <w:wAfter w:w="14" w:type="dxa"/>
          <w:trHeight w:val="250"/>
        </w:trPr>
        <w:tc>
          <w:tcPr>
            <w:tcW w:w="49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gridAfter w:val="1"/>
          <w:wAfter w:w="14" w:type="dxa"/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gridAfter w:val="1"/>
          <w:wAfter w:w="14" w:type="dxa"/>
          <w:trHeight w:val="112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 zł)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 ( zł)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 zł)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wartośc całkowita brutto ( zł)</w:t>
            </w:r>
          </w:p>
        </w:tc>
      </w:tr>
      <w:tr w:rsidR="002133CA" w:rsidRPr="00336D48" w:rsidTr="00667008">
        <w:trPr>
          <w:gridAfter w:val="1"/>
          <w:wAfter w:w="14" w:type="dxa"/>
          <w:trHeight w:val="68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FLUDARABINE inj iv (koncentrat) 50mg Op=1fioleka  2ml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1fioleka 2ml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 op.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1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</w:p>
    <w:tbl>
      <w:tblPr>
        <w:tblW w:w="148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2940"/>
        <w:gridCol w:w="951"/>
        <w:gridCol w:w="1112"/>
        <w:gridCol w:w="1189"/>
        <w:gridCol w:w="1162"/>
        <w:gridCol w:w="1162"/>
        <w:gridCol w:w="14"/>
        <w:gridCol w:w="1162"/>
        <w:gridCol w:w="14"/>
        <w:gridCol w:w="1120"/>
        <w:gridCol w:w="14"/>
        <w:gridCol w:w="1148"/>
        <w:gridCol w:w="14"/>
        <w:gridCol w:w="1133"/>
        <w:gridCol w:w="14"/>
        <w:gridCol w:w="1198"/>
      </w:tblGrid>
      <w:tr w:rsidR="002133CA" w:rsidRPr="00336D48" w:rsidTr="00667008">
        <w:trPr>
          <w:trHeight w:val="250"/>
        </w:trPr>
        <w:tc>
          <w:tcPr>
            <w:tcW w:w="3432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6D48">
              <w:rPr>
                <w:b/>
                <w:color w:val="000000"/>
                <w:sz w:val="18"/>
                <w:szCs w:val="18"/>
              </w:rPr>
              <w:t>PAKIET NR 75</w:t>
            </w:r>
          </w:p>
        </w:tc>
        <w:tc>
          <w:tcPr>
            <w:tcW w:w="951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49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01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 zł)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 ( zł)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 zł)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wartośc całkowita brutto ( zł)</w:t>
            </w:r>
          </w:p>
        </w:tc>
      </w:tr>
      <w:tr w:rsidR="002133CA" w:rsidRPr="00336D48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 xml:space="preserve">ETOPOSID 200mg/10ml  inj iv 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koncentrat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Op=1fiolka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3000op.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11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</w:p>
    <w:tbl>
      <w:tblPr>
        <w:tblW w:w="151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3082"/>
        <w:gridCol w:w="1113"/>
        <w:gridCol w:w="950"/>
        <w:gridCol w:w="1189"/>
        <w:gridCol w:w="1162"/>
        <w:gridCol w:w="1162"/>
        <w:gridCol w:w="14"/>
        <w:gridCol w:w="1162"/>
        <w:gridCol w:w="14"/>
        <w:gridCol w:w="1120"/>
        <w:gridCol w:w="14"/>
        <w:gridCol w:w="1148"/>
        <w:gridCol w:w="14"/>
        <w:gridCol w:w="1036"/>
        <w:gridCol w:w="1505"/>
      </w:tblGrid>
      <w:tr w:rsidR="002133CA" w:rsidRPr="00336D48" w:rsidTr="00667008">
        <w:trPr>
          <w:trHeight w:val="250"/>
        </w:trPr>
        <w:tc>
          <w:tcPr>
            <w:tcW w:w="357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6D48">
              <w:rPr>
                <w:b/>
                <w:color w:val="000000"/>
                <w:sz w:val="18"/>
                <w:szCs w:val="18"/>
              </w:rPr>
              <w:t>PAKIET NR 76</w:t>
            </w:r>
          </w:p>
        </w:tc>
        <w:tc>
          <w:tcPr>
            <w:tcW w:w="1113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49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12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 zł)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 ( zł)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 zł)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wartośc całkowita brutto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 ( zł)</w:t>
            </w:r>
          </w:p>
        </w:tc>
      </w:tr>
      <w:tr w:rsidR="002133CA" w:rsidRPr="00336D48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DOCETAXEL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 inj iv 160 mg/8ml koncentrat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Op=1fiolka      16ml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 fiolka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400 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11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  <w:r w:rsidRPr="00336D48">
        <w:rPr>
          <w:sz w:val="18"/>
          <w:szCs w:val="18"/>
        </w:rPr>
        <w:t>Lek w pełnej rejestracji.</w:t>
      </w:r>
    </w:p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</w:p>
    <w:tbl>
      <w:tblPr>
        <w:tblW w:w="151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3082"/>
        <w:gridCol w:w="1113"/>
        <w:gridCol w:w="950"/>
        <w:gridCol w:w="1189"/>
        <w:gridCol w:w="1162"/>
        <w:gridCol w:w="1162"/>
        <w:gridCol w:w="14"/>
        <w:gridCol w:w="1162"/>
        <w:gridCol w:w="14"/>
        <w:gridCol w:w="1120"/>
        <w:gridCol w:w="14"/>
        <w:gridCol w:w="1148"/>
        <w:gridCol w:w="14"/>
        <w:gridCol w:w="1036"/>
        <w:gridCol w:w="1505"/>
      </w:tblGrid>
      <w:tr w:rsidR="002133CA" w:rsidRPr="00336D48" w:rsidTr="00667008">
        <w:trPr>
          <w:trHeight w:val="250"/>
        </w:trPr>
        <w:tc>
          <w:tcPr>
            <w:tcW w:w="357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6D48">
              <w:rPr>
                <w:b/>
                <w:color w:val="000000"/>
                <w:sz w:val="18"/>
                <w:szCs w:val="18"/>
              </w:rPr>
              <w:t>PAKIET NR 77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12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 zł)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 ( zł)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 zł)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wartośc całkowita brutto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 ( zł)</w:t>
            </w:r>
          </w:p>
        </w:tc>
      </w:tr>
      <w:tr w:rsidR="002133CA" w:rsidRPr="00336D48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DOCETAXEL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 inj iv 80 mg/4ml koncentrat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Op=1fiolka 4ml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Op=1fiolka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 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DOCETAXEL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 inj iv 20 mg/1ml koncentrat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Op=1fiolka 1ml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 1fiolka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 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11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  <w:r w:rsidRPr="00336D48">
        <w:rPr>
          <w:sz w:val="18"/>
          <w:szCs w:val="18"/>
        </w:rPr>
        <w:t xml:space="preserve">Lek w pełnej rejestracji.  </w:t>
      </w:r>
    </w:p>
    <w:tbl>
      <w:tblPr>
        <w:tblW w:w="151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"/>
        <w:gridCol w:w="3082"/>
        <w:gridCol w:w="1113"/>
        <w:gridCol w:w="950"/>
        <w:gridCol w:w="1189"/>
        <w:gridCol w:w="1162"/>
        <w:gridCol w:w="1162"/>
        <w:gridCol w:w="14"/>
        <w:gridCol w:w="1162"/>
        <w:gridCol w:w="14"/>
        <w:gridCol w:w="1120"/>
        <w:gridCol w:w="14"/>
        <w:gridCol w:w="1148"/>
        <w:gridCol w:w="14"/>
        <w:gridCol w:w="1036"/>
        <w:gridCol w:w="1505"/>
      </w:tblGrid>
      <w:tr w:rsidR="002133CA" w:rsidRPr="00336D48" w:rsidTr="00667008">
        <w:trPr>
          <w:trHeight w:val="250"/>
        </w:trPr>
        <w:tc>
          <w:tcPr>
            <w:tcW w:w="357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6D48">
              <w:rPr>
                <w:b/>
                <w:color w:val="000000"/>
                <w:sz w:val="18"/>
                <w:szCs w:val="18"/>
              </w:rPr>
              <w:t>PAKIET NR 78</w:t>
            </w:r>
          </w:p>
        </w:tc>
        <w:tc>
          <w:tcPr>
            <w:tcW w:w="1113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49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12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 zł)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 ( zł)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 zł)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wartośc całkowita brutto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 ( zł)</w:t>
            </w:r>
          </w:p>
        </w:tc>
      </w:tr>
      <w:tr w:rsidR="002133CA" w:rsidRPr="00336D48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DOCETAXEL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 inj iv 140 mg  roztwór 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Op=1fiolka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 fiolka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400 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11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  <w:r w:rsidRPr="00336D48">
        <w:rPr>
          <w:sz w:val="18"/>
          <w:szCs w:val="18"/>
        </w:rPr>
        <w:t>Lek w pełnej rejestracji.</w:t>
      </w:r>
    </w:p>
    <w:tbl>
      <w:tblPr>
        <w:tblW w:w="138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61"/>
        <w:gridCol w:w="1113"/>
        <w:gridCol w:w="1030"/>
        <w:gridCol w:w="1189"/>
        <w:gridCol w:w="1162"/>
        <w:gridCol w:w="1176"/>
        <w:gridCol w:w="1176"/>
        <w:gridCol w:w="1134"/>
        <w:gridCol w:w="1162"/>
        <w:gridCol w:w="1147"/>
        <w:gridCol w:w="1118"/>
      </w:tblGrid>
      <w:tr w:rsidR="002133CA" w:rsidRPr="00336D48" w:rsidTr="00667008">
        <w:trPr>
          <w:trHeight w:val="421"/>
        </w:trPr>
        <w:tc>
          <w:tcPr>
            <w:tcW w:w="2461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color w:val="000000"/>
          <w:sz w:val="18"/>
          <w:szCs w:val="18"/>
        </w:rPr>
      </w:pPr>
      <w:r w:rsidRPr="00336D48">
        <w:rPr>
          <w:color w:val="000000"/>
          <w:sz w:val="18"/>
          <w:szCs w:val="18"/>
        </w:rPr>
        <w:t>PAKIET NR 79</w:t>
      </w:r>
    </w:p>
    <w:tbl>
      <w:tblPr>
        <w:tblW w:w="14121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767"/>
        <w:gridCol w:w="1276"/>
        <w:gridCol w:w="851"/>
        <w:gridCol w:w="440"/>
        <w:gridCol w:w="1393"/>
        <w:gridCol w:w="1141"/>
        <w:gridCol w:w="995"/>
        <w:gridCol w:w="1058"/>
        <w:gridCol w:w="1068"/>
        <w:gridCol w:w="1145"/>
        <w:gridCol w:w="1073"/>
        <w:gridCol w:w="1394"/>
      </w:tblGrid>
      <w:tr w:rsidR="002133CA" w:rsidRPr="00336D48" w:rsidTr="00667008">
        <w:trPr>
          <w:trHeight w:val="285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Antybiotyki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 producenta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(zł)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netto(zł)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(zł)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brutto (zł)</w:t>
            </w:r>
          </w:p>
        </w:tc>
      </w:tr>
      <w:tr w:rsidR="002133CA" w:rsidRPr="00336D48" w:rsidTr="0066700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DOXYCYCLINUM TZF  100mg kapsułek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Op=10kaps.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CLINDAMICIN inj im iv (roztwór) 600mg/4ml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Op=5amp 4ml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CLINDAMICIN kaps. 300mg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Op=16kaps.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KLARMIN tabl. Powl 500mg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Op=14tabl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3CA" w:rsidRPr="00336D48" w:rsidRDefault="002133CA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E966E5" w:rsidRPr="00336D48" w:rsidRDefault="00E966E5" w:rsidP="00E966E5">
      <w:pPr>
        <w:pStyle w:val="Tekstpodstawowywcity"/>
        <w:spacing w:after="0"/>
        <w:ind w:left="0"/>
        <w:rPr>
          <w:color w:val="000000"/>
          <w:sz w:val="18"/>
          <w:szCs w:val="18"/>
        </w:rPr>
      </w:pPr>
      <w:r w:rsidRPr="00336D48">
        <w:rPr>
          <w:color w:val="000000"/>
          <w:sz w:val="18"/>
          <w:szCs w:val="18"/>
        </w:rPr>
        <w:t>PAKIET NR 80</w:t>
      </w:r>
    </w:p>
    <w:tbl>
      <w:tblPr>
        <w:tblW w:w="14228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"/>
        <w:gridCol w:w="1900"/>
        <w:gridCol w:w="992"/>
        <w:gridCol w:w="709"/>
        <w:gridCol w:w="567"/>
        <w:gridCol w:w="1297"/>
        <w:gridCol w:w="940"/>
        <w:gridCol w:w="201"/>
        <w:gridCol w:w="1051"/>
        <w:gridCol w:w="201"/>
        <w:gridCol w:w="587"/>
        <w:gridCol w:w="464"/>
        <w:gridCol w:w="954"/>
        <w:gridCol w:w="34"/>
        <w:gridCol w:w="1119"/>
        <w:gridCol w:w="176"/>
        <w:gridCol w:w="833"/>
        <w:gridCol w:w="130"/>
        <w:gridCol w:w="1430"/>
        <w:gridCol w:w="114"/>
      </w:tblGrid>
      <w:tr w:rsidR="00E966E5" w:rsidRPr="00336D48" w:rsidTr="00667008">
        <w:trPr>
          <w:gridAfter w:val="1"/>
          <w:wAfter w:w="114" w:type="dxa"/>
          <w:trHeight w:val="25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E966E5" w:rsidRPr="00336D48" w:rsidTr="00667008">
        <w:trPr>
          <w:trHeight w:val="25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LEKI RÓŻNE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E966E5" w:rsidRPr="00336D48" w:rsidTr="00667008">
        <w:trPr>
          <w:trHeight w:val="25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E966E5" w:rsidRPr="00336D48" w:rsidTr="00667008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E966E5" w:rsidRPr="00336D48" w:rsidTr="00667008">
        <w:trPr>
          <w:trHeight w:val="16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(zł)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netto(zł)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(zł)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brutto (zł)</w:t>
            </w:r>
          </w:p>
        </w:tc>
      </w:tr>
      <w:tr w:rsidR="00E966E5" w:rsidRPr="00336D48" w:rsidTr="00667008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36D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FERRUM  lek syrop 100ml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Op=1szt a 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966E5" w:rsidRPr="00336D48" w:rsidTr="00667008">
        <w:trPr>
          <w:trHeight w:val="5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36D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FERRUM-LEK INJ IM 50mg Fe+++/ml (roztwór)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Op=50amp2ml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966E5" w:rsidRPr="00336D48" w:rsidTr="00667008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336D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VENOFER INJ IV (roztwór) 20mg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Op=5amp 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966E5" w:rsidRPr="00336D48" w:rsidTr="0066700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jc w:val="both"/>
        <w:rPr>
          <w:sz w:val="18"/>
          <w:szCs w:val="18"/>
        </w:rPr>
      </w:pPr>
    </w:p>
    <w:p w:rsidR="002133CA" w:rsidRPr="00336D48" w:rsidRDefault="002133CA" w:rsidP="002133CA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336D48">
        <w:rPr>
          <w:b/>
          <w:color w:val="000000"/>
          <w:sz w:val="18"/>
          <w:szCs w:val="18"/>
        </w:rPr>
        <w:t>PAKIET NR 81</w:t>
      </w:r>
    </w:p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</w:p>
    <w:tbl>
      <w:tblPr>
        <w:tblW w:w="139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1"/>
        <w:gridCol w:w="1968"/>
        <w:gridCol w:w="1169"/>
        <w:gridCol w:w="86"/>
        <w:gridCol w:w="808"/>
        <w:gridCol w:w="184"/>
        <w:gridCol w:w="1005"/>
        <w:gridCol w:w="1162"/>
        <w:gridCol w:w="1162"/>
        <w:gridCol w:w="14"/>
        <w:gridCol w:w="1162"/>
        <w:gridCol w:w="14"/>
        <w:gridCol w:w="1120"/>
        <w:gridCol w:w="14"/>
        <w:gridCol w:w="1435"/>
        <w:gridCol w:w="763"/>
        <w:gridCol w:w="111"/>
        <w:gridCol w:w="1252"/>
      </w:tblGrid>
      <w:tr w:rsidR="002133CA" w:rsidRPr="00336D48" w:rsidTr="00667008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03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nazwa handlowa leku oferowanego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 zł)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 ( zł)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 zł)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wartośc całkowita brutto ( zł)</w:t>
            </w:r>
          </w:p>
        </w:tc>
      </w:tr>
      <w:tr w:rsidR="002133CA" w:rsidRPr="00336D48" w:rsidTr="00667008"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ZYTIGA 0,25mg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tabletki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Op=120szt.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140op.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10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2461" w:type="dxa"/>
            <w:gridSpan w:val="2"/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</w:p>
    <w:tbl>
      <w:tblPr>
        <w:tblW w:w="1384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1"/>
        <w:gridCol w:w="1969"/>
        <w:gridCol w:w="950"/>
        <w:gridCol w:w="1113"/>
        <w:gridCol w:w="1190"/>
        <w:gridCol w:w="1163"/>
        <w:gridCol w:w="1163"/>
        <w:gridCol w:w="14"/>
        <w:gridCol w:w="1163"/>
        <w:gridCol w:w="14"/>
        <w:gridCol w:w="1121"/>
        <w:gridCol w:w="14"/>
        <w:gridCol w:w="1149"/>
        <w:gridCol w:w="14"/>
        <w:gridCol w:w="1134"/>
        <w:gridCol w:w="14"/>
        <w:gridCol w:w="1199"/>
      </w:tblGrid>
      <w:tr w:rsidR="002133CA" w:rsidRPr="00336D48" w:rsidTr="00667008">
        <w:trPr>
          <w:trHeight w:val="250"/>
        </w:trPr>
        <w:tc>
          <w:tcPr>
            <w:tcW w:w="2431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6D48">
              <w:rPr>
                <w:b/>
                <w:color w:val="000000"/>
                <w:sz w:val="18"/>
                <w:szCs w:val="18"/>
              </w:rPr>
              <w:t>PAKIET NR 82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01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nazwa handlowa leku oferowanego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 zł)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 zł)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 ( zł)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 zł)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wartośc całkowita brutto ( zł)</w:t>
            </w:r>
          </w:p>
        </w:tc>
      </w:tr>
      <w:tr w:rsidR="002133CA" w:rsidRPr="00336D48" w:rsidTr="00667008">
        <w:trPr>
          <w:trHeight w:val="499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ETOMIDATE LIPURO inj iv 2mg/ml/10ml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Op=10amp/10ml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200op.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10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</w:p>
    <w:p w:rsidR="002133CA" w:rsidRPr="00336D48" w:rsidRDefault="002133CA" w:rsidP="002133CA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336D48">
        <w:rPr>
          <w:b/>
          <w:color w:val="000000"/>
          <w:sz w:val="18"/>
          <w:szCs w:val="18"/>
        </w:rPr>
        <w:t>PAKIET NR 83</w:t>
      </w:r>
    </w:p>
    <w:p w:rsidR="002133CA" w:rsidRPr="00336D48" w:rsidRDefault="002133CA" w:rsidP="002133CA">
      <w:pPr>
        <w:pStyle w:val="Tekstpodstawowywcity"/>
        <w:spacing w:after="0"/>
        <w:ind w:left="0"/>
        <w:rPr>
          <w:sz w:val="18"/>
          <w:szCs w:val="18"/>
        </w:r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1"/>
        <w:gridCol w:w="1968"/>
        <w:gridCol w:w="1255"/>
        <w:gridCol w:w="992"/>
        <w:gridCol w:w="1005"/>
        <w:gridCol w:w="1162"/>
        <w:gridCol w:w="1162"/>
        <w:gridCol w:w="1176"/>
        <w:gridCol w:w="1134"/>
        <w:gridCol w:w="14"/>
        <w:gridCol w:w="1435"/>
        <w:gridCol w:w="994"/>
        <w:gridCol w:w="1417"/>
      </w:tblGrid>
      <w:tr w:rsidR="002133CA" w:rsidRPr="00336D48" w:rsidTr="00667008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2133CA" w:rsidRPr="00336D48" w:rsidTr="00667008">
        <w:trPr>
          <w:trHeight w:val="103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 xml:space="preserve">nazwa handlowa leku oferowanego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producenta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 zł)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 zł)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 ( zł)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wartośc całkowita brutto ( zł)</w:t>
            </w:r>
          </w:p>
        </w:tc>
      </w:tr>
      <w:tr w:rsidR="002133CA" w:rsidRPr="00336D48" w:rsidTr="00667008">
        <w:trPr>
          <w:trHeight w:val="49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Yondelis  inj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Dawka 0,25mg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Op=1fiolka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20op.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49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Yondelis  inj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Dawka 1mg</w:t>
            </w:r>
          </w:p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  <w:lang w:val="en-US"/>
              </w:rPr>
              <w:t>Op=1fiolka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20op.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3CA" w:rsidRPr="00336D48" w:rsidTr="00667008">
        <w:trPr>
          <w:trHeight w:val="250"/>
        </w:trPr>
        <w:tc>
          <w:tcPr>
            <w:tcW w:w="10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CA" w:rsidRPr="00336D48" w:rsidRDefault="002133CA" w:rsidP="006670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133CA" w:rsidRPr="00336D48" w:rsidRDefault="002133CA" w:rsidP="002133CA">
      <w:pPr>
        <w:jc w:val="both"/>
        <w:rPr>
          <w:i/>
          <w:sz w:val="18"/>
          <w:szCs w:val="18"/>
        </w:rPr>
      </w:pPr>
    </w:p>
    <w:p w:rsidR="007A1C38" w:rsidRDefault="007A1C38" w:rsidP="007A1C38">
      <w:pPr>
        <w:jc w:val="both"/>
        <w:rPr>
          <w:i/>
          <w:sz w:val="18"/>
          <w:szCs w:val="18"/>
        </w:rPr>
      </w:pPr>
    </w:p>
    <w:p w:rsidR="00E966E5" w:rsidRPr="00336D48" w:rsidRDefault="00E966E5" w:rsidP="00E966E5">
      <w:pPr>
        <w:pStyle w:val="Tekstpodstawowywcity"/>
        <w:spacing w:after="0"/>
        <w:ind w:left="0"/>
        <w:rPr>
          <w:color w:val="000000"/>
          <w:sz w:val="18"/>
          <w:szCs w:val="18"/>
        </w:rPr>
      </w:pPr>
      <w:r w:rsidRPr="00336D48">
        <w:rPr>
          <w:color w:val="000000"/>
          <w:sz w:val="18"/>
          <w:szCs w:val="18"/>
        </w:rPr>
        <w:t>PAKIET NR 8</w:t>
      </w:r>
      <w:r>
        <w:rPr>
          <w:color w:val="000000"/>
          <w:sz w:val="18"/>
          <w:szCs w:val="18"/>
        </w:rPr>
        <w:t>4</w:t>
      </w:r>
    </w:p>
    <w:tbl>
      <w:tblPr>
        <w:tblW w:w="14228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"/>
        <w:gridCol w:w="1900"/>
        <w:gridCol w:w="992"/>
        <w:gridCol w:w="709"/>
        <w:gridCol w:w="567"/>
        <w:gridCol w:w="1297"/>
        <w:gridCol w:w="940"/>
        <w:gridCol w:w="201"/>
        <w:gridCol w:w="1051"/>
        <w:gridCol w:w="201"/>
        <w:gridCol w:w="587"/>
        <w:gridCol w:w="464"/>
        <w:gridCol w:w="954"/>
        <w:gridCol w:w="34"/>
        <w:gridCol w:w="1119"/>
        <w:gridCol w:w="176"/>
        <w:gridCol w:w="833"/>
        <w:gridCol w:w="130"/>
        <w:gridCol w:w="1430"/>
        <w:gridCol w:w="114"/>
      </w:tblGrid>
      <w:tr w:rsidR="00E966E5" w:rsidRPr="00336D48" w:rsidTr="00667008">
        <w:trPr>
          <w:gridAfter w:val="1"/>
          <w:wAfter w:w="114" w:type="dxa"/>
          <w:trHeight w:val="25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E966E5" w:rsidRPr="00336D48" w:rsidTr="00667008">
        <w:trPr>
          <w:trHeight w:val="25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LEKI RÓŻNE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E966E5" w:rsidRPr="00336D48" w:rsidTr="00667008">
        <w:trPr>
          <w:trHeight w:val="25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</w:tr>
      <w:tr w:rsidR="00E966E5" w:rsidRPr="00336D48" w:rsidTr="00667008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12.</w:t>
            </w:r>
          </w:p>
        </w:tc>
      </w:tr>
      <w:tr w:rsidR="00E966E5" w:rsidRPr="00336D48" w:rsidTr="00667008">
        <w:trPr>
          <w:trHeight w:val="16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nazwa handlowa leku oferowanego i nazwa producenta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kod EAN produktu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jednostkowa VAT (zł)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netto(zł)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VAT (zł)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wartość całkowita brutto (zł)</w:t>
            </w:r>
          </w:p>
        </w:tc>
      </w:tr>
      <w:tr w:rsidR="00E966E5" w:rsidRPr="00336D48" w:rsidTr="00667008">
        <w:trPr>
          <w:trHeight w:val="5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ACICLOVIR inj iv (proszek do p. roztworu) 250mg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Op=5fiolek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966E5" w:rsidRPr="00336D48" w:rsidTr="00667008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AFLEGAN INJ IM/IV/SC 15mg/2ml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Op=10 amp2ml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966E5" w:rsidRPr="00336D48" w:rsidTr="0066700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  <w:r w:rsidRPr="00336D48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E5" w:rsidRPr="00336D48" w:rsidRDefault="00E966E5" w:rsidP="006670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E966E5" w:rsidRPr="00336D48" w:rsidRDefault="00E966E5" w:rsidP="00E966E5">
      <w:pPr>
        <w:jc w:val="both"/>
        <w:rPr>
          <w:sz w:val="18"/>
          <w:szCs w:val="18"/>
        </w:rPr>
      </w:pPr>
    </w:p>
    <w:p w:rsidR="00E966E5" w:rsidRDefault="00E966E5" w:rsidP="00E966E5">
      <w:pPr>
        <w:jc w:val="both"/>
        <w:rPr>
          <w:sz w:val="18"/>
          <w:szCs w:val="18"/>
        </w:rPr>
      </w:pPr>
    </w:p>
    <w:p w:rsidR="007A1C38" w:rsidRDefault="007A1C38" w:rsidP="007A1C38">
      <w:pPr>
        <w:jc w:val="both"/>
        <w:rPr>
          <w:i/>
          <w:sz w:val="18"/>
          <w:szCs w:val="18"/>
        </w:rPr>
      </w:pPr>
    </w:p>
    <w:p w:rsidR="007A1C38" w:rsidRDefault="007A1C38" w:rsidP="007A1C38">
      <w:pPr>
        <w:jc w:val="both"/>
        <w:rPr>
          <w:i/>
          <w:sz w:val="18"/>
          <w:szCs w:val="18"/>
        </w:rPr>
      </w:pPr>
    </w:p>
    <w:p w:rsidR="007A1C38" w:rsidRDefault="007A1C38" w:rsidP="007A1C38">
      <w:pPr>
        <w:jc w:val="both"/>
        <w:rPr>
          <w:i/>
          <w:sz w:val="18"/>
          <w:szCs w:val="18"/>
        </w:rPr>
      </w:pPr>
    </w:p>
    <w:p w:rsidR="007A1C38" w:rsidRDefault="007A1C38" w:rsidP="007A1C38">
      <w:pPr>
        <w:jc w:val="both"/>
        <w:rPr>
          <w:i/>
          <w:sz w:val="18"/>
          <w:szCs w:val="18"/>
        </w:rPr>
      </w:pPr>
    </w:p>
    <w:p w:rsidR="007A1C38" w:rsidRDefault="007A1C38" w:rsidP="007A1C38">
      <w:pPr>
        <w:jc w:val="both"/>
        <w:rPr>
          <w:i/>
          <w:sz w:val="18"/>
          <w:szCs w:val="18"/>
        </w:rPr>
      </w:pPr>
    </w:p>
    <w:p w:rsidR="007A1C38" w:rsidRDefault="007A1C38" w:rsidP="007A1C38">
      <w:pPr>
        <w:jc w:val="both"/>
        <w:rPr>
          <w:i/>
          <w:sz w:val="18"/>
          <w:szCs w:val="18"/>
        </w:rPr>
      </w:pPr>
    </w:p>
    <w:p w:rsidR="007A1C38" w:rsidRDefault="007A1C38"/>
    <w:p w:rsidR="007A1C38" w:rsidRDefault="007A1C38"/>
    <w:p w:rsidR="007A1C38" w:rsidRDefault="007A1C38"/>
    <w:p w:rsidR="007A1C38" w:rsidRDefault="007A1C38"/>
    <w:p w:rsidR="007A1C38" w:rsidRDefault="007A1C38"/>
    <w:sectPr w:rsidR="007A1C38" w:rsidSect="007A1C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567"/>
    <w:multiLevelType w:val="hybridMultilevel"/>
    <w:tmpl w:val="61FE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C17"/>
    <w:multiLevelType w:val="multilevel"/>
    <w:tmpl w:val="3E628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8071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713D43"/>
    <w:multiLevelType w:val="hybridMultilevel"/>
    <w:tmpl w:val="C9B80BAA"/>
    <w:lvl w:ilvl="0" w:tplc="75BE6072">
      <w:start w:val="1"/>
      <w:numFmt w:val="lowerRoman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>
    <w:nsid w:val="0CB369A1"/>
    <w:multiLevelType w:val="multilevel"/>
    <w:tmpl w:val="0C3A8AC2"/>
    <w:lvl w:ilvl="0">
      <w:start w:val="6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866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C87659"/>
    <w:multiLevelType w:val="hybridMultilevel"/>
    <w:tmpl w:val="4524EFE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C3964"/>
    <w:multiLevelType w:val="hybridMultilevel"/>
    <w:tmpl w:val="4E86C5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367AD"/>
    <w:multiLevelType w:val="hybridMultilevel"/>
    <w:tmpl w:val="A738C06E"/>
    <w:lvl w:ilvl="0" w:tplc="F7FE6D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DE93C2A"/>
    <w:multiLevelType w:val="hybridMultilevel"/>
    <w:tmpl w:val="4B347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30DAC"/>
    <w:multiLevelType w:val="hybridMultilevel"/>
    <w:tmpl w:val="6DAE1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41F83"/>
    <w:multiLevelType w:val="hybridMultilevel"/>
    <w:tmpl w:val="59BCD65A"/>
    <w:lvl w:ilvl="0" w:tplc="0FCA110A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84F41"/>
    <w:multiLevelType w:val="hybridMultilevel"/>
    <w:tmpl w:val="8F009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A6236"/>
    <w:multiLevelType w:val="hybridMultilevel"/>
    <w:tmpl w:val="7090D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C2711"/>
    <w:multiLevelType w:val="hybridMultilevel"/>
    <w:tmpl w:val="C31CAD2A"/>
    <w:lvl w:ilvl="0" w:tplc="95A8D40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75DD4"/>
    <w:multiLevelType w:val="hybridMultilevel"/>
    <w:tmpl w:val="B548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B5351"/>
    <w:multiLevelType w:val="hybridMultilevel"/>
    <w:tmpl w:val="24BE00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7457D9"/>
    <w:multiLevelType w:val="hybridMultilevel"/>
    <w:tmpl w:val="8F009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F5AF7"/>
    <w:multiLevelType w:val="hybridMultilevel"/>
    <w:tmpl w:val="87C07AD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D0C22"/>
    <w:multiLevelType w:val="hybridMultilevel"/>
    <w:tmpl w:val="6B0E79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0A4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5E2D0A">
      <w:start w:val="1"/>
      <w:numFmt w:val="upperLetter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9206F"/>
    <w:multiLevelType w:val="hybridMultilevel"/>
    <w:tmpl w:val="76A4D148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C50AA"/>
    <w:multiLevelType w:val="hybridMultilevel"/>
    <w:tmpl w:val="718CA86C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C1F58"/>
    <w:multiLevelType w:val="hybridMultilevel"/>
    <w:tmpl w:val="B4107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63762D"/>
    <w:multiLevelType w:val="hybridMultilevel"/>
    <w:tmpl w:val="3C665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413D6"/>
    <w:multiLevelType w:val="hybridMultilevel"/>
    <w:tmpl w:val="D5F018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B1CCD"/>
    <w:multiLevelType w:val="hybridMultilevel"/>
    <w:tmpl w:val="348E8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1EF1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41E47"/>
    <w:multiLevelType w:val="hybridMultilevel"/>
    <w:tmpl w:val="757E0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9B40D4"/>
    <w:multiLevelType w:val="hybridMultilevel"/>
    <w:tmpl w:val="90A8EB9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6423F68"/>
    <w:multiLevelType w:val="hybridMultilevel"/>
    <w:tmpl w:val="947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B0AF0"/>
    <w:multiLevelType w:val="hybridMultilevel"/>
    <w:tmpl w:val="A0A8E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B032EE"/>
    <w:multiLevelType w:val="hybridMultilevel"/>
    <w:tmpl w:val="2BA22EC2"/>
    <w:lvl w:ilvl="0" w:tplc="95A8D40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95A8D402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431AE"/>
    <w:multiLevelType w:val="hybridMultilevel"/>
    <w:tmpl w:val="3B78C320"/>
    <w:lvl w:ilvl="0" w:tplc="55FC1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202A5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155B8F"/>
    <w:multiLevelType w:val="hybridMultilevel"/>
    <w:tmpl w:val="85907FD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4495CE0"/>
    <w:multiLevelType w:val="hybridMultilevel"/>
    <w:tmpl w:val="9AE24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885793"/>
    <w:multiLevelType w:val="hybridMultilevel"/>
    <w:tmpl w:val="F15867DE"/>
    <w:lvl w:ilvl="0" w:tplc="283CE0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AC948E7"/>
    <w:multiLevelType w:val="hybridMultilevel"/>
    <w:tmpl w:val="B6069B1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F7E46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7B024C"/>
    <w:multiLevelType w:val="hybridMultilevel"/>
    <w:tmpl w:val="7B9EED9C"/>
    <w:lvl w:ilvl="0" w:tplc="5FA011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D795E"/>
    <w:multiLevelType w:val="hybridMultilevel"/>
    <w:tmpl w:val="DFB267EA"/>
    <w:lvl w:ilvl="0" w:tplc="D680A4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34"/>
  </w:num>
  <w:num w:numId="5">
    <w:abstractNumId w:val="10"/>
  </w:num>
  <w:num w:numId="6">
    <w:abstractNumId w:val="26"/>
  </w:num>
  <w:num w:numId="7">
    <w:abstractNumId w:val="19"/>
  </w:num>
  <w:num w:numId="8">
    <w:abstractNumId w:val="41"/>
  </w:num>
  <w:num w:numId="9">
    <w:abstractNumId w:val="3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"/>
  </w:num>
  <w:num w:numId="23">
    <w:abstractNumId w:val="6"/>
  </w:num>
  <w:num w:numId="24">
    <w:abstractNumId w:val="24"/>
  </w:num>
  <w:num w:numId="25">
    <w:abstractNumId w:val="2"/>
    <w:lvlOverride w:ilvl="0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6"/>
  </w:num>
  <w:num w:numId="33">
    <w:abstractNumId w:val="16"/>
  </w:num>
  <w:num w:numId="34">
    <w:abstractNumId w:val="3"/>
  </w:num>
  <w:num w:numId="35">
    <w:abstractNumId w:val="35"/>
  </w:num>
  <w:num w:numId="36">
    <w:abstractNumId w:val="31"/>
  </w:num>
  <w:num w:numId="37">
    <w:abstractNumId w:val="18"/>
  </w:num>
  <w:num w:numId="38">
    <w:abstractNumId w:val="0"/>
  </w:num>
  <w:num w:numId="39">
    <w:abstractNumId w:val="14"/>
  </w:num>
  <w:num w:numId="40">
    <w:abstractNumId w:val="33"/>
  </w:num>
  <w:num w:numId="41">
    <w:abstractNumId w:val="12"/>
  </w:num>
  <w:num w:numId="42">
    <w:abstractNumId w:val="17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A1C38"/>
    <w:rsid w:val="001445C8"/>
    <w:rsid w:val="002133CA"/>
    <w:rsid w:val="002E6B56"/>
    <w:rsid w:val="003D2A8F"/>
    <w:rsid w:val="007A1C38"/>
    <w:rsid w:val="00997878"/>
    <w:rsid w:val="009B6E71"/>
    <w:rsid w:val="00E9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1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A1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A1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A1C38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A1C38"/>
    <w:pPr>
      <w:keepNext/>
      <w:jc w:val="both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7A1C38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7A1C38"/>
    <w:pPr>
      <w:keepNext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7A1C38"/>
    <w:pPr>
      <w:keepNext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link w:val="Nagwek9Znak"/>
    <w:qFormat/>
    <w:rsid w:val="007A1C38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C3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A1C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A1C3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A1C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A1C3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A1C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A1C3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A1C38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1C38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7A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7A1C38"/>
    <w:pPr>
      <w:autoSpaceDE w:val="0"/>
      <w:autoSpaceDN w:val="0"/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7A1C38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A1C38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A1C3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1C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A1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7A1C3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A1C38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dres">
    <w:name w:val="Adres"/>
    <w:basedOn w:val="Tekstpodstawowy"/>
    <w:rsid w:val="007A1C38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7A1C38"/>
    <w:pPr>
      <w:tabs>
        <w:tab w:val="left" w:pos="360"/>
      </w:tabs>
      <w:ind w:left="360" w:hanging="360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7A1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1C38"/>
  </w:style>
  <w:style w:type="paragraph" w:styleId="Nagwek">
    <w:name w:val="header"/>
    <w:basedOn w:val="Normalny"/>
    <w:link w:val="NagwekZnak"/>
    <w:uiPriority w:val="99"/>
    <w:rsid w:val="007A1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A1C3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A1C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A1C38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7A1C38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7A1C38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C3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A1C38"/>
    <w:pPr>
      <w:ind w:left="850" w:hanging="425"/>
    </w:pPr>
  </w:style>
  <w:style w:type="paragraph" w:styleId="Zwykytekst">
    <w:name w:val="Plain Text"/>
    <w:basedOn w:val="Normalny"/>
    <w:link w:val="ZwykytekstZnak"/>
    <w:rsid w:val="007A1C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A1C3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7A1C38"/>
    <w:rPr>
      <w:b/>
      <w:bCs/>
    </w:rPr>
  </w:style>
  <w:style w:type="paragraph" w:styleId="Akapitzlist">
    <w:name w:val="List Paragraph"/>
    <w:basedOn w:val="Normalny"/>
    <w:uiPriority w:val="34"/>
    <w:qFormat/>
    <w:rsid w:val="007A1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7A1C38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C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7A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e1">
    <w:name w:val="dane1"/>
    <w:basedOn w:val="Domylnaczcionkaakapitu"/>
    <w:rsid w:val="007A1C38"/>
    <w:rPr>
      <w:color w:val="0000CD"/>
    </w:rPr>
  </w:style>
  <w:style w:type="paragraph" w:customStyle="1" w:styleId="Standard">
    <w:name w:val="Standard"/>
    <w:basedOn w:val="Normalny"/>
    <w:rsid w:val="007A1C38"/>
    <w:pPr>
      <w:widowControl w:val="0"/>
      <w:suppressAutoHyphens/>
      <w:autoSpaceDE w:val="0"/>
    </w:pPr>
    <w:rPr>
      <w:sz w:val="24"/>
    </w:rPr>
  </w:style>
  <w:style w:type="paragraph" w:styleId="Tekstprzypisukocowego">
    <w:name w:val="endnote text"/>
    <w:basedOn w:val="Normalny"/>
    <w:link w:val="TekstprzypisukocowegoZnak"/>
    <w:semiHidden/>
    <w:rsid w:val="007A1C3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A1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A1C38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7A1C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1C3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1">
    <w:name w:val="p1"/>
    <w:basedOn w:val="Normalny"/>
    <w:rsid w:val="007A1C38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7A1C3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ny"/>
    <w:rsid w:val="007A1C3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7A1C3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7A1C3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7A1C3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7A1C3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A1C3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7A1C3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Normalny"/>
    <w:rsid w:val="007A1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3">
    <w:name w:val="xl83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ny"/>
    <w:rsid w:val="007A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7A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2133CA"/>
    <w:pPr>
      <w:spacing w:line="360" w:lineRule="auto"/>
      <w:ind w:firstLine="284"/>
      <w:jc w:val="both"/>
    </w:pPr>
    <w:rPr>
      <w:rFonts w:ascii="Arial" w:eastAsia="Calibri" w:hAnsi="Arial" w:cs="Arial"/>
    </w:rPr>
  </w:style>
  <w:style w:type="character" w:customStyle="1" w:styleId="BodyTextIndentChar">
    <w:name w:val="Body Text Indent Char"/>
    <w:basedOn w:val="Domylnaczcionkaakapitu"/>
    <w:link w:val="Tekstpodstawowywcity1"/>
    <w:rsid w:val="002133CA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2133CA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2133CA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133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">
    <w:name w:val="Znak Znak1 Znak"/>
    <w:basedOn w:val="Normalny"/>
    <w:rsid w:val="002133CA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2133CA"/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2133CA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paragraph" w:customStyle="1" w:styleId="Tekstpodstawowywcity10">
    <w:name w:val="Tekst podstawowy wcięty1"/>
    <w:basedOn w:val="Normalny"/>
    <w:rsid w:val="002133CA"/>
    <w:pPr>
      <w:spacing w:line="360" w:lineRule="auto"/>
      <w:ind w:firstLine="284"/>
      <w:jc w:val="both"/>
    </w:pPr>
    <w:rPr>
      <w:rFonts w:ascii="Arial" w:eastAsia="Calibri" w:hAnsi="Arial" w:cs="Arial"/>
    </w:rPr>
  </w:style>
  <w:style w:type="paragraph" w:customStyle="1" w:styleId="ZnakZnakZnakZnakZnakZnakZnakZnak0">
    <w:name w:val="Znak Znak Znak Znak Znak Znak Znak Znak"/>
    <w:basedOn w:val="Normalny"/>
    <w:rsid w:val="002133CA"/>
    <w:rPr>
      <w:rFonts w:ascii="Arial" w:hAnsi="Arial" w:cs="Arial"/>
      <w:sz w:val="24"/>
      <w:szCs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133CA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9284</Words>
  <Characters>55710</Characters>
  <Application>Microsoft Office Word</Application>
  <DocSecurity>0</DocSecurity>
  <Lines>464</Lines>
  <Paragraphs>129</Paragraphs>
  <ScaleCrop>false</ScaleCrop>
  <Company>Wielkopolskie Centrum Onkologii</Company>
  <LinksUpToDate>false</LinksUpToDate>
  <CharactersWithSpaces>64865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5</cp:revision>
  <dcterms:created xsi:type="dcterms:W3CDTF">2013-01-25T08:32:00Z</dcterms:created>
  <dcterms:modified xsi:type="dcterms:W3CDTF">2013-01-28T08:10:00Z</dcterms:modified>
</cp:coreProperties>
</file>