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4" w:rsidRDefault="008C43E4" w:rsidP="008C43E4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7117D8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>9</w:t>
      </w:r>
      <w:r w:rsidRPr="007117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podnośnik pacjenta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3 szt.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Oferowany model/typ:</w:t>
      </w:r>
      <w:r w:rsidRPr="00AF76A8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</w:t>
      </w:r>
      <w:r w:rsidRPr="00AF76A8">
        <w:rPr>
          <w:rFonts w:ascii="Times New Roman" w:hAnsi="Times New Roman"/>
        </w:rPr>
        <w:t xml:space="preserve"> ……………………………………………………..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Producent:</w:t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</w:t>
      </w:r>
      <w:r w:rsidRPr="00AF76A8">
        <w:rPr>
          <w:rFonts w:ascii="Times New Roman" w:hAnsi="Times New Roman"/>
        </w:rPr>
        <w:t>……………………………………………………..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Kraj pochodzenia:</w:t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</w:t>
      </w:r>
      <w:r w:rsidRPr="00AF76A8">
        <w:rPr>
          <w:rFonts w:ascii="Times New Roman" w:hAnsi="Times New Roman"/>
        </w:rPr>
        <w:t>…….……………………………………………….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Rok produkcji (</w:t>
      </w:r>
      <w:r w:rsidRPr="00AF76A8">
        <w:rPr>
          <w:rFonts w:ascii="Times New Roman" w:hAnsi="Times New Roman"/>
        </w:rPr>
        <w:t>nie wcześniej niż 201</w:t>
      </w:r>
      <w:r>
        <w:rPr>
          <w:rFonts w:ascii="Times New Roman" w:hAnsi="Times New Roman"/>
        </w:rPr>
        <w:t xml:space="preserve">6 </w:t>
      </w:r>
      <w:r w:rsidRPr="00AF76A8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AF76A8">
        <w:rPr>
          <w:rFonts w:ascii="Times New Roman" w:hAnsi="Times New Roman"/>
        </w:rPr>
        <w:t>): ….……………………………</w:t>
      </w:r>
      <w:r>
        <w:rPr>
          <w:rFonts w:ascii="Times New Roman" w:hAnsi="Times New Roman"/>
        </w:rPr>
        <w:t>…………………</w:t>
      </w:r>
      <w:r w:rsidRPr="00AF76A8">
        <w:rPr>
          <w:rFonts w:ascii="Times New Roman" w:hAnsi="Times New Roman"/>
        </w:rPr>
        <w:t>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Urządzenie fabrycznie nowe </w:t>
      </w:r>
      <w:r>
        <w:rPr>
          <w:rFonts w:ascii="Times New Roman" w:hAnsi="Times New Roman"/>
        </w:rPr>
        <w:t xml:space="preserve">                       </w:t>
      </w:r>
      <w:r w:rsidRPr="00AF76A8">
        <w:rPr>
          <w:rFonts w:ascii="Times New Roman" w:hAnsi="Times New Roman"/>
        </w:rPr>
        <w:t xml:space="preserve"> ....………………………………………………….</w:t>
      </w:r>
    </w:p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</w:p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</w:p>
    <w:p w:rsidR="008C43E4" w:rsidRPr="00C16344" w:rsidRDefault="008C43E4" w:rsidP="008C43E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16344">
        <w:rPr>
          <w:rFonts w:ascii="Times New Roman" w:hAnsi="Times New Roman"/>
          <w:sz w:val="24"/>
          <w:szCs w:val="24"/>
        </w:rPr>
        <w:t>Opis dla 3 szt.</w:t>
      </w:r>
    </w:p>
    <w:tbl>
      <w:tblPr>
        <w:tblW w:w="497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4700"/>
        <w:gridCol w:w="1252"/>
        <w:gridCol w:w="2465"/>
      </w:tblGrid>
      <w:tr w:rsidR="008C43E4" w:rsidRPr="004F641F" w:rsidTr="00F73B1A">
        <w:tc>
          <w:tcPr>
            <w:tcW w:w="335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641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05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>Parametr /warunek</w:t>
            </w:r>
          </w:p>
        </w:tc>
        <w:tc>
          <w:tcPr>
            <w:tcW w:w="694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1366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 xml:space="preserve">Odpowiedź Wykonawcy / </w:t>
            </w:r>
            <w:r w:rsidRPr="004F641F">
              <w:rPr>
                <w:b/>
                <w:sz w:val="20"/>
                <w:szCs w:val="20"/>
              </w:rPr>
              <w:br/>
              <w:t>nr strony w materiałach informacyjnych</w:t>
            </w:r>
          </w:p>
        </w:tc>
      </w:tr>
      <w:tr w:rsidR="008C43E4" w:rsidRPr="004F641F" w:rsidTr="00F73B1A">
        <w:tc>
          <w:tcPr>
            <w:tcW w:w="335" w:type="pct"/>
            <w:vAlign w:val="center"/>
          </w:tcPr>
          <w:p w:rsidR="008C43E4" w:rsidRPr="004F641F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24299C" w:rsidRDefault="008C43E4" w:rsidP="00F73B1A">
            <w:pPr>
              <w:rPr>
                <w:sz w:val="20"/>
                <w:szCs w:val="20"/>
              </w:rPr>
            </w:pPr>
            <w:r w:rsidRPr="00D1102F">
              <w:rPr>
                <w:sz w:val="20"/>
                <w:szCs w:val="20"/>
              </w:rPr>
              <w:t>Podnośnik pacjenta umożliwiający transfer z łóżka, krzesła, toalety, wózka lub z podłogi</w:t>
            </w:r>
          </w:p>
        </w:tc>
        <w:tc>
          <w:tcPr>
            <w:tcW w:w="694" w:type="pct"/>
            <w:vAlign w:val="center"/>
          </w:tcPr>
          <w:p w:rsidR="008C43E4" w:rsidRPr="004F641F" w:rsidRDefault="008C43E4" w:rsidP="00F73B1A">
            <w:pPr>
              <w:jc w:val="center"/>
              <w:rPr>
                <w:sz w:val="20"/>
                <w:szCs w:val="20"/>
              </w:rPr>
            </w:pPr>
            <w:r w:rsidRPr="004F641F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4F641F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35" w:type="pct"/>
            <w:vAlign w:val="center"/>
          </w:tcPr>
          <w:p w:rsidR="008C43E4" w:rsidRPr="004F641F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4F641F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Elektrycznie </w:t>
            </w:r>
            <w:r w:rsidRPr="00D1102F">
              <w:rPr>
                <w:sz w:val="20"/>
                <w:szCs w:val="20"/>
              </w:rPr>
              <w:t>otwierana podstawa nóg</w:t>
            </w:r>
          </w:p>
        </w:tc>
        <w:tc>
          <w:tcPr>
            <w:tcW w:w="694" w:type="pct"/>
            <w:vAlign w:val="center"/>
          </w:tcPr>
          <w:p w:rsidR="008C43E4" w:rsidRPr="004F641F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366" w:type="pct"/>
            <w:vAlign w:val="center"/>
          </w:tcPr>
          <w:p w:rsidR="008C43E4" w:rsidRPr="004F641F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4F641F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4F641F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Udźwig do 180 kg</w:t>
            </w:r>
            <w:r w:rsidRPr="004F6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4F641F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stosowania nosidełek różnej wielkości i różnego przeznaczenia (w tym do toalety oraz prysznicowego)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inimalna wysokość</w:t>
            </w:r>
            <w:r w:rsidRPr="00EA1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podnoszenia  580 mm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Podać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wysokość</w:t>
            </w:r>
            <w:r w:rsidRPr="00EA1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podnoszenia  1800 mm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Podać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szerokości podstawy w zakresie  630-1180 mm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1250 mm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A76AB3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na kółkach wyposażonych w łożyska kulkowe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/ Opisać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A76AB3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Promień skrętu min. 1380 mm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A76AB3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podstawy 80 mm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A76AB3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punktowy wieszak, umożliwiający równomierny rozkład ciśnienia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funkcyjne zdalne sterowanie</w:t>
            </w:r>
            <w:r w:rsidRPr="00EA1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wyświetlacz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Licznik cykli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Waga podnośnika maks. 43 kg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 ze stali malowanej epoksydowo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 głośności max. 56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z odległości 1 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Przycisk awaryjnego zatrzymania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siłownika przy podnoszeniu min. 8000N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Wymienny akumulator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Zasilający kabel do ładowania</w:t>
            </w:r>
          </w:p>
        </w:tc>
        <w:tc>
          <w:tcPr>
            <w:tcW w:w="694" w:type="pct"/>
            <w:shd w:val="clear" w:color="auto" w:fill="auto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przed przeciążeniem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</w:tcPr>
          <w:p w:rsidR="008C43E4" w:rsidRPr="0082117A" w:rsidRDefault="008C43E4" w:rsidP="00F73B1A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Niskie napięcie 24V, generowane przez silnik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shd w:val="clear" w:color="auto" w:fill="auto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8C43E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ochronności</w:t>
            </w:r>
            <w:r w:rsidRPr="0082117A">
              <w:rPr>
                <w:sz w:val="20"/>
                <w:szCs w:val="20"/>
              </w:rPr>
              <w:t>: IPX 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elektromagnetyczna 2004/108/EC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430994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vAlign w:val="center"/>
          </w:tcPr>
          <w:p w:rsidR="008C43E4" w:rsidRPr="0043099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z normami : BS EN 60601-1 : 2007 ; BS EN 60601-1-2 : 2007 ;</w:t>
            </w:r>
            <w:r w:rsidRPr="00B459E5">
              <w:rPr>
                <w:sz w:val="20"/>
                <w:szCs w:val="20"/>
              </w:rPr>
              <w:t xml:space="preserve"> BS EN ISO 10535 : 2007</w:t>
            </w:r>
          </w:p>
        </w:tc>
        <w:tc>
          <w:tcPr>
            <w:tcW w:w="694" w:type="pct"/>
            <w:vAlign w:val="center"/>
          </w:tcPr>
          <w:p w:rsidR="008C43E4" w:rsidRPr="00430994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430994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430994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vAlign w:val="center"/>
          </w:tcPr>
          <w:p w:rsidR="008C43E4" w:rsidRDefault="008C43E4" w:rsidP="00F73B1A">
            <w:pPr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Instrukcja obsługi i użytkowania w formie papierowej i elektronicznej, paszport techniczny, karta gwarancyjna, wykaz punktów serwisowych, kopie dokumentów wraz z tłumaczeniem w przypadku oryginału w języku obcym: Certyfikat CE (jeżeli dotyczy) oraz Deklaracja Zgodności – wystawiona przez producenta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 w:rsidRPr="00EA1987">
              <w:rPr>
                <w:sz w:val="20"/>
                <w:szCs w:val="20"/>
              </w:rPr>
              <w:t>TAK z dostawą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Nosidełko do przenoszenia pacjenta w komplecie – 1 szt.</w:t>
            </w:r>
          </w:p>
        </w:tc>
        <w:tc>
          <w:tcPr>
            <w:tcW w:w="694" w:type="pct"/>
            <w:vAlign w:val="center"/>
          </w:tcPr>
          <w:p w:rsidR="008C43E4" w:rsidRPr="00EA1987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  <w:tr w:rsidR="008C43E4" w:rsidRPr="00EA1987" w:rsidTr="00F73B1A">
        <w:tc>
          <w:tcPr>
            <w:tcW w:w="335" w:type="pct"/>
            <w:vAlign w:val="center"/>
          </w:tcPr>
          <w:p w:rsidR="008C43E4" w:rsidRPr="00EA1987" w:rsidRDefault="008C43E4" w:rsidP="008C43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5" w:type="pct"/>
            <w:vAlign w:val="center"/>
          </w:tcPr>
          <w:p w:rsidR="008C43E4" w:rsidRDefault="008C43E4" w:rsidP="00F7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Nosidełko wykonane w 100% z tkaniny poliestrowej przeznaczonej do prania w 70 st. C, typu hamak,  z odpinanym zagłówkiem, w czterech rozmiarach: S, M, L, XL do wyboru przez Zamawiającego na etapie realizacji zamówienia.</w:t>
            </w:r>
          </w:p>
        </w:tc>
        <w:tc>
          <w:tcPr>
            <w:tcW w:w="694" w:type="pct"/>
            <w:vAlign w:val="center"/>
          </w:tcPr>
          <w:p w:rsidR="008C43E4" w:rsidRDefault="008C43E4" w:rsidP="00F7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66" w:type="pct"/>
            <w:vAlign w:val="center"/>
          </w:tcPr>
          <w:p w:rsidR="008C43E4" w:rsidRPr="00EA1987" w:rsidRDefault="008C43E4" w:rsidP="00F73B1A">
            <w:pPr>
              <w:rPr>
                <w:sz w:val="20"/>
                <w:szCs w:val="20"/>
              </w:rPr>
            </w:pPr>
          </w:p>
        </w:tc>
      </w:tr>
    </w:tbl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</w:p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Uwaga: </w:t>
      </w:r>
    </w:p>
    <w:p w:rsidR="008C43E4" w:rsidRPr="00BC6EA2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Zamawiający wymaga bezwzględnego spełnienia parametrów granicznych. Umieszczenie odpowiedzi NIE w kolumnie „odpowiedź Oferenta” spowoduje odrzucenie oferty.</w:t>
      </w:r>
      <w:r>
        <w:rPr>
          <w:rFonts w:ascii="Times New Roman" w:hAnsi="Times New Roman"/>
        </w:rPr>
        <w:t xml:space="preserve"> </w:t>
      </w:r>
      <w:r w:rsidRPr="00BC6EA2">
        <w:rPr>
          <w:rFonts w:ascii="Times New Roman" w:hAnsi="Times New Roman"/>
        </w:rPr>
        <w:t>Oferent potwierdza, iż oferowane urządzenie  zawiera  w/w wymagane parametry techniczne.</w:t>
      </w:r>
    </w:p>
    <w:p w:rsidR="008C43E4" w:rsidRPr="00AF76A8" w:rsidRDefault="008C43E4" w:rsidP="008C43E4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>..........................,dn.................</w:t>
      </w:r>
    </w:p>
    <w:p w:rsidR="008C43E4" w:rsidRPr="00AF76A8" w:rsidRDefault="008C43E4" w:rsidP="008C43E4">
      <w:pPr>
        <w:pStyle w:val="Tekstpodstawowywcity"/>
        <w:ind w:left="2832" w:firstLine="708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............................................................................................</w:t>
      </w:r>
    </w:p>
    <w:p w:rsidR="008C43E4" w:rsidRDefault="008C43E4" w:rsidP="008C43E4">
      <w:pPr>
        <w:pStyle w:val="Tekstpodstawowywcity"/>
        <w:ind w:left="354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(Podpis wykonawcy lub osób uprawnionych do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r</w:t>
      </w:r>
      <w:r w:rsidRPr="00AF76A8">
        <w:rPr>
          <w:rFonts w:ascii="Times New Roman" w:hAnsi="Times New Roman"/>
          <w:b w:val="0"/>
          <w:sz w:val="22"/>
          <w:szCs w:val="22"/>
        </w:rPr>
        <w:t>eprezentowania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>wykonawcy).</w:t>
      </w:r>
    </w:p>
    <w:p w:rsidR="008C43E4" w:rsidRDefault="008C43E4" w:rsidP="008C43E4">
      <w:pPr>
        <w:spacing w:after="0" w:line="240" w:lineRule="atLeast"/>
        <w:rPr>
          <w:rFonts w:ascii="Times New Roman" w:hAnsi="Times New Roman"/>
          <w:color w:val="FF0000"/>
          <w:sz w:val="24"/>
          <w:szCs w:val="24"/>
        </w:rPr>
      </w:pPr>
    </w:p>
    <w:p w:rsidR="008C43E4" w:rsidRDefault="008C43E4" w:rsidP="008C43E4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7117D8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 12</w:t>
      </w:r>
      <w:r w:rsidRPr="007117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podnośnik pacjenta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szt.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Oferowany model/typ:</w:t>
      </w:r>
      <w:r w:rsidRPr="00AF76A8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</w:t>
      </w:r>
      <w:r w:rsidRPr="00AF76A8">
        <w:rPr>
          <w:rFonts w:ascii="Times New Roman" w:hAnsi="Times New Roman"/>
        </w:rPr>
        <w:t xml:space="preserve"> ……………………………………………………..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Producent:</w:t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</w:t>
      </w:r>
      <w:r w:rsidRPr="00AF76A8">
        <w:rPr>
          <w:rFonts w:ascii="Times New Roman" w:hAnsi="Times New Roman"/>
        </w:rPr>
        <w:t>……………………………………………………..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Kraj pochodzenia:</w:t>
      </w:r>
      <w:r w:rsidRPr="00AF76A8">
        <w:rPr>
          <w:rFonts w:ascii="Times New Roman" w:hAnsi="Times New Roman"/>
        </w:rPr>
        <w:tab/>
      </w:r>
      <w:r w:rsidRPr="00AF76A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</w:t>
      </w:r>
      <w:r w:rsidRPr="00AF76A8">
        <w:rPr>
          <w:rFonts w:ascii="Times New Roman" w:hAnsi="Times New Roman"/>
        </w:rPr>
        <w:t>…….……………………………………………….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Rok produkcji (</w:t>
      </w:r>
      <w:r w:rsidRPr="00AF76A8">
        <w:rPr>
          <w:rFonts w:ascii="Times New Roman" w:hAnsi="Times New Roman"/>
        </w:rPr>
        <w:t>nie wcześniej niż 201</w:t>
      </w:r>
      <w:r>
        <w:rPr>
          <w:rFonts w:ascii="Times New Roman" w:hAnsi="Times New Roman"/>
        </w:rPr>
        <w:t xml:space="preserve">6 </w:t>
      </w:r>
      <w:r w:rsidRPr="00AF76A8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AF76A8">
        <w:rPr>
          <w:rFonts w:ascii="Times New Roman" w:hAnsi="Times New Roman"/>
        </w:rPr>
        <w:t>): ….……………………………</w:t>
      </w:r>
      <w:r>
        <w:rPr>
          <w:rFonts w:ascii="Times New Roman" w:hAnsi="Times New Roman"/>
        </w:rPr>
        <w:t>…………………</w:t>
      </w:r>
      <w:r w:rsidRPr="00AF76A8">
        <w:rPr>
          <w:rFonts w:ascii="Times New Roman" w:hAnsi="Times New Roman"/>
        </w:rPr>
        <w:t>…..</w:t>
      </w:r>
    </w:p>
    <w:p w:rsidR="008C43E4" w:rsidRPr="00AF76A8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Urządzenie fabrycznie nowe </w:t>
      </w:r>
      <w:r>
        <w:rPr>
          <w:rFonts w:ascii="Times New Roman" w:hAnsi="Times New Roman"/>
        </w:rPr>
        <w:t xml:space="preserve">                       </w:t>
      </w:r>
      <w:r w:rsidRPr="00AF76A8">
        <w:rPr>
          <w:rFonts w:ascii="Times New Roman" w:hAnsi="Times New Roman"/>
        </w:rPr>
        <w:t xml:space="preserve"> ....………………………………………………….</w:t>
      </w:r>
    </w:p>
    <w:p w:rsidR="008C43E4" w:rsidRPr="00C16344" w:rsidRDefault="008C43E4" w:rsidP="008C43E4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6344">
        <w:rPr>
          <w:rFonts w:ascii="Times New Roman" w:hAnsi="Times New Roman"/>
          <w:sz w:val="24"/>
          <w:szCs w:val="24"/>
        </w:rPr>
        <w:t>Opis dla 1 szt.</w:t>
      </w:r>
    </w:p>
    <w:tbl>
      <w:tblPr>
        <w:tblW w:w="50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"/>
        <w:gridCol w:w="3980"/>
        <w:gridCol w:w="2266"/>
        <w:gridCol w:w="2266"/>
      </w:tblGrid>
      <w:tr w:rsidR="008C43E4" w:rsidRPr="004F641F" w:rsidTr="00F73B1A">
        <w:tc>
          <w:tcPr>
            <w:tcW w:w="304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641F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>Parametr /warunek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jc w:val="center"/>
              <w:rPr>
                <w:b/>
                <w:sz w:val="20"/>
                <w:szCs w:val="20"/>
              </w:rPr>
            </w:pPr>
            <w:r w:rsidRPr="004F641F">
              <w:rPr>
                <w:b/>
                <w:sz w:val="20"/>
                <w:szCs w:val="20"/>
              </w:rPr>
              <w:t xml:space="preserve">Odpowiedź Wykonawcy/ </w:t>
            </w:r>
            <w:r w:rsidRPr="004F641F">
              <w:rPr>
                <w:b/>
                <w:sz w:val="20"/>
                <w:szCs w:val="20"/>
              </w:rPr>
              <w:br/>
              <w:t>nr strony w materiałach informacyjnych</w:t>
            </w: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Maksymalny udźwig: 250 kg</w:t>
            </w:r>
          </w:p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Sposób podnoszenia: Elektryczny</w:t>
            </w:r>
          </w:p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Sposób rozstawu nóg: Elektryczny</w:t>
            </w:r>
          </w:p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4-punktowy wieszak sterowany elektrycznie za pomocą pilota do pozycjonowania pacjenta</w:t>
            </w:r>
          </w:p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Wysokość podstawy jezdnej: 130 mm</w:t>
            </w:r>
          </w:p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344">
              <w:rPr>
                <w:sz w:val="24"/>
                <w:szCs w:val="24"/>
              </w:rPr>
              <w:t>Średnica kół tył / przód: 100 / 80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344">
              <w:rPr>
                <w:sz w:val="24"/>
                <w:szCs w:val="24"/>
              </w:rPr>
              <w:t>Długość podstawy jezdnej: 1180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344">
              <w:rPr>
                <w:sz w:val="24"/>
                <w:szCs w:val="24"/>
              </w:rPr>
              <w:t>Min. szerokość wewnętrzna podstawy jezdnej: 555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344">
              <w:rPr>
                <w:sz w:val="24"/>
                <w:szCs w:val="24"/>
              </w:rPr>
              <w:t>Maks. szerokość wewnętrzna podstawy jezdnej: 1150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CF78DF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344">
              <w:rPr>
                <w:sz w:val="24"/>
                <w:szCs w:val="24"/>
              </w:rPr>
              <w:t>Promień skrętu: 1310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Wysokość podnoszenia: 190 mm - 1810 mm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Waga całkowita: 52 kg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2 hamulce na kołach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Niezależne dwa systemy awaryjnego opuszczania na panelu sterowania i siłowniku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Awaryjny wyłącznik na panelu sterowania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Zintegrowany panel sterowania z baterią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>Zintegrowana ładowarka w panelu sterowania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 w:rsidRPr="00C16344">
              <w:rPr>
                <w:sz w:val="24"/>
                <w:szCs w:val="24"/>
              </w:rPr>
              <w:t xml:space="preserve">Magnetyczne umieszczanie pilota w dowolnym punkcie podnośnika 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43E4" w:rsidRPr="004F641F" w:rsidTr="00F73B1A">
        <w:tc>
          <w:tcPr>
            <w:tcW w:w="304" w:type="pct"/>
            <w:vAlign w:val="center"/>
          </w:tcPr>
          <w:p w:rsidR="008C43E4" w:rsidRPr="00C16344" w:rsidRDefault="008C43E4" w:rsidP="008C43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8C43E4" w:rsidRPr="00C16344" w:rsidRDefault="008C43E4" w:rsidP="00F73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Podwieszka z podparciem głowy –udźwig 275 kg</w:t>
            </w:r>
          </w:p>
        </w:tc>
        <w:tc>
          <w:tcPr>
            <w:tcW w:w="1250" w:type="pct"/>
          </w:tcPr>
          <w:p w:rsidR="008C43E4" w:rsidRDefault="008C43E4" w:rsidP="00F73B1A">
            <w:pPr>
              <w:jc w:val="center"/>
            </w:pPr>
            <w:r w:rsidRPr="00A06842">
              <w:rPr>
                <w:sz w:val="20"/>
                <w:szCs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8C43E4" w:rsidRPr="004F641F" w:rsidRDefault="008C43E4" w:rsidP="00F73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43E4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Uwaga: </w:t>
      </w:r>
    </w:p>
    <w:p w:rsidR="008C43E4" w:rsidRPr="00BC6EA2" w:rsidRDefault="008C43E4" w:rsidP="008C43E4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>Zamawiający wymaga bezwzględnego spełnienia parametrów granicznych. Umieszczenie odpowiedzi NIE w kolumnie „odpowiedź Oferenta” spowoduje odrzucenie oferty.</w:t>
      </w:r>
      <w:r>
        <w:rPr>
          <w:rFonts w:ascii="Times New Roman" w:hAnsi="Times New Roman"/>
        </w:rPr>
        <w:t xml:space="preserve"> </w:t>
      </w:r>
      <w:r w:rsidRPr="00BC6EA2">
        <w:rPr>
          <w:rFonts w:ascii="Times New Roman" w:hAnsi="Times New Roman"/>
        </w:rPr>
        <w:t>Oferent potwierdza, iż oferowane urządzenie  zawiera  w/w wymagane parametry techniczne.</w:t>
      </w:r>
    </w:p>
    <w:p w:rsidR="008C43E4" w:rsidRPr="00AF76A8" w:rsidRDefault="008C43E4" w:rsidP="008C43E4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>..........................,dn.................</w:t>
      </w:r>
    </w:p>
    <w:p w:rsidR="008C43E4" w:rsidRPr="00AF76A8" w:rsidRDefault="008C43E4" w:rsidP="008C43E4">
      <w:pPr>
        <w:pStyle w:val="Tekstpodstawowywcity"/>
        <w:ind w:left="2832" w:firstLine="708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............................................................................................</w:t>
      </w:r>
    </w:p>
    <w:p w:rsidR="008C43E4" w:rsidRDefault="008C43E4" w:rsidP="008C43E4">
      <w:pPr>
        <w:pStyle w:val="Tekstpodstawowywcity"/>
        <w:ind w:left="354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(Podpis wykonawcy lub osób uprawnionych do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r</w:t>
      </w:r>
      <w:r w:rsidRPr="00AF76A8">
        <w:rPr>
          <w:rFonts w:ascii="Times New Roman" w:hAnsi="Times New Roman"/>
          <w:b w:val="0"/>
          <w:sz w:val="22"/>
          <w:szCs w:val="22"/>
        </w:rPr>
        <w:t>eprezentowania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>wykonawcy).</w:t>
      </w:r>
    </w:p>
    <w:p w:rsidR="00A67992" w:rsidRDefault="00A67992"/>
    <w:sectPr w:rsidR="00A67992" w:rsidSect="008C43E4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944"/>
    <w:multiLevelType w:val="hybridMultilevel"/>
    <w:tmpl w:val="D1ECCC2E"/>
    <w:lvl w:ilvl="0" w:tplc="EB640A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42B95"/>
    <w:multiLevelType w:val="hybridMultilevel"/>
    <w:tmpl w:val="447E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E4"/>
    <w:rsid w:val="008C43E4"/>
    <w:rsid w:val="00A67992"/>
    <w:rsid w:val="00C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059D-D35E-4F47-8127-5C10AC3B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C43E4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3E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3E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2016-07-21T12:12:00Z</dcterms:created>
  <dcterms:modified xsi:type="dcterms:W3CDTF">2016-07-21T12:15:00Z</dcterms:modified>
</cp:coreProperties>
</file>